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488F9" w14:textId="3F8CDA9D" w:rsidR="00950504" w:rsidRDefault="00A5740E" w:rsidP="00843E24">
      <w:pPr>
        <w:suppressAutoHyphens/>
        <w:spacing w:before="24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Umowa nr</w:t>
      </w:r>
      <w:r w:rsidR="00FB2780">
        <w:rPr>
          <w:rFonts w:ascii="Arial" w:hAnsi="Arial" w:cs="Arial"/>
          <w:b/>
        </w:rPr>
        <w:t xml:space="preserve"> </w:t>
      </w:r>
      <w:r w:rsidR="003D5C91">
        <w:rPr>
          <w:rFonts w:ascii="Arial" w:hAnsi="Arial" w:cs="Arial"/>
          <w:b/>
        </w:rPr>
        <w:t xml:space="preserve">     </w:t>
      </w:r>
    </w:p>
    <w:p w14:paraId="61277778" w14:textId="77777777" w:rsidR="00A50389" w:rsidRDefault="00A50389" w:rsidP="00843E24">
      <w:pPr>
        <w:suppressAutoHyphens/>
        <w:spacing w:line="360" w:lineRule="auto"/>
        <w:jc w:val="both"/>
        <w:rPr>
          <w:rFonts w:ascii="Arial" w:hAnsi="Arial" w:cs="Arial"/>
        </w:rPr>
      </w:pPr>
    </w:p>
    <w:p w14:paraId="421F2D94" w14:textId="6290204C" w:rsidR="00950504" w:rsidRPr="003666A5" w:rsidRDefault="0088196C" w:rsidP="00843E24">
      <w:p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zawarta………………………………. </w:t>
      </w:r>
      <w:r w:rsidR="00950504" w:rsidRPr="0057441F">
        <w:rPr>
          <w:rFonts w:ascii="Arial" w:hAnsi="Arial" w:cs="Arial"/>
        </w:rPr>
        <w:t xml:space="preserve"> roku</w:t>
      </w:r>
      <w:r w:rsidR="00950504">
        <w:rPr>
          <w:rFonts w:ascii="Arial" w:hAnsi="Arial" w:cs="Arial"/>
        </w:rPr>
        <w:t xml:space="preserve"> w Płocku </w:t>
      </w:r>
      <w:r w:rsidR="00950504" w:rsidRPr="003666A5">
        <w:rPr>
          <w:rFonts w:ascii="Arial" w:hAnsi="Arial" w:cs="Arial"/>
        </w:rPr>
        <w:t>pomiędzy:</w:t>
      </w:r>
    </w:p>
    <w:p w14:paraId="412471B0" w14:textId="77777777" w:rsidR="002C67FD" w:rsidRDefault="002C67FD" w:rsidP="002C67FD">
      <w:pPr>
        <w:pStyle w:val="Tekstpodstawowy2"/>
        <w:suppressAutoHyphens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ORLEN Projekt S.A.</w:t>
      </w:r>
      <w:r>
        <w:rPr>
          <w:rFonts w:ascii="Arial" w:hAnsi="Arial" w:cs="Arial"/>
          <w:sz w:val="20"/>
        </w:rPr>
        <w:t xml:space="preserve">, z siedzibą w Płocku, ul. </w:t>
      </w:r>
      <w:proofErr w:type="spellStart"/>
      <w:r>
        <w:rPr>
          <w:rFonts w:ascii="Arial" w:hAnsi="Arial" w:cs="Arial"/>
          <w:sz w:val="20"/>
        </w:rPr>
        <w:t>Zglenickiego</w:t>
      </w:r>
      <w:proofErr w:type="spellEnd"/>
      <w:r>
        <w:rPr>
          <w:rFonts w:ascii="Arial" w:hAnsi="Arial" w:cs="Arial"/>
          <w:sz w:val="20"/>
        </w:rPr>
        <w:t xml:space="preserve"> 42, 09-411 Płock, wpisaną do rejestru przedsiębiorców Krajowego Rejestru Sądowego prowadzonego przez Sąd Rejonowy dla Łodzi-Śródmieścia w Łodzi, XX Wydział Gospodarczy Krajowego Rejestru Sądowego pod nr KRS 0000064194, o kapitale zakładowym/wpłaconym 1.500.000 zł, NIP 774-23-72-663, BDO 000025750, reprezentowaną przez:</w:t>
      </w:r>
    </w:p>
    <w:p w14:paraId="2E2A4E7F" w14:textId="77777777" w:rsidR="00947576" w:rsidRDefault="00947576" w:rsidP="00947576">
      <w:pPr>
        <w:suppressAutoHyphen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</w:t>
      </w:r>
      <w:r>
        <w:rPr>
          <w:rFonts w:ascii="Arial" w:hAnsi="Arial" w:cs="Arial"/>
        </w:rPr>
        <w:t>………………………………………………….</w:t>
      </w:r>
    </w:p>
    <w:p w14:paraId="281224A5" w14:textId="77777777" w:rsidR="00947576" w:rsidRDefault="00947576" w:rsidP="00947576">
      <w:pPr>
        <w:suppressAutoHyphens/>
        <w:jc w:val="both"/>
        <w:rPr>
          <w:rFonts w:ascii="Arial" w:hAnsi="Arial" w:cs="Arial"/>
          <w:b/>
        </w:rPr>
      </w:pPr>
    </w:p>
    <w:p w14:paraId="5B14A4DB" w14:textId="7D641FD7" w:rsidR="00947576" w:rsidRDefault="00947576" w:rsidP="00947576">
      <w:p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2. </w:t>
      </w:r>
      <w:r>
        <w:rPr>
          <w:rFonts w:ascii="Arial" w:hAnsi="Arial" w:cs="Arial"/>
        </w:rPr>
        <w:t>…………………………………………………</w:t>
      </w:r>
      <w:r w:rsidR="008C38E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42055A5F" w14:textId="77777777" w:rsidR="00947576" w:rsidRDefault="00947576" w:rsidP="00947576">
      <w:p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zwaną dalej „Zamawiającym”,</w:t>
      </w:r>
    </w:p>
    <w:p w14:paraId="6268CF2B" w14:textId="22348123" w:rsidR="00950504" w:rsidRDefault="00950504" w:rsidP="00843E24">
      <w:pPr>
        <w:suppressAutoHyphens/>
        <w:spacing w:line="360" w:lineRule="auto"/>
        <w:jc w:val="both"/>
        <w:rPr>
          <w:rFonts w:ascii="Arial" w:hAnsi="Arial" w:cs="Arial"/>
        </w:rPr>
      </w:pPr>
      <w:r w:rsidRPr="003666A5">
        <w:rPr>
          <w:rFonts w:ascii="Arial" w:hAnsi="Arial" w:cs="Arial"/>
        </w:rPr>
        <w:t>a</w:t>
      </w:r>
    </w:p>
    <w:p w14:paraId="15609347" w14:textId="454D2F09" w:rsidR="00445C5C" w:rsidRPr="008C38E8" w:rsidRDefault="00445C5C" w:rsidP="008C38E8">
      <w:pPr>
        <w:pStyle w:val="Tekstpodstawowy2"/>
        <w:suppressAutoHyphens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…………………….</w:t>
      </w:r>
      <w:r>
        <w:rPr>
          <w:rFonts w:ascii="Arial" w:hAnsi="Arial" w:cs="Arial"/>
          <w:sz w:val="20"/>
        </w:rPr>
        <w:t xml:space="preserve"> z siedzibą w …….., ul……………., kod pocztowy…….., wpisaną do rejestru przedsiębiorców Krajowego Rejestru Sądowego prowadzonego przez Sąd Rejono</w:t>
      </w:r>
      <w:r w:rsidR="008C38E8">
        <w:rPr>
          <w:rFonts w:ascii="Arial" w:hAnsi="Arial" w:cs="Arial"/>
          <w:sz w:val="20"/>
        </w:rPr>
        <w:t>wy dla …….., ………</w:t>
      </w:r>
      <w:r>
        <w:rPr>
          <w:rFonts w:ascii="Arial" w:hAnsi="Arial" w:cs="Arial"/>
          <w:sz w:val="20"/>
        </w:rPr>
        <w:t xml:space="preserve"> Wydział Gospodarczy Krajowego Rejestr</w:t>
      </w:r>
      <w:r w:rsidR="008C38E8">
        <w:rPr>
          <w:rFonts w:ascii="Arial" w:hAnsi="Arial" w:cs="Arial"/>
          <w:sz w:val="20"/>
        </w:rPr>
        <w:t>u Sądowego pod nr KRS ………</w:t>
      </w:r>
      <w:r>
        <w:rPr>
          <w:rFonts w:ascii="Arial" w:hAnsi="Arial" w:cs="Arial"/>
          <w:sz w:val="20"/>
        </w:rPr>
        <w:t>, o ka</w:t>
      </w:r>
      <w:r w:rsidR="008C38E8">
        <w:rPr>
          <w:rFonts w:ascii="Arial" w:hAnsi="Arial" w:cs="Arial"/>
          <w:sz w:val="20"/>
        </w:rPr>
        <w:t>pitale zakładowym/wpłaconym …………. zł, NIP ………………</w:t>
      </w:r>
      <w:r>
        <w:rPr>
          <w:rFonts w:ascii="Arial" w:hAnsi="Arial" w:cs="Arial"/>
          <w:sz w:val="20"/>
        </w:rPr>
        <w:t>, reprezentowaną przez:</w:t>
      </w:r>
    </w:p>
    <w:p w14:paraId="1B00B635" w14:textId="0F153B78" w:rsidR="00445C5C" w:rsidRDefault="008C38E8" w:rsidP="008C38E8">
      <w:pPr>
        <w:spacing w:line="276" w:lineRule="auto"/>
      </w:pPr>
      <w:r>
        <w:t>1.</w:t>
      </w:r>
      <w:r w:rsidR="00445C5C">
        <w:t>………………………………………</w:t>
      </w:r>
      <w:r>
        <w:t>…………</w:t>
      </w:r>
    </w:p>
    <w:p w14:paraId="52C96341" w14:textId="77777777" w:rsidR="008C38E8" w:rsidRDefault="008C38E8" w:rsidP="008C38E8">
      <w:pPr>
        <w:spacing w:line="276" w:lineRule="auto"/>
      </w:pPr>
    </w:p>
    <w:p w14:paraId="773A6175" w14:textId="1875CC89" w:rsidR="00445C5C" w:rsidRPr="00E404FC" w:rsidRDefault="008C38E8" w:rsidP="008C38E8">
      <w:pPr>
        <w:spacing w:line="276" w:lineRule="auto"/>
      </w:pPr>
      <w:r>
        <w:t>2</w:t>
      </w:r>
      <w:r w:rsidR="00445C5C">
        <w:t>………………………………………</w:t>
      </w:r>
      <w:r>
        <w:t>…………</w:t>
      </w:r>
      <w:r w:rsidR="00B05694">
        <w:t>.</w:t>
      </w:r>
    </w:p>
    <w:p w14:paraId="79FA0716" w14:textId="77777777" w:rsidR="00E404FC" w:rsidRPr="00E404FC" w:rsidRDefault="00E404FC" w:rsidP="00E404FC">
      <w:pPr>
        <w:rPr>
          <w:b/>
          <w:bCs/>
          <w:i/>
        </w:rPr>
      </w:pPr>
    </w:p>
    <w:p w14:paraId="07EEDACB" w14:textId="77777777" w:rsidR="00A50389" w:rsidRDefault="006D7D16" w:rsidP="00B44BA6">
      <w:pPr>
        <w:suppressAutoHyphens/>
        <w:spacing w:line="360" w:lineRule="auto"/>
        <w:jc w:val="both"/>
        <w:rPr>
          <w:rFonts w:ascii="Arial" w:hAnsi="Arial" w:cs="Arial"/>
        </w:rPr>
      </w:pPr>
      <w:r w:rsidRPr="002E70DE">
        <w:rPr>
          <w:rFonts w:ascii="Arial" w:hAnsi="Arial" w:cs="Arial"/>
        </w:rPr>
        <w:t>zwanym dalej „Wykonawcą”</w:t>
      </w:r>
    </w:p>
    <w:p w14:paraId="131F5FF3" w14:textId="77777777" w:rsidR="008219BB" w:rsidRDefault="008219BB" w:rsidP="00B44BA6">
      <w:pPr>
        <w:suppressAutoHyphens/>
        <w:spacing w:line="360" w:lineRule="auto"/>
        <w:jc w:val="both"/>
        <w:rPr>
          <w:rFonts w:ascii="Arial" w:hAnsi="Arial" w:cs="Arial"/>
        </w:rPr>
      </w:pPr>
    </w:p>
    <w:p w14:paraId="6BDD498C" w14:textId="77777777" w:rsidR="008219BB" w:rsidRDefault="008219BB" w:rsidP="008219BB">
      <w:pPr>
        <w:suppressAutoHyphens/>
        <w:spacing w:line="360" w:lineRule="auto"/>
        <w:jc w:val="both"/>
        <w:rPr>
          <w:rFonts w:ascii="Arial" w:hAnsi="Arial" w:cs="Arial"/>
        </w:rPr>
      </w:pPr>
      <w:r w:rsidRPr="00E27051">
        <w:rPr>
          <w:rFonts w:ascii="Arial" w:hAnsi="Arial" w:cs="Arial"/>
        </w:rPr>
        <w:t>Zamawiający i Wykonawca, w dalszej części Umowy będą zwani łącznie „Stronami”, a odrębnie „Stroną”.</w:t>
      </w:r>
    </w:p>
    <w:p w14:paraId="5444BB96" w14:textId="77777777" w:rsidR="008219BB" w:rsidRDefault="008219BB" w:rsidP="00B44BA6">
      <w:pPr>
        <w:suppressAutoHyphens/>
        <w:spacing w:line="360" w:lineRule="auto"/>
        <w:jc w:val="both"/>
        <w:rPr>
          <w:rFonts w:ascii="Arial" w:hAnsi="Arial" w:cs="Arial"/>
        </w:rPr>
      </w:pPr>
    </w:p>
    <w:p w14:paraId="714C64B3" w14:textId="77777777" w:rsidR="003278D5" w:rsidRPr="003278D5" w:rsidRDefault="003278D5" w:rsidP="00843E24">
      <w:pPr>
        <w:pStyle w:val="Default"/>
        <w:suppressAutoHyphens/>
        <w:spacing w:line="360" w:lineRule="auto"/>
        <w:jc w:val="center"/>
        <w:rPr>
          <w:sz w:val="20"/>
          <w:szCs w:val="20"/>
        </w:rPr>
      </w:pPr>
      <w:r w:rsidRPr="003278D5">
        <w:rPr>
          <w:b/>
          <w:bCs/>
          <w:sz w:val="20"/>
          <w:szCs w:val="20"/>
        </w:rPr>
        <w:t>§ 1</w:t>
      </w:r>
    </w:p>
    <w:p w14:paraId="1AC027C2" w14:textId="77777777" w:rsidR="00950504" w:rsidRPr="0005767D" w:rsidRDefault="00950504" w:rsidP="00843E24">
      <w:pPr>
        <w:suppressAutoHyphens/>
        <w:spacing w:after="120" w:line="360" w:lineRule="auto"/>
        <w:jc w:val="center"/>
        <w:rPr>
          <w:rFonts w:ascii="Arial" w:hAnsi="Arial" w:cs="Arial"/>
        </w:rPr>
      </w:pPr>
      <w:r w:rsidRPr="0005767D">
        <w:rPr>
          <w:rFonts w:ascii="Arial" w:hAnsi="Arial" w:cs="Arial"/>
          <w:b/>
        </w:rPr>
        <w:t xml:space="preserve">PRZEDMIOT I TERMIN WYKONANIA  UMOWY </w:t>
      </w:r>
    </w:p>
    <w:p w14:paraId="6D50B01C" w14:textId="7339F93A" w:rsidR="003F6F11" w:rsidRPr="008E6323" w:rsidRDefault="00AA6F00" w:rsidP="003F6F11">
      <w:pPr>
        <w:pStyle w:val="Defaul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8E6323">
        <w:rPr>
          <w:sz w:val="20"/>
          <w:szCs w:val="20"/>
        </w:rPr>
        <w:t>Zamawiający zleca, a Wykonawca prz</w:t>
      </w:r>
      <w:r w:rsidR="000E3664" w:rsidRPr="008E6323">
        <w:rPr>
          <w:sz w:val="20"/>
          <w:szCs w:val="20"/>
        </w:rPr>
        <w:t xml:space="preserve">yjmuje do wykonania następującą </w:t>
      </w:r>
      <w:r w:rsidR="00C653E8">
        <w:rPr>
          <w:sz w:val="20"/>
          <w:szCs w:val="20"/>
        </w:rPr>
        <w:t>u</w:t>
      </w:r>
      <w:r w:rsidR="000E3664" w:rsidRPr="008E6323">
        <w:rPr>
          <w:sz w:val="20"/>
          <w:szCs w:val="20"/>
        </w:rPr>
        <w:t>sługę</w:t>
      </w:r>
      <w:r w:rsidRPr="008E6323">
        <w:rPr>
          <w:sz w:val="20"/>
          <w:szCs w:val="20"/>
        </w:rPr>
        <w:t xml:space="preserve">: </w:t>
      </w:r>
      <w:r w:rsidR="00445C5C" w:rsidRPr="008E6323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653E8">
        <w:rPr>
          <w:sz w:val="20"/>
          <w:szCs w:val="20"/>
        </w:rPr>
        <w:t xml:space="preserve"> („Usługa”).</w:t>
      </w:r>
    </w:p>
    <w:p w14:paraId="1CD178B7" w14:textId="77777777" w:rsidR="003F6F11" w:rsidRPr="008E6323" w:rsidRDefault="003A376B" w:rsidP="003F6F11">
      <w:pPr>
        <w:pStyle w:val="Defaul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8E6323">
        <w:rPr>
          <w:color w:val="auto"/>
          <w:sz w:val="20"/>
          <w:szCs w:val="20"/>
        </w:rPr>
        <w:t>Szczegółowy z</w:t>
      </w:r>
      <w:r w:rsidR="000A566C" w:rsidRPr="008E6323">
        <w:rPr>
          <w:color w:val="auto"/>
          <w:sz w:val="20"/>
          <w:szCs w:val="20"/>
        </w:rPr>
        <w:t>akres</w:t>
      </w:r>
      <w:r w:rsidR="00F77EFE" w:rsidRPr="008E6323">
        <w:rPr>
          <w:color w:val="auto"/>
          <w:sz w:val="20"/>
          <w:szCs w:val="20"/>
        </w:rPr>
        <w:t xml:space="preserve"> prac</w:t>
      </w:r>
      <w:r w:rsidRPr="008E6323">
        <w:rPr>
          <w:color w:val="auto"/>
          <w:sz w:val="20"/>
          <w:szCs w:val="20"/>
        </w:rPr>
        <w:t>:</w:t>
      </w:r>
      <w:r w:rsidR="0014737A" w:rsidRPr="008E6323">
        <w:rPr>
          <w:color w:val="auto"/>
          <w:sz w:val="20"/>
          <w:szCs w:val="20"/>
        </w:rPr>
        <w:t xml:space="preserve"> </w:t>
      </w:r>
      <w:r w:rsidR="009449C0" w:rsidRPr="008E6323">
        <w:rPr>
          <w:color w:val="auto"/>
          <w:sz w:val="20"/>
          <w:szCs w:val="20"/>
        </w:rPr>
        <w:t xml:space="preserve">zgodnie </w:t>
      </w:r>
      <w:r w:rsidR="00E404FC" w:rsidRPr="008E6323">
        <w:rPr>
          <w:color w:val="auto"/>
          <w:sz w:val="20"/>
          <w:szCs w:val="20"/>
        </w:rPr>
        <w:t xml:space="preserve">z treścią </w:t>
      </w:r>
      <w:r w:rsidR="008C38E8" w:rsidRPr="008E6323">
        <w:rPr>
          <w:color w:val="auto"/>
          <w:sz w:val="20"/>
          <w:szCs w:val="20"/>
        </w:rPr>
        <w:t>zapytania ofertowego nr …….</w:t>
      </w:r>
      <w:r w:rsidR="00094C30" w:rsidRPr="008E6323">
        <w:rPr>
          <w:color w:val="auto"/>
          <w:sz w:val="20"/>
          <w:szCs w:val="20"/>
        </w:rPr>
        <w:t xml:space="preserve"> </w:t>
      </w:r>
      <w:r w:rsidR="008C38E8" w:rsidRPr="008E6323">
        <w:rPr>
          <w:color w:val="auto"/>
          <w:sz w:val="20"/>
          <w:szCs w:val="20"/>
        </w:rPr>
        <w:t xml:space="preserve"> z dnia …….....</w:t>
      </w:r>
      <w:r w:rsidR="009449C0" w:rsidRPr="008E6323">
        <w:rPr>
          <w:color w:val="auto"/>
          <w:sz w:val="20"/>
          <w:szCs w:val="20"/>
        </w:rPr>
        <w:t xml:space="preserve"> stanowi</w:t>
      </w:r>
      <w:r w:rsidR="00094C30" w:rsidRPr="008E6323">
        <w:rPr>
          <w:color w:val="auto"/>
          <w:sz w:val="20"/>
          <w:szCs w:val="20"/>
        </w:rPr>
        <w:t>ą</w:t>
      </w:r>
      <w:r w:rsidR="008C38E8" w:rsidRPr="008E6323">
        <w:rPr>
          <w:color w:val="auto"/>
          <w:sz w:val="20"/>
          <w:szCs w:val="20"/>
        </w:rPr>
        <w:t>cego</w:t>
      </w:r>
      <w:r w:rsidR="00B05694" w:rsidRPr="008E6323">
        <w:rPr>
          <w:color w:val="auto"/>
          <w:sz w:val="20"/>
          <w:szCs w:val="20"/>
        </w:rPr>
        <w:t xml:space="preserve"> Załącznik nr 7</w:t>
      </w:r>
      <w:r w:rsidR="00E404FC" w:rsidRPr="008E6323">
        <w:rPr>
          <w:color w:val="auto"/>
          <w:sz w:val="20"/>
          <w:szCs w:val="20"/>
        </w:rPr>
        <w:t xml:space="preserve"> do Umowy</w:t>
      </w:r>
      <w:r w:rsidR="009449C0" w:rsidRPr="008E6323">
        <w:rPr>
          <w:color w:val="auto"/>
          <w:sz w:val="20"/>
          <w:szCs w:val="20"/>
        </w:rPr>
        <w:t>.</w:t>
      </w:r>
    </w:p>
    <w:p w14:paraId="07D81CF5" w14:textId="6F655096" w:rsidR="00F77EFE" w:rsidRPr="008E6323" w:rsidRDefault="00950504" w:rsidP="003F6F11">
      <w:pPr>
        <w:pStyle w:val="Defaul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8E6323">
        <w:rPr>
          <w:sz w:val="20"/>
          <w:szCs w:val="20"/>
        </w:rPr>
        <w:t>Strony ustalają następując</w:t>
      </w:r>
      <w:r w:rsidR="00DE4D95" w:rsidRPr="008E6323">
        <w:rPr>
          <w:sz w:val="20"/>
          <w:szCs w:val="20"/>
        </w:rPr>
        <w:t>e terminy</w:t>
      </w:r>
      <w:r w:rsidRPr="008E6323">
        <w:rPr>
          <w:sz w:val="20"/>
          <w:szCs w:val="20"/>
        </w:rPr>
        <w:t xml:space="preserve"> realizacji przedmiotu </w:t>
      </w:r>
      <w:r w:rsidR="00A5740E" w:rsidRPr="008E6323">
        <w:rPr>
          <w:sz w:val="20"/>
          <w:szCs w:val="20"/>
        </w:rPr>
        <w:t>Umowy</w:t>
      </w:r>
      <w:r w:rsidRPr="008E6323">
        <w:rPr>
          <w:sz w:val="20"/>
          <w:szCs w:val="20"/>
        </w:rPr>
        <w:t>:</w:t>
      </w:r>
      <w:r w:rsidR="00DE4D95" w:rsidRPr="008E6323">
        <w:rPr>
          <w:sz w:val="20"/>
          <w:szCs w:val="20"/>
        </w:rPr>
        <w:t xml:space="preserve"> </w:t>
      </w:r>
    </w:p>
    <w:p w14:paraId="08DB96DC" w14:textId="5855E056" w:rsidR="003444CB" w:rsidRPr="008E6323" w:rsidRDefault="003444CB" w:rsidP="003444CB">
      <w:pPr>
        <w:pStyle w:val="Tekstkomentarza"/>
        <w:spacing w:line="360" w:lineRule="auto"/>
        <w:ind w:left="284"/>
        <w:rPr>
          <w:rFonts w:ascii="Arial" w:hAnsi="Arial" w:cs="Arial"/>
        </w:rPr>
      </w:pPr>
      <w:r w:rsidRPr="008E6323">
        <w:rPr>
          <w:rFonts w:ascii="Arial" w:hAnsi="Arial" w:cs="Arial"/>
        </w:rPr>
        <w:t>3.1 Termin rozpoczęcia realizacji prac:</w:t>
      </w:r>
      <w:r w:rsidR="00B05694" w:rsidRPr="008E6323">
        <w:rPr>
          <w:rFonts w:ascii="Arial" w:hAnsi="Arial" w:cs="Arial"/>
        </w:rPr>
        <w:t>………………………………………………………………………..</w:t>
      </w:r>
      <w:r w:rsidRPr="008E6323">
        <w:rPr>
          <w:rFonts w:ascii="Arial" w:hAnsi="Arial" w:cs="Arial"/>
        </w:rPr>
        <w:t xml:space="preserve"> </w:t>
      </w:r>
    </w:p>
    <w:p w14:paraId="6B371DB5" w14:textId="0C44E0F3" w:rsidR="009C5D50" w:rsidRPr="008E6323" w:rsidRDefault="003444CB" w:rsidP="000E76EE">
      <w:pPr>
        <w:spacing w:line="360" w:lineRule="auto"/>
        <w:ind w:left="284"/>
        <w:jc w:val="both"/>
        <w:rPr>
          <w:rFonts w:ascii="Arial" w:hAnsi="Arial" w:cs="Arial"/>
          <w:b/>
        </w:rPr>
      </w:pPr>
      <w:r w:rsidRPr="008E6323">
        <w:rPr>
          <w:rFonts w:ascii="Arial" w:hAnsi="Arial" w:cs="Arial"/>
        </w:rPr>
        <w:t xml:space="preserve">3.2 </w:t>
      </w:r>
      <w:r w:rsidR="008E6323">
        <w:rPr>
          <w:rFonts w:ascii="Arial" w:eastAsia="Arial" w:hAnsi="Arial" w:cs="Arial"/>
          <w:bCs/>
          <w:color w:val="000000"/>
        </w:rPr>
        <w:t xml:space="preserve">Termin </w:t>
      </w:r>
      <w:r w:rsidR="008219BB">
        <w:rPr>
          <w:rFonts w:ascii="Arial" w:eastAsia="Arial" w:hAnsi="Arial" w:cs="Arial"/>
          <w:bCs/>
          <w:color w:val="000000"/>
        </w:rPr>
        <w:t>wykonania</w:t>
      </w:r>
      <w:r w:rsidR="008E6323">
        <w:rPr>
          <w:rFonts w:ascii="Arial" w:eastAsia="Arial" w:hAnsi="Arial" w:cs="Arial"/>
          <w:bCs/>
          <w:color w:val="000000"/>
        </w:rPr>
        <w:t xml:space="preserve"> Przedmiotu </w:t>
      </w:r>
      <w:r w:rsidR="008219BB">
        <w:rPr>
          <w:rFonts w:ascii="Arial" w:eastAsia="Arial" w:hAnsi="Arial" w:cs="Arial"/>
          <w:bCs/>
          <w:color w:val="000000"/>
        </w:rPr>
        <w:t>Umowy</w:t>
      </w:r>
      <w:r w:rsidR="008E6323">
        <w:rPr>
          <w:rFonts w:ascii="Arial" w:eastAsia="Arial" w:hAnsi="Arial" w:cs="Arial"/>
          <w:bCs/>
          <w:color w:val="000000"/>
        </w:rPr>
        <w:t>: ………………..</w:t>
      </w:r>
      <w:r w:rsidR="00B05694" w:rsidRPr="008E6323">
        <w:rPr>
          <w:rFonts w:ascii="Arial" w:hAnsi="Arial" w:cs="Arial"/>
        </w:rPr>
        <w:t>…………………………………………</w:t>
      </w:r>
    </w:p>
    <w:p w14:paraId="3C7B93E7" w14:textId="47029418" w:rsidR="00950504" w:rsidRPr="008E6323" w:rsidRDefault="006079C1" w:rsidP="003F6F11">
      <w:pPr>
        <w:pStyle w:val="Defaul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8E6323">
        <w:rPr>
          <w:sz w:val="20"/>
          <w:szCs w:val="20"/>
        </w:rPr>
        <w:t>Wykonawca</w:t>
      </w:r>
      <w:r w:rsidR="00D23CFE" w:rsidRPr="008E6323">
        <w:rPr>
          <w:sz w:val="20"/>
          <w:szCs w:val="20"/>
        </w:rPr>
        <w:t xml:space="preserve"> oświadcza,</w:t>
      </w:r>
      <w:r w:rsidR="003E49FC" w:rsidRPr="008E6323">
        <w:rPr>
          <w:sz w:val="20"/>
          <w:szCs w:val="20"/>
        </w:rPr>
        <w:t xml:space="preserve"> </w:t>
      </w:r>
      <w:r w:rsidR="00D23CFE" w:rsidRPr="008E6323">
        <w:rPr>
          <w:sz w:val="20"/>
          <w:szCs w:val="20"/>
        </w:rPr>
        <w:t>że</w:t>
      </w:r>
      <w:r w:rsidR="00950504" w:rsidRPr="008E6323">
        <w:rPr>
          <w:sz w:val="20"/>
          <w:szCs w:val="20"/>
        </w:rPr>
        <w:t>:</w:t>
      </w:r>
    </w:p>
    <w:p w14:paraId="6BE5D52A" w14:textId="77777777" w:rsidR="00950504" w:rsidRPr="008E6323" w:rsidRDefault="00950504" w:rsidP="00322624">
      <w:pPr>
        <w:suppressAutoHyphens/>
        <w:spacing w:line="360" w:lineRule="auto"/>
        <w:ind w:left="504" w:hanging="238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a) posiada niezbędne kwalifikacje i uprawnienia dla w</w:t>
      </w:r>
      <w:r w:rsidR="00A5740E" w:rsidRPr="008E6323">
        <w:rPr>
          <w:rFonts w:ascii="Arial" w:hAnsi="Arial" w:cs="Arial"/>
        </w:rPr>
        <w:t>ykonania przedmiotu niniejszej U</w:t>
      </w:r>
      <w:r w:rsidRPr="008E6323">
        <w:rPr>
          <w:rFonts w:ascii="Arial" w:hAnsi="Arial" w:cs="Arial"/>
        </w:rPr>
        <w:t>mowy oraz dysponuje środkami technicznymi i finansowymi koniecznymi dla wywiązania się ze zobowi</w:t>
      </w:r>
      <w:r w:rsidR="00CC29B8" w:rsidRPr="008E6323">
        <w:rPr>
          <w:rFonts w:ascii="Arial" w:hAnsi="Arial" w:cs="Arial"/>
        </w:rPr>
        <w:t>ązań wynikających z U</w:t>
      </w:r>
      <w:r w:rsidRPr="008E6323">
        <w:rPr>
          <w:rFonts w:ascii="Arial" w:hAnsi="Arial" w:cs="Arial"/>
        </w:rPr>
        <w:t>mowy,</w:t>
      </w:r>
    </w:p>
    <w:p w14:paraId="6B2F9AB3" w14:textId="5972011A" w:rsidR="00950504" w:rsidRPr="008E6323" w:rsidRDefault="00950504" w:rsidP="00843E24">
      <w:pPr>
        <w:suppressAutoHyphens/>
        <w:spacing w:line="360" w:lineRule="auto"/>
        <w:ind w:left="567" w:hanging="287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b) znane są </w:t>
      </w:r>
      <w:r w:rsidR="00C04109">
        <w:rPr>
          <w:rFonts w:ascii="Arial" w:hAnsi="Arial" w:cs="Arial"/>
        </w:rPr>
        <w:t>mu</w:t>
      </w:r>
      <w:r w:rsidRPr="008E6323">
        <w:rPr>
          <w:rFonts w:ascii="Arial" w:hAnsi="Arial" w:cs="Arial"/>
        </w:rPr>
        <w:t xml:space="preserve"> wszelkie uwarunkowania dotyczące wykonania przyjętych zobowiązań wobec Zamawiającego,</w:t>
      </w:r>
    </w:p>
    <w:p w14:paraId="1C4EBB57" w14:textId="52503C33" w:rsidR="00775AD1" w:rsidRPr="008E6323" w:rsidRDefault="00950504" w:rsidP="00775AD1">
      <w:pPr>
        <w:suppressAutoHyphens/>
        <w:spacing w:line="360" w:lineRule="auto"/>
        <w:ind w:left="518" w:hanging="238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lastRenderedPageBreak/>
        <w:t xml:space="preserve">c) </w:t>
      </w:r>
      <w:r w:rsidR="005928B5" w:rsidRPr="008E6323">
        <w:rPr>
          <w:rFonts w:ascii="Arial" w:hAnsi="Arial" w:cs="Arial"/>
        </w:rPr>
        <w:t>D</w:t>
      </w:r>
      <w:r w:rsidRPr="008E6323">
        <w:rPr>
          <w:rFonts w:ascii="Arial" w:hAnsi="Arial" w:cs="Arial"/>
        </w:rPr>
        <w:t xml:space="preserve">okumentacja zostanie opracowana kompletnie we wszystkich branżach, będzie skoordynowana technicznie z punktu widzenia celu, któremu ma służyć z uwzględnieniem aktualnie </w:t>
      </w:r>
      <w:r w:rsidR="00ED53BD" w:rsidRPr="008E6323">
        <w:rPr>
          <w:rFonts w:ascii="Arial" w:hAnsi="Arial" w:cs="Arial"/>
        </w:rPr>
        <w:t>obowiązujących przepisów prawa.</w:t>
      </w:r>
    </w:p>
    <w:p w14:paraId="41AEEA29" w14:textId="77777777" w:rsidR="003F6F11" w:rsidRPr="008E6323" w:rsidRDefault="005E6B56" w:rsidP="003F6F11">
      <w:pPr>
        <w:suppressAutoHyphens/>
        <w:spacing w:line="360" w:lineRule="auto"/>
        <w:ind w:left="518" w:hanging="238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d) zapoznał się z przekazaną dokumentacją i stwierdza, że nadaje si</w:t>
      </w:r>
      <w:r w:rsidR="00A5740E" w:rsidRPr="008E6323">
        <w:rPr>
          <w:rFonts w:ascii="Arial" w:hAnsi="Arial" w:cs="Arial"/>
        </w:rPr>
        <w:t>ę ona do realizacji przedmiotu U</w:t>
      </w:r>
      <w:r w:rsidRPr="008E6323">
        <w:rPr>
          <w:rFonts w:ascii="Arial" w:hAnsi="Arial" w:cs="Arial"/>
        </w:rPr>
        <w:t>mowy, a wszelkie potencjalne błędy i nieprawidłowości zostały przez niego stwierdzone i koszt prac związanych z ich modyfikacją, wdrożeniem lub poprawieniem został ujęty w Wynagrodzeniu.</w:t>
      </w:r>
    </w:p>
    <w:p w14:paraId="3C11F363" w14:textId="25AD4AA1" w:rsidR="00FA4ADD" w:rsidRPr="008E6323" w:rsidRDefault="00F76A8C" w:rsidP="003F6F11">
      <w:pPr>
        <w:pStyle w:val="Akapitzlist"/>
        <w:numPr>
          <w:ilvl w:val="0"/>
          <w:numId w:val="4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Zamawiający odbierze przedmiot </w:t>
      </w:r>
      <w:r w:rsidR="003E1BFC" w:rsidRPr="008E6323">
        <w:rPr>
          <w:rFonts w:ascii="Arial" w:hAnsi="Arial" w:cs="Arial"/>
        </w:rPr>
        <w:t>U</w:t>
      </w:r>
      <w:r w:rsidR="00B304E5" w:rsidRPr="008E6323">
        <w:rPr>
          <w:rFonts w:ascii="Arial" w:hAnsi="Arial" w:cs="Arial"/>
        </w:rPr>
        <w:t>mowy w terminie</w:t>
      </w:r>
      <w:r w:rsidR="00E47B29" w:rsidRPr="008E6323">
        <w:rPr>
          <w:rFonts w:ascii="Arial" w:hAnsi="Arial" w:cs="Arial"/>
        </w:rPr>
        <w:t xml:space="preserve"> do </w:t>
      </w:r>
      <w:r w:rsidRPr="008E6323">
        <w:rPr>
          <w:rFonts w:ascii="Arial" w:hAnsi="Arial" w:cs="Arial"/>
        </w:rPr>
        <w:t>5 dni roboczych licząc od dnia jego otrzymania</w:t>
      </w:r>
      <w:r w:rsidR="003F6F11" w:rsidRPr="008E6323">
        <w:rPr>
          <w:rFonts w:ascii="Arial" w:hAnsi="Arial" w:cs="Arial"/>
        </w:rPr>
        <w:t xml:space="preserve"> albo wniesie uwagi w trybie określonym w OWZ</w:t>
      </w:r>
      <w:r w:rsidRPr="008E6323">
        <w:rPr>
          <w:rFonts w:ascii="Arial" w:hAnsi="Arial" w:cs="Arial"/>
        </w:rPr>
        <w:t>.</w:t>
      </w:r>
    </w:p>
    <w:p w14:paraId="7C5B3CE0" w14:textId="77777777" w:rsidR="002F5007" w:rsidRPr="008E6323" w:rsidRDefault="002F5007" w:rsidP="002F5007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§ 2</w:t>
      </w:r>
    </w:p>
    <w:p w14:paraId="533B545C" w14:textId="77777777" w:rsidR="00950504" w:rsidRPr="008E6323" w:rsidRDefault="00950504" w:rsidP="00582F7F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WYNAGRODZENIE</w:t>
      </w:r>
    </w:p>
    <w:p w14:paraId="732F975D" w14:textId="77777777" w:rsidR="003F6F11" w:rsidRPr="008E6323" w:rsidRDefault="00950504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Wynagrodzenie za wykonanie </w:t>
      </w:r>
      <w:r w:rsidR="00E47B29" w:rsidRPr="008E6323">
        <w:rPr>
          <w:rFonts w:ascii="Arial" w:hAnsi="Arial" w:cs="Arial"/>
        </w:rPr>
        <w:t>przedmiotu</w:t>
      </w:r>
      <w:r w:rsidR="00094C30" w:rsidRPr="008E6323">
        <w:rPr>
          <w:rFonts w:ascii="Arial" w:hAnsi="Arial" w:cs="Arial"/>
        </w:rPr>
        <w:t xml:space="preserve"> U</w:t>
      </w:r>
      <w:r w:rsidRPr="008E6323">
        <w:rPr>
          <w:rFonts w:ascii="Arial" w:hAnsi="Arial" w:cs="Arial"/>
        </w:rPr>
        <w:t>mowy Strony ustalają ryczałtowo w wysokości</w:t>
      </w:r>
      <w:r w:rsidR="00500A32" w:rsidRPr="008E6323">
        <w:rPr>
          <w:rFonts w:ascii="Arial" w:hAnsi="Arial" w:cs="Arial"/>
        </w:rPr>
        <w:t>:</w:t>
      </w:r>
      <w:r w:rsidR="00B05694" w:rsidRPr="008E6323">
        <w:rPr>
          <w:rFonts w:ascii="Arial" w:hAnsi="Arial" w:cs="Arial"/>
          <w:b/>
        </w:rPr>
        <w:t>……….</w:t>
      </w:r>
      <w:r w:rsidR="00F74F64" w:rsidRPr="008E6323">
        <w:rPr>
          <w:rFonts w:ascii="Arial" w:hAnsi="Arial" w:cs="Arial"/>
          <w:b/>
        </w:rPr>
        <w:t xml:space="preserve"> </w:t>
      </w:r>
      <w:r w:rsidR="00913CBC" w:rsidRPr="008E6323">
        <w:rPr>
          <w:rFonts w:ascii="Arial" w:hAnsi="Arial" w:cs="Arial"/>
          <w:b/>
        </w:rPr>
        <w:t>zł netto</w:t>
      </w:r>
      <w:r w:rsidR="007B2F99" w:rsidRPr="008E6323">
        <w:rPr>
          <w:rFonts w:ascii="Arial" w:hAnsi="Arial" w:cs="Arial"/>
        </w:rPr>
        <w:t xml:space="preserve"> </w:t>
      </w:r>
      <w:r w:rsidR="00D74A12" w:rsidRPr="008E6323">
        <w:rPr>
          <w:rFonts w:ascii="Arial" w:hAnsi="Arial" w:cs="Arial"/>
        </w:rPr>
        <w:t>(słownie</w:t>
      </w:r>
      <w:r w:rsidR="00BF1E8B" w:rsidRPr="008E6323">
        <w:rPr>
          <w:rFonts w:ascii="Arial" w:hAnsi="Arial" w:cs="Arial"/>
        </w:rPr>
        <w:t xml:space="preserve"> złotych</w:t>
      </w:r>
      <w:r w:rsidR="00D74A12" w:rsidRPr="008E6323">
        <w:rPr>
          <w:rFonts w:ascii="Arial" w:hAnsi="Arial" w:cs="Arial"/>
        </w:rPr>
        <w:t>:</w:t>
      </w:r>
      <w:r w:rsidR="00B05694" w:rsidRPr="008E6323">
        <w:rPr>
          <w:rFonts w:ascii="Arial" w:hAnsi="Arial" w:cs="Arial"/>
        </w:rPr>
        <w:t xml:space="preserve"> …………………………….</w:t>
      </w:r>
      <w:r w:rsidR="00195073" w:rsidRPr="008E6323">
        <w:rPr>
          <w:rFonts w:ascii="Arial" w:hAnsi="Arial" w:cs="Arial"/>
        </w:rPr>
        <w:t xml:space="preserve"> </w:t>
      </w:r>
      <w:r w:rsidR="00BF1E8B" w:rsidRPr="008E6323">
        <w:rPr>
          <w:rFonts w:ascii="Arial" w:hAnsi="Arial" w:cs="Arial"/>
        </w:rPr>
        <w:t xml:space="preserve"> 00/100</w:t>
      </w:r>
      <w:r w:rsidR="004F7A00" w:rsidRPr="008E6323">
        <w:rPr>
          <w:rFonts w:ascii="Arial" w:hAnsi="Arial" w:cs="Arial"/>
        </w:rPr>
        <w:t>)</w:t>
      </w:r>
      <w:r w:rsidR="00BF1E8B" w:rsidRPr="008E6323">
        <w:rPr>
          <w:rFonts w:ascii="Arial" w:hAnsi="Arial" w:cs="Arial"/>
        </w:rPr>
        <w:t>.</w:t>
      </w:r>
    </w:p>
    <w:p w14:paraId="39E1619F" w14:textId="77777777" w:rsidR="003F6F11" w:rsidRPr="008E6323" w:rsidRDefault="00950504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Wynagrodzenie ryczałtowe nie obejmuje podatku od towarów i usług</w:t>
      </w:r>
      <w:r w:rsidR="00F76A8C" w:rsidRPr="008E6323">
        <w:rPr>
          <w:rFonts w:ascii="Arial" w:hAnsi="Arial" w:cs="Arial"/>
        </w:rPr>
        <w:t>,</w:t>
      </w:r>
      <w:r w:rsidRPr="008E6323">
        <w:rPr>
          <w:rFonts w:ascii="Arial" w:hAnsi="Arial" w:cs="Arial"/>
        </w:rPr>
        <w:t xml:space="preserve"> któr</w:t>
      </w:r>
      <w:r w:rsidR="00094C30" w:rsidRPr="008E6323">
        <w:rPr>
          <w:rFonts w:ascii="Arial" w:hAnsi="Arial" w:cs="Arial"/>
        </w:rPr>
        <w:t>y zostanie naliczony w fakturze</w:t>
      </w:r>
      <w:r w:rsidRPr="008E6323">
        <w:rPr>
          <w:rFonts w:ascii="Arial" w:hAnsi="Arial" w:cs="Arial"/>
        </w:rPr>
        <w:t>.</w:t>
      </w:r>
    </w:p>
    <w:p w14:paraId="6010E67E" w14:textId="77777777" w:rsidR="003F6F11" w:rsidRPr="008E6323" w:rsidRDefault="00950504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Zapłata wynagrodzenia za wykonane i przyjęte zgodnie z </w:t>
      </w:r>
      <w:r w:rsidR="00E76407" w:rsidRPr="008E6323">
        <w:rPr>
          <w:rFonts w:ascii="Arial" w:hAnsi="Arial" w:cs="Arial"/>
        </w:rPr>
        <w:t>Art. VIII OWZ</w:t>
      </w:r>
      <w:r w:rsidRPr="008E6323">
        <w:rPr>
          <w:rFonts w:ascii="Arial" w:hAnsi="Arial" w:cs="Arial"/>
        </w:rPr>
        <w:t xml:space="preserve"> prace nastąpi na podstawie</w:t>
      </w:r>
      <w:r w:rsidR="00B572C0" w:rsidRPr="008E6323">
        <w:rPr>
          <w:rFonts w:ascii="Arial" w:hAnsi="Arial" w:cs="Arial"/>
        </w:rPr>
        <w:br/>
      </w:r>
      <w:r w:rsidR="001E4EFB" w:rsidRPr="008E6323">
        <w:rPr>
          <w:rFonts w:ascii="Arial" w:hAnsi="Arial" w:cs="Arial"/>
        </w:rPr>
        <w:t>1</w:t>
      </w:r>
      <w:r w:rsidRPr="008E6323">
        <w:rPr>
          <w:rFonts w:ascii="Arial" w:hAnsi="Arial" w:cs="Arial"/>
        </w:rPr>
        <w:t xml:space="preserve"> faktur</w:t>
      </w:r>
      <w:r w:rsidR="001E4EFB" w:rsidRPr="008E6323">
        <w:rPr>
          <w:rFonts w:ascii="Arial" w:hAnsi="Arial" w:cs="Arial"/>
        </w:rPr>
        <w:t>y</w:t>
      </w:r>
      <w:r w:rsidRPr="008E6323">
        <w:rPr>
          <w:rFonts w:ascii="Arial" w:hAnsi="Arial" w:cs="Arial"/>
        </w:rPr>
        <w:t xml:space="preserve"> </w:t>
      </w:r>
      <w:r w:rsidR="00C202AD" w:rsidRPr="008E6323">
        <w:rPr>
          <w:rFonts w:ascii="Arial" w:hAnsi="Arial" w:cs="Arial"/>
        </w:rPr>
        <w:t xml:space="preserve">VAT </w:t>
      </w:r>
      <w:r w:rsidRPr="008E6323">
        <w:rPr>
          <w:rFonts w:ascii="Arial" w:hAnsi="Arial" w:cs="Arial"/>
        </w:rPr>
        <w:t>płatn</w:t>
      </w:r>
      <w:r w:rsidR="001E4EFB" w:rsidRPr="008E6323">
        <w:rPr>
          <w:rFonts w:ascii="Arial" w:hAnsi="Arial" w:cs="Arial"/>
        </w:rPr>
        <w:t>ej</w:t>
      </w:r>
      <w:r w:rsidRPr="008E6323">
        <w:rPr>
          <w:rFonts w:ascii="Arial" w:hAnsi="Arial" w:cs="Arial"/>
        </w:rPr>
        <w:t xml:space="preserve"> przelewem na konto </w:t>
      </w:r>
      <w:r w:rsidR="006833D9" w:rsidRPr="008E6323">
        <w:rPr>
          <w:rFonts w:ascii="Arial" w:hAnsi="Arial" w:cs="Arial"/>
        </w:rPr>
        <w:t>Wykonawcy</w:t>
      </w:r>
      <w:r w:rsidRPr="008E6323">
        <w:rPr>
          <w:rFonts w:ascii="Arial" w:hAnsi="Arial" w:cs="Arial"/>
        </w:rPr>
        <w:t xml:space="preserve"> wskazane na fakturze w ciągu 30 dni od daty </w:t>
      </w:r>
      <w:r w:rsidR="00C202AD" w:rsidRPr="008E6323">
        <w:rPr>
          <w:rFonts w:ascii="Arial" w:hAnsi="Arial" w:cs="Arial"/>
        </w:rPr>
        <w:t>jej</w:t>
      </w:r>
      <w:r w:rsidRPr="008E6323">
        <w:rPr>
          <w:rFonts w:ascii="Arial" w:hAnsi="Arial" w:cs="Arial"/>
        </w:rPr>
        <w:t xml:space="preserve"> wpływu do Zamawiającego.</w:t>
      </w:r>
    </w:p>
    <w:p w14:paraId="5D495E8F" w14:textId="77777777" w:rsidR="003F6F11" w:rsidRPr="008E6323" w:rsidRDefault="00950504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Za niedotrzymanie warunków płatności Zamawiający zobowiązuje się do zapłaty odsetek w wysokości ustawowej.</w:t>
      </w:r>
    </w:p>
    <w:p w14:paraId="72978B0C" w14:textId="77777777" w:rsidR="003F6F11" w:rsidRPr="008E6323" w:rsidRDefault="006833D9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Wykonawca</w:t>
      </w:r>
      <w:r w:rsidR="00950504" w:rsidRPr="008E6323">
        <w:rPr>
          <w:rFonts w:ascii="Arial" w:hAnsi="Arial" w:cs="Arial"/>
        </w:rPr>
        <w:t xml:space="preserve"> jest płatnikiem podatku od towarów i usług i posiada  numer identyfikacji podatkowej </w:t>
      </w:r>
      <w:r w:rsidR="00B572C0" w:rsidRPr="008E6323">
        <w:rPr>
          <w:rFonts w:ascii="Arial" w:hAnsi="Arial" w:cs="Arial"/>
        </w:rPr>
        <w:br/>
      </w:r>
      <w:r w:rsidR="009B55D1" w:rsidRPr="008E6323">
        <w:rPr>
          <w:rFonts w:ascii="Arial" w:hAnsi="Arial" w:cs="Arial"/>
        </w:rPr>
        <w:t>NIP</w:t>
      </w:r>
      <w:r w:rsidR="00AF49E1" w:rsidRPr="008E6323">
        <w:rPr>
          <w:rFonts w:ascii="Arial" w:hAnsi="Arial" w:cs="Arial"/>
        </w:rPr>
        <w:t xml:space="preserve">: </w:t>
      </w:r>
      <w:r w:rsidR="00B05694" w:rsidRPr="008E6323">
        <w:rPr>
          <w:rFonts w:ascii="Arial" w:hAnsi="Arial" w:cs="Arial"/>
          <w:color w:val="3E3E3E"/>
          <w:shd w:val="clear" w:color="auto" w:fill="FFFFFF"/>
        </w:rPr>
        <w:t>………………</w:t>
      </w:r>
    </w:p>
    <w:p w14:paraId="319D6DF5" w14:textId="77777777" w:rsidR="003F6F11" w:rsidRPr="008E6323" w:rsidRDefault="00950504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Zamawiający jest płatnikiem podatku od towarów i usług i posiada  numer identyfikacji podatkowej 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>NIP</w:t>
      </w:r>
      <w:r w:rsidR="00FD1C22" w:rsidRPr="008E6323">
        <w:rPr>
          <w:rFonts w:ascii="Arial" w:hAnsi="Arial" w:cs="Arial"/>
        </w:rPr>
        <w:t>:</w:t>
      </w:r>
      <w:r w:rsidR="00094C30" w:rsidRPr="008E6323">
        <w:rPr>
          <w:rFonts w:ascii="Arial" w:hAnsi="Arial" w:cs="Arial"/>
        </w:rPr>
        <w:t xml:space="preserve"> 7742372</w:t>
      </w:r>
      <w:r w:rsidR="006833D9" w:rsidRPr="008E6323">
        <w:rPr>
          <w:rFonts w:ascii="Arial" w:hAnsi="Arial" w:cs="Arial"/>
        </w:rPr>
        <w:t>663</w:t>
      </w:r>
      <w:r w:rsidR="00EC5EDA" w:rsidRPr="008E6323">
        <w:rPr>
          <w:rFonts w:ascii="Arial" w:hAnsi="Arial" w:cs="Arial"/>
        </w:rPr>
        <w:t>.</w:t>
      </w:r>
    </w:p>
    <w:p w14:paraId="247AA877" w14:textId="77777777" w:rsidR="00091955" w:rsidRPr="008E6323" w:rsidRDefault="00091955" w:rsidP="00091955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Style w:val="FontStyle22"/>
        </w:rPr>
        <w:t>Płatność wynikająca z Umowy będzie realizowana w mechanizmie podzielonej płatności, o którym mowa w ustawie z dnia 11 marca 2004 r. o podatku od towarów i usług (j.t. Dz. U. z 20</w:t>
      </w:r>
      <w:r>
        <w:rPr>
          <w:rStyle w:val="FontStyle22"/>
        </w:rPr>
        <w:t>24</w:t>
      </w:r>
      <w:r w:rsidRPr="008E6323">
        <w:rPr>
          <w:rStyle w:val="FontStyle22"/>
        </w:rPr>
        <w:t xml:space="preserve"> r, poz. </w:t>
      </w:r>
      <w:r>
        <w:rPr>
          <w:rStyle w:val="FontStyle22"/>
        </w:rPr>
        <w:t>361</w:t>
      </w:r>
      <w:r w:rsidRPr="008E6323">
        <w:rPr>
          <w:rStyle w:val="FontStyle22"/>
        </w:rPr>
        <w:t>  ze zm.), wyłącznie na wskazany przez Wykonawcę rachunek bankowy figurujący w wykazie podatników VAT prowadzonym przez właściwy organ administracji (tzw. Białej liście). Dotyczy to zarówno rachunków bankowych prowadzonych w złotych polskich, jak i walutach obcych.</w:t>
      </w:r>
    </w:p>
    <w:p w14:paraId="1D271572" w14:textId="72E200EC" w:rsidR="00C4795D" w:rsidRPr="008E6323" w:rsidRDefault="00C4795D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Style w:val="FontStyle22"/>
        </w:rPr>
      </w:pPr>
      <w:r w:rsidRPr="008E6323">
        <w:rPr>
          <w:rStyle w:val="FontStyle22"/>
        </w:rPr>
        <w:t xml:space="preserve">W przypadku niemożności dokonania płatności w sposób wskazany w </w:t>
      </w:r>
      <w:r w:rsidR="00E47B29" w:rsidRPr="008E6323">
        <w:rPr>
          <w:rStyle w:val="FontStyle22"/>
        </w:rPr>
        <w:t>ust.</w:t>
      </w:r>
      <w:r w:rsidRPr="008E6323">
        <w:rPr>
          <w:rStyle w:val="FontStyle22"/>
        </w:rPr>
        <w:t xml:space="preserve"> </w:t>
      </w:r>
      <w:r w:rsidR="00E47B29" w:rsidRPr="008E6323">
        <w:rPr>
          <w:rStyle w:val="FontStyle22"/>
        </w:rPr>
        <w:t>7</w:t>
      </w:r>
      <w:r w:rsidRPr="008E6323">
        <w:rPr>
          <w:rStyle w:val="FontStyle22"/>
        </w:rPr>
        <w:t xml:space="preserve"> powyżej z uwagi na: </w:t>
      </w:r>
    </w:p>
    <w:p w14:paraId="7F6E8768" w14:textId="77777777" w:rsidR="00C4795D" w:rsidRPr="008E6323" w:rsidRDefault="00C4795D" w:rsidP="00C4795D">
      <w:pPr>
        <w:pStyle w:val="Akapitzlist"/>
        <w:spacing w:line="360" w:lineRule="auto"/>
        <w:ind w:left="567" w:hanging="283"/>
        <w:jc w:val="both"/>
        <w:rPr>
          <w:rStyle w:val="FontStyle22"/>
        </w:rPr>
      </w:pPr>
      <w:r w:rsidRPr="008E6323">
        <w:rPr>
          <w:rStyle w:val="FontStyle22"/>
        </w:rPr>
        <w:t xml:space="preserve">(i) brak na Białej liście wskazanego przez </w:t>
      </w:r>
      <w:r w:rsidR="005453AB" w:rsidRPr="008E6323">
        <w:rPr>
          <w:rStyle w:val="FontStyle22"/>
        </w:rPr>
        <w:t>Wykonawcę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numeru rachunku bankowego lub </w:t>
      </w:r>
    </w:p>
    <w:p w14:paraId="152DFDD0" w14:textId="3935859A" w:rsidR="00C4795D" w:rsidRPr="008E6323" w:rsidRDefault="00C4795D" w:rsidP="00B813BB">
      <w:pPr>
        <w:pStyle w:val="Akapitzlist"/>
        <w:spacing w:line="360" w:lineRule="auto"/>
        <w:ind w:left="567" w:hanging="283"/>
        <w:jc w:val="both"/>
        <w:rPr>
          <w:rStyle w:val="FontStyle22"/>
        </w:rPr>
      </w:pPr>
      <w:r w:rsidRPr="008E6323">
        <w:rPr>
          <w:rStyle w:val="FontStyle22"/>
        </w:rPr>
        <w:t xml:space="preserve">(ii) brak wskazania przez </w:t>
      </w:r>
      <w:r w:rsidR="005453AB" w:rsidRPr="008E6323">
        <w:rPr>
          <w:rStyle w:val="FontStyle22"/>
        </w:rPr>
        <w:t>Wykonawcę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jako właściwego do zapłaty części ceny brutto odpowiadającej podatkowi VAT numeru rachunku bankowego w złotych polskich figurującego na Białej liście </w:t>
      </w:r>
      <w:r w:rsidR="00B572C0" w:rsidRPr="008E6323">
        <w:rPr>
          <w:rStyle w:val="FontStyle22"/>
        </w:rPr>
        <w:br/>
      </w:r>
      <w:r w:rsidRPr="008E6323">
        <w:rPr>
          <w:rStyle w:val="FontStyle22"/>
        </w:rPr>
        <w:t xml:space="preserve">(dotyczy przypadków wskazania przez </w:t>
      </w:r>
      <w:r w:rsidR="005453AB" w:rsidRPr="008E6323">
        <w:rPr>
          <w:rStyle w:val="FontStyle22"/>
        </w:rPr>
        <w:t>Wykonawcę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do zapłaty ceny netto rachunku bankowego </w:t>
      </w:r>
      <w:r w:rsidR="00B572C0" w:rsidRPr="008E6323">
        <w:rPr>
          <w:rStyle w:val="FontStyle22"/>
        </w:rPr>
        <w:br/>
      </w:r>
      <w:r w:rsidRPr="008E6323">
        <w:rPr>
          <w:rStyle w:val="FontStyle22"/>
        </w:rPr>
        <w:t xml:space="preserve">w walucie obcej), ORLEN Projekt S.A. będzie uprawniony do wstrzymania płatności na rzecz </w:t>
      </w:r>
      <w:r w:rsidR="00B572C0" w:rsidRPr="008E6323">
        <w:rPr>
          <w:rStyle w:val="FontStyle22"/>
        </w:rPr>
        <w:br/>
      </w:r>
      <w:r w:rsidR="005453AB" w:rsidRPr="008E6323">
        <w:rPr>
          <w:rStyle w:val="FontStyle22"/>
        </w:rPr>
        <w:t>Wykonawcy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odpowiednio: wynagrodzenia (w przypadku wskazanym w pkt (i)) lub części </w:t>
      </w:r>
      <w:r w:rsidR="00B572C0" w:rsidRPr="008E6323">
        <w:rPr>
          <w:rStyle w:val="FontStyle22"/>
        </w:rPr>
        <w:br/>
      </w:r>
      <w:r w:rsidRPr="008E6323">
        <w:rPr>
          <w:rStyle w:val="FontStyle22"/>
        </w:rPr>
        <w:t xml:space="preserve">wynagrodzenia odpowiadającej podatkowi VAT (w przypadku wskazanym w pkt (ii)). </w:t>
      </w:r>
    </w:p>
    <w:p w14:paraId="4E503AA1" w14:textId="23A07717" w:rsidR="003F6F11" w:rsidRPr="008E6323" w:rsidRDefault="00C4795D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Style w:val="FontStyle22"/>
        </w:rPr>
      </w:pPr>
      <w:r w:rsidRPr="008E6323">
        <w:rPr>
          <w:rStyle w:val="FontStyle22"/>
        </w:rPr>
        <w:t>W sytuacji wskazanej w</w:t>
      </w:r>
      <w:r w:rsidR="00AA3317" w:rsidRPr="008E6323">
        <w:rPr>
          <w:rStyle w:val="FontStyle22"/>
        </w:rPr>
        <w:t xml:space="preserve"> </w:t>
      </w:r>
      <w:r w:rsidR="00916A2E" w:rsidRPr="008E6323">
        <w:rPr>
          <w:rStyle w:val="FontStyle22"/>
        </w:rPr>
        <w:t>ust.</w:t>
      </w:r>
      <w:r w:rsidRPr="008E6323">
        <w:rPr>
          <w:rStyle w:val="FontStyle22"/>
        </w:rPr>
        <w:t xml:space="preserve"> </w:t>
      </w:r>
      <w:r w:rsidR="00E47B29" w:rsidRPr="008E6323">
        <w:rPr>
          <w:rStyle w:val="FontStyle22"/>
        </w:rPr>
        <w:t>8</w:t>
      </w:r>
      <w:r w:rsidRPr="008E6323">
        <w:rPr>
          <w:rStyle w:val="FontStyle22"/>
        </w:rPr>
        <w:t xml:space="preserve"> powyżej płatność nastąpi nie później niż w terminie 7 dni roboczych </w:t>
      </w:r>
      <w:r w:rsidR="00B572C0" w:rsidRPr="008E6323">
        <w:rPr>
          <w:rStyle w:val="FontStyle22"/>
        </w:rPr>
        <w:br/>
      </w:r>
      <w:r w:rsidRPr="008E6323">
        <w:rPr>
          <w:rStyle w:val="FontStyle22"/>
        </w:rPr>
        <w:t xml:space="preserve">od (odpowiednio): dnia następnego po przekazaniu ORLEN Projekt S.A. przez </w:t>
      </w:r>
      <w:r w:rsidR="005453AB" w:rsidRPr="008E6323">
        <w:rPr>
          <w:rStyle w:val="FontStyle22"/>
        </w:rPr>
        <w:t>Wykonawcę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informacji </w:t>
      </w:r>
      <w:r w:rsidR="00B572C0" w:rsidRPr="008E6323">
        <w:rPr>
          <w:rStyle w:val="FontStyle22"/>
        </w:rPr>
        <w:br/>
      </w:r>
      <w:r w:rsidRPr="008E6323">
        <w:rPr>
          <w:rStyle w:val="FontStyle22"/>
        </w:rPr>
        <w:t xml:space="preserve">o pojawieniu się jego numeru rachunku bankowego na Białej liście (w przypadku wskazanym w </w:t>
      </w:r>
      <w:r w:rsidR="00E47B29" w:rsidRPr="008E6323">
        <w:rPr>
          <w:rStyle w:val="FontStyle22"/>
        </w:rPr>
        <w:t>ust.</w:t>
      </w:r>
      <w:r w:rsidRPr="008E6323">
        <w:rPr>
          <w:rStyle w:val="FontStyle22"/>
        </w:rPr>
        <w:t xml:space="preserve"> </w:t>
      </w:r>
      <w:r w:rsidR="00B572C0" w:rsidRPr="008E6323">
        <w:rPr>
          <w:rStyle w:val="FontStyle22"/>
        </w:rPr>
        <w:br/>
      </w:r>
      <w:r w:rsidR="00AD7784">
        <w:rPr>
          <w:rStyle w:val="FontStyle22"/>
        </w:rPr>
        <w:t>8</w:t>
      </w:r>
      <w:r w:rsidR="00E47B29" w:rsidRPr="008E6323">
        <w:rPr>
          <w:rStyle w:val="FontStyle22"/>
        </w:rPr>
        <w:t xml:space="preserve"> p</w:t>
      </w:r>
      <w:r w:rsidRPr="008E6323">
        <w:rPr>
          <w:rStyle w:val="FontStyle22"/>
        </w:rPr>
        <w:t xml:space="preserve">kt (i) powyżej) lub dnia następnego po wskazaniu ORLEN Projekt S.A. przez </w:t>
      </w:r>
      <w:r w:rsidR="005453AB" w:rsidRPr="008E6323">
        <w:rPr>
          <w:rStyle w:val="FontStyle22"/>
        </w:rPr>
        <w:t>Wykonawcę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numeru rachunku bankowego w złotych polskich figurującego na Białej liście (w przypadku, o którym mowa w </w:t>
      </w:r>
      <w:r w:rsidR="00E47B29" w:rsidRPr="008E6323">
        <w:rPr>
          <w:rStyle w:val="FontStyle22"/>
        </w:rPr>
        <w:t>ust.</w:t>
      </w:r>
      <w:r w:rsidRPr="008E6323">
        <w:rPr>
          <w:rStyle w:val="FontStyle22"/>
        </w:rPr>
        <w:t xml:space="preserve"> </w:t>
      </w:r>
      <w:r w:rsidR="00E47B29" w:rsidRPr="008E6323">
        <w:rPr>
          <w:rStyle w:val="FontStyle22"/>
        </w:rPr>
        <w:t xml:space="preserve">8 </w:t>
      </w:r>
      <w:r w:rsidRPr="008E6323">
        <w:rPr>
          <w:rStyle w:val="FontStyle22"/>
        </w:rPr>
        <w:t>pkt (ii) powyżej).</w:t>
      </w:r>
    </w:p>
    <w:p w14:paraId="1BAD6D93" w14:textId="77777777" w:rsidR="003F6F11" w:rsidRPr="008E6323" w:rsidRDefault="00C4795D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Style w:val="FontStyle22"/>
        </w:rPr>
      </w:pPr>
      <w:r w:rsidRPr="008E6323">
        <w:rPr>
          <w:rStyle w:val="FontStyle22"/>
        </w:rPr>
        <w:lastRenderedPageBreak/>
        <w:t xml:space="preserve">Strony zgodnie przyjmują, że wystąpienie okoliczności, o których mowa w </w:t>
      </w:r>
      <w:r w:rsidR="00E47B29" w:rsidRPr="008E6323">
        <w:rPr>
          <w:rStyle w:val="FontStyle22"/>
        </w:rPr>
        <w:t>ust.</w:t>
      </w:r>
      <w:r w:rsidRPr="008E6323">
        <w:rPr>
          <w:rStyle w:val="FontStyle22"/>
        </w:rPr>
        <w:t xml:space="preserve"> </w:t>
      </w:r>
      <w:r w:rsidR="00E47B29" w:rsidRPr="008E6323">
        <w:rPr>
          <w:rStyle w:val="FontStyle22"/>
        </w:rPr>
        <w:t>8</w:t>
      </w:r>
      <w:r w:rsidRPr="008E6323">
        <w:rPr>
          <w:rStyle w:val="FontStyle22"/>
        </w:rPr>
        <w:t xml:space="preserve"> powyżej, zwalnia ORLEN Projekt S.A. z obowiązku zapłaty odsetek za zwłokę za okres pomiędzy ustalonym w umowie terminem płatności a dniem zrealizowania przez ORLEN Projekt S.A. na rzecz </w:t>
      </w:r>
      <w:r w:rsidR="00916A2E" w:rsidRPr="008E6323">
        <w:rPr>
          <w:rStyle w:val="FontStyle22"/>
        </w:rPr>
        <w:t>Wykonawcy</w:t>
      </w:r>
      <w:r w:rsidRPr="008E6323">
        <w:rPr>
          <w:rStyle w:val="FontStyle22"/>
        </w:rPr>
        <w:t xml:space="preserve"> p</w:t>
      </w:r>
      <w:r w:rsidR="00A430EE" w:rsidRPr="008E6323">
        <w:rPr>
          <w:rStyle w:val="FontStyle22"/>
        </w:rPr>
        <w:t xml:space="preserve">łatności, o których mowa w </w:t>
      </w:r>
      <w:r w:rsidR="00E47B29" w:rsidRPr="008E6323">
        <w:rPr>
          <w:rStyle w:val="FontStyle22"/>
        </w:rPr>
        <w:t>ust.</w:t>
      </w:r>
      <w:r w:rsidR="00A430EE" w:rsidRPr="008E6323">
        <w:rPr>
          <w:rStyle w:val="FontStyle22"/>
        </w:rPr>
        <w:t xml:space="preserve"> </w:t>
      </w:r>
      <w:r w:rsidR="00E47B29" w:rsidRPr="008E6323">
        <w:rPr>
          <w:rStyle w:val="FontStyle22"/>
        </w:rPr>
        <w:t>9</w:t>
      </w:r>
      <w:r w:rsidRPr="008E6323">
        <w:rPr>
          <w:rStyle w:val="FontStyle22"/>
        </w:rPr>
        <w:t xml:space="preserve"> powyżej.</w:t>
      </w:r>
    </w:p>
    <w:p w14:paraId="15C5236A" w14:textId="77777777" w:rsidR="00091955" w:rsidRPr="008E6323" w:rsidRDefault="00091955" w:rsidP="00091955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  <w:snapToGrid w:val="0"/>
        </w:rPr>
        <w:t xml:space="preserve">Działając na podstawie art. 4c ustawy z dnia 8 marca 2013 r. o przeciwdziałaniu nadmiernym </w:t>
      </w:r>
      <w:r w:rsidRPr="008E6323">
        <w:rPr>
          <w:rFonts w:ascii="Arial" w:hAnsi="Arial" w:cs="Arial"/>
          <w:snapToGrid w:val="0"/>
        </w:rPr>
        <w:br/>
        <w:t>opóźnieniom w transakcjach handlowych (Dz.U z 20</w:t>
      </w:r>
      <w:r>
        <w:rPr>
          <w:rFonts w:ascii="Arial" w:hAnsi="Arial" w:cs="Arial"/>
          <w:snapToGrid w:val="0"/>
        </w:rPr>
        <w:t>23</w:t>
      </w:r>
      <w:r w:rsidRPr="008E6323">
        <w:rPr>
          <w:rFonts w:ascii="Arial" w:hAnsi="Arial" w:cs="Arial"/>
          <w:snapToGrid w:val="0"/>
        </w:rPr>
        <w:t xml:space="preserve"> r. poz. 1</w:t>
      </w:r>
      <w:r>
        <w:rPr>
          <w:rFonts w:ascii="Arial" w:hAnsi="Arial" w:cs="Arial"/>
          <w:snapToGrid w:val="0"/>
        </w:rPr>
        <w:t>790</w:t>
      </w:r>
      <w:r w:rsidRPr="008E6323">
        <w:rPr>
          <w:rFonts w:ascii="Arial" w:hAnsi="Arial" w:cs="Arial"/>
          <w:snapToGrid w:val="0"/>
        </w:rPr>
        <w:t xml:space="preserve"> ze zm.), Zamawiający oświadcza, że posiada status dużego przedsiębiorcy.</w:t>
      </w:r>
    </w:p>
    <w:p w14:paraId="36D35E4D" w14:textId="77777777" w:rsidR="003F6F11" w:rsidRPr="008E6323" w:rsidRDefault="00E10FAB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  <w:color w:val="000000"/>
          <w:lang w:eastAsia="pl-PL"/>
        </w:rPr>
        <w:t>Prawidłowo wystawiona faktura, oprócz wymogów ustawowych zawartych w Załączniku nr 2 (</w:t>
      </w:r>
      <w:r w:rsidRPr="008E6323">
        <w:rPr>
          <w:rFonts w:ascii="Arial" w:hAnsi="Arial" w:cs="Arial"/>
          <w:bCs/>
        </w:rPr>
        <w:t xml:space="preserve">Ogólne Warunki Zakupu Usług i Prac Projektowych, Przedprojektowych na rzecz ORLEN Projekt S.A.) Art. VI ust. 1 powinna zawierać nr </w:t>
      </w:r>
      <w:r w:rsidR="00465F37" w:rsidRPr="008E6323">
        <w:rPr>
          <w:rFonts w:ascii="Arial" w:hAnsi="Arial" w:cs="Arial"/>
          <w:b/>
          <w:bCs/>
        </w:rPr>
        <w:t xml:space="preserve">SAP </w:t>
      </w:r>
      <w:r w:rsidR="00FA4ADD" w:rsidRPr="008E6323">
        <w:rPr>
          <w:rFonts w:ascii="Arial" w:hAnsi="Arial" w:cs="Arial"/>
          <w:b/>
          <w:bCs/>
        </w:rPr>
        <w:t>………</w:t>
      </w:r>
      <w:r w:rsidR="009F68A1" w:rsidRPr="008E6323">
        <w:rPr>
          <w:rFonts w:ascii="Arial" w:hAnsi="Arial" w:cs="Arial"/>
          <w:b/>
          <w:bCs/>
        </w:rPr>
        <w:t xml:space="preserve"> </w:t>
      </w:r>
      <w:r w:rsidRPr="008E6323">
        <w:rPr>
          <w:rFonts w:ascii="Arial" w:hAnsi="Arial" w:cs="Arial"/>
          <w:bCs/>
        </w:rPr>
        <w:t>(nr SAP MM jest niezbędny, aby uznać fakturę za prawidłową).</w:t>
      </w:r>
    </w:p>
    <w:p w14:paraId="5CCC5CCF" w14:textId="083365C1" w:rsidR="00E10FAB" w:rsidRPr="008E6323" w:rsidRDefault="00E10FAB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Każda korespondencja dotycząca przedmiotu Umowy powinna być opisana nr </w:t>
      </w:r>
      <w:r w:rsidRPr="008E6323">
        <w:rPr>
          <w:rFonts w:ascii="Arial" w:hAnsi="Arial" w:cs="Arial"/>
          <w:b/>
        </w:rPr>
        <w:t>SAP MM</w:t>
      </w:r>
      <w:r w:rsidR="006847BA" w:rsidRPr="008E6323">
        <w:rPr>
          <w:rFonts w:ascii="Arial" w:hAnsi="Arial" w:cs="Arial"/>
          <w:b/>
        </w:rPr>
        <w:t>.</w:t>
      </w:r>
    </w:p>
    <w:p w14:paraId="077F3847" w14:textId="77777777" w:rsidR="00FA4ADD" w:rsidRPr="008E6323" w:rsidRDefault="00FA4ADD" w:rsidP="00FA4ADD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</w:p>
    <w:p w14:paraId="27116950" w14:textId="77777777" w:rsidR="00950504" w:rsidRPr="008E6323" w:rsidRDefault="00950504" w:rsidP="00582F7F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 xml:space="preserve">§ </w:t>
      </w:r>
      <w:r w:rsidR="00E76407" w:rsidRPr="008E6323">
        <w:rPr>
          <w:rFonts w:ascii="Arial" w:hAnsi="Arial" w:cs="Arial"/>
          <w:b/>
        </w:rPr>
        <w:t>3</w:t>
      </w:r>
    </w:p>
    <w:p w14:paraId="6201DC0E" w14:textId="77777777" w:rsidR="00D23CFE" w:rsidRPr="008E6323" w:rsidRDefault="00950504" w:rsidP="00582F7F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RĘKOJMIA I ODSZKODOWANIE</w:t>
      </w:r>
    </w:p>
    <w:p w14:paraId="0117CBCE" w14:textId="77777777" w:rsidR="003F6F11" w:rsidRPr="008E6323" w:rsidRDefault="006833D9" w:rsidP="003F6F1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Wykonawca</w:t>
      </w:r>
      <w:r w:rsidR="00950504" w:rsidRPr="008E6323">
        <w:rPr>
          <w:rFonts w:ascii="Arial" w:hAnsi="Arial" w:cs="Arial"/>
        </w:rPr>
        <w:t xml:space="preserve"> odpowiedzialn</w:t>
      </w:r>
      <w:r w:rsidRPr="008E6323">
        <w:rPr>
          <w:rFonts w:ascii="Arial" w:hAnsi="Arial" w:cs="Arial"/>
        </w:rPr>
        <w:t>y</w:t>
      </w:r>
      <w:r w:rsidR="00950504" w:rsidRPr="008E6323">
        <w:rPr>
          <w:rFonts w:ascii="Arial" w:hAnsi="Arial" w:cs="Arial"/>
        </w:rPr>
        <w:t xml:space="preserve"> jest względem Zamawiającego, jeżeli </w:t>
      </w:r>
      <w:r w:rsidR="005928B5" w:rsidRPr="008E6323">
        <w:rPr>
          <w:rFonts w:ascii="Arial" w:hAnsi="Arial" w:cs="Arial"/>
        </w:rPr>
        <w:t>Usługa</w:t>
      </w:r>
      <w:r w:rsidR="00950504" w:rsidRPr="008E6323">
        <w:rPr>
          <w:rFonts w:ascii="Arial" w:hAnsi="Arial" w:cs="Arial"/>
        </w:rPr>
        <w:t xml:space="preserve"> ma wady zmniejszające jej wartość lub użyteczność. Podpisanie przez Zamawiającego protokołu </w:t>
      </w:r>
      <w:r w:rsidR="00B572C0" w:rsidRPr="008E6323">
        <w:rPr>
          <w:rFonts w:ascii="Arial" w:hAnsi="Arial" w:cs="Arial"/>
        </w:rPr>
        <w:br/>
      </w:r>
      <w:r w:rsidR="00950504" w:rsidRPr="008E6323">
        <w:rPr>
          <w:rFonts w:ascii="Arial" w:hAnsi="Arial" w:cs="Arial"/>
        </w:rPr>
        <w:t xml:space="preserve">zdawczo-odbiorczego </w:t>
      </w:r>
      <w:r w:rsidR="00A86BD4" w:rsidRPr="008E6323">
        <w:rPr>
          <w:rFonts w:ascii="Arial" w:hAnsi="Arial" w:cs="Arial"/>
        </w:rPr>
        <w:t>D</w:t>
      </w:r>
      <w:r w:rsidR="00917702" w:rsidRPr="008E6323">
        <w:rPr>
          <w:rFonts w:ascii="Arial" w:hAnsi="Arial" w:cs="Arial"/>
        </w:rPr>
        <w:t xml:space="preserve">okumentacji </w:t>
      </w:r>
      <w:r w:rsidR="00950504" w:rsidRPr="008E6323">
        <w:rPr>
          <w:rFonts w:ascii="Arial" w:hAnsi="Arial" w:cs="Arial"/>
        </w:rPr>
        <w:t xml:space="preserve">nie zwalnia </w:t>
      </w:r>
      <w:r w:rsidRPr="008E6323">
        <w:rPr>
          <w:rFonts w:ascii="Arial" w:hAnsi="Arial" w:cs="Arial"/>
        </w:rPr>
        <w:t>Wykonawcy</w:t>
      </w:r>
      <w:r w:rsidR="00950504" w:rsidRPr="008E6323">
        <w:rPr>
          <w:rFonts w:ascii="Arial" w:hAnsi="Arial" w:cs="Arial"/>
        </w:rPr>
        <w:t xml:space="preserve"> od odpowiedzialności za wady ukryte.</w:t>
      </w:r>
    </w:p>
    <w:p w14:paraId="5A2F9650" w14:textId="77777777" w:rsidR="003F6F11" w:rsidRPr="008E6323" w:rsidRDefault="00950504" w:rsidP="00582F7F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Uprawnienia Zamawiającego z tytułu rękojmi za wady </w:t>
      </w:r>
      <w:r w:rsidR="005928B5" w:rsidRPr="008E6323">
        <w:rPr>
          <w:rFonts w:ascii="Arial" w:hAnsi="Arial" w:cs="Arial"/>
        </w:rPr>
        <w:t xml:space="preserve">Usługi </w:t>
      </w:r>
      <w:r w:rsidRPr="008E6323">
        <w:rPr>
          <w:rFonts w:ascii="Arial" w:hAnsi="Arial" w:cs="Arial"/>
        </w:rPr>
        <w:t>wygasają w stosunku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 xml:space="preserve"> do </w:t>
      </w:r>
      <w:r w:rsidR="006833D9" w:rsidRPr="008E6323">
        <w:rPr>
          <w:rFonts w:ascii="Arial" w:hAnsi="Arial" w:cs="Arial"/>
        </w:rPr>
        <w:t>Wykonawcy</w:t>
      </w:r>
      <w:r w:rsidRPr="008E6323">
        <w:rPr>
          <w:rFonts w:ascii="Arial" w:hAnsi="Arial" w:cs="Arial"/>
        </w:rPr>
        <w:t xml:space="preserve"> po upływie</w:t>
      </w:r>
      <w:r w:rsidR="00621DAB" w:rsidRPr="008E6323">
        <w:rPr>
          <w:rFonts w:ascii="Arial" w:hAnsi="Arial" w:cs="Arial"/>
        </w:rPr>
        <w:t xml:space="preserve"> 3</w:t>
      </w:r>
      <w:r w:rsidRPr="008E6323">
        <w:rPr>
          <w:rFonts w:ascii="Arial" w:hAnsi="Arial" w:cs="Arial"/>
        </w:rPr>
        <w:t xml:space="preserve"> lat od daty odbioru inwestycji która została zrealizowana na jej podstawie, jednakże nie później niż </w:t>
      </w:r>
      <w:r w:rsidR="00AC7917" w:rsidRPr="008E6323">
        <w:rPr>
          <w:rFonts w:ascii="Arial" w:hAnsi="Arial" w:cs="Arial"/>
        </w:rPr>
        <w:t>3</w:t>
      </w:r>
      <w:r w:rsidRPr="008E6323">
        <w:rPr>
          <w:rFonts w:ascii="Arial" w:hAnsi="Arial" w:cs="Arial"/>
        </w:rPr>
        <w:t xml:space="preserve"> lat</w:t>
      </w:r>
      <w:r w:rsidR="00441DF5" w:rsidRPr="008E6323">
        <w:rPr>
          <w:rFonts w:ascii="Arial" w:hAnsi="Arial" w:cs="Arial"/>
        </w:rPr>
        <w:t>a</w:t>
      </w:r>
      <w:r w:rsidRPr="008E6323">
        <w:rPr>
          <w:rFonts w:ascii="Arial" w:hAnsi="Arial" w:cs="Arial"/>
        </w:rPr>
        <w:t xml:space="preserve"> od daty</w:t>
      </w:r>
      <w:r w:rsidR="00AC7917" w:rsidRPr="008E6323">
        <w:rPr>
          <w:rFonts w:ascii="Arial" w:hAnsi="Arial" w:cs="Arial"/>
        </w:rPr>
        <w:t xml:space="preserve"> odbioru końcowego </w:t>
      </w:r>
      <w:r w:rsidR="005928B5" w:rsidRPr="008E6323">
        <w:rPr>
          <w:rFonts w:ascii="Arial" w:hAnsi="Arial" w:cs="Arial"/>
        </w:rPr>
        <w:t>Usługi</w:t>
      </w:r>
      <w:r w:rsidRPr="008E6323">
        <w:rPr>
          <w:rFonts w:ascii="Arial" w:hAnsi="Arial" w:cs="Arial"/>
        </w:rPr>
        <w:t>.</w:t>
      </w:r>
    </w:p>
    <w:p w14:paraId="46B778F0" w14:textId="1326FFCA" w:rsidR="00950504" w:rsidRPr="008E6323" w:rsidRDefault="00950504" w:rsidP="00582F7F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W przypadku stwierdzenia wad w </w:t>
      </w:r>
      <w:r w:rsidR="005928B5" w:rsidRPr="008E6323">
        <w:rPr>
          <w:rFonts w:ascii="Arial" w:hAnsi="Arial" w:cs="Arial"/>
        </w:rPr>
        <w:t xml:space="preserve">Usłudze </w:t>
      </w:r>
      <w:r w:rsidRPr="008E6323">
        <w:rPr>
          <w:rFonts w:ascii="Arial" w:hAnsi="Arial" w:cs="Arial"/>
        </w:rPr>
        <w:t>projektowej Zamawiający może:</w:t>
      </w:r>
    </w:p>
    <w:p w14:paraId="07A75B78" w14:textId="77777777" w:rsidR="00950504" w:rsidRPr="008E6323" w:rsidRDefault="00950504" w:rsidP="00A40C68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żądać bezpłatnego usunięcia wad w terminie </w:t>
      </w:r>
      <w:r w:rsidR="00EB4E16" w:rsidRPr="008E6323">
        <w:rPr>
          <w:rFonts w:ascii="Arial" w:hAnsi="Arial" w:cs="Arial"/>
        </w:rPr>
        <w:t>wyznaczonym przez Zamawiającego.</w:t>
      </w:r>
    </w:p>
    <w:p w14:paraId="3A6CBAA0" w14:textId="77777777" w:rsidR="00950504" w:rsidRPr="008E6323" w:rsidRDefault="00950504" w:rsidP="00A40C68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żądać obniżenia wynagrodzenia w odpowiednim stosunku.</w:t>
      </w:r>
    </w:p>
    <w:p w14:paraId="39540360" w14:textId="77777777" w:rsidR="003F6F11" w:rsidRPr="008E6323" w:rsidRDefault="00950504" w:rsidP="003F6F11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usunąć wadę na koszt </w:t>
      </w:r>
      <w:r w:rsidR="009835E6" w:rsidRPr="008E6323">
        <w:rPr>
          <w:rFonts w:ascii="Arial" w:hAnsi="Arial" w:cs="Arial"/>
        </w:rPr>
        <w:t xml:space="preserve">i ryzyko </w:t>
      </w:r>
      <w:r w:rsidR="00F354EE" w:rsidRPr="008E6323">
        <w:rPr>
          <w:rFonts w:ascii="Arial" w:hAnsi="Arial" w:cs="Arial"/>
        </w:rPr>
        <w:t>Wykonawcy</w:t>
      </w:r>
      <w:r w:rsidRPr="008E6323">
        <w:rPr>
          <w:rFonts w:ascii="Arial" w:hAnsi="Arial" w:cs="Arial"/>
        </w:rPr>
        <w:t xml:space="preserve">, w przypadku gdy wada nie została </w:t>
      </w:r>
      <w:r w:rsidR="00884708" w:rsidRPr="008E6323">
        <w:rPr>
          <w:rFonts w:ascii="Arial" w:hAnsi="Arial" w:cs="Arial"/>
        </w:rPr>
        <w:t xml:space="preserve">usunięta </w:t>
      </w:r>
      <w:r w:rsidR="00B572C0" w:rsidRPr="008E6323">
        <w:rPr>
          <w:rFonts w:ascii="Arial" w:hAnsi="Arial" w:cs="Arial"/>
        </w:rPr>
        <w:br/>
      </w:r>
      <w:r w:rsidR="00884708" w:rsidRPr="008E6323">
        <w:rPr>
          <w:rFonts w:ascii="Arial" w:hAnsi="Arial" w:cs="Arial"/>
        </w:rPr>
        <w:t>w terminie wyznaczonym.</w:t>
      </w:r>
    </w:p>
    <w:p w14:paraId="56500C09" w14:textId="5F396E94" w:rsidR="006847BA" w:rsidRPr="008E6323" w:rsidRDefault="007972BF" w:rsidP="003F6F1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Dokonanie przez Zamawiającego odbioru </w:t>
      </w:r>
      <w:r w:rsidR="002F7149" w:rsidRPr="008E6323">
        <w:rPr>
          <w:rFonts w:ascii="Arial" w:hAnsi="Arial" w:cs="Arial"/>
        </w:rPr>
        <w:t>Usług</w:t>
      </w:r>
      <w:r w:rsidRPr="008E6323">
        <w:rPr>
          <w:rFonts w:ascii="Arial" w:hAnsi="Arial" w:cs="Arial"/>
        </w:rPr>
        <w:t xml:space="preserve"> lub </w:t>
      </w:r>
      <w:r w:rsidR="002F7149" w:rsidRPr="008E6323">
        <w:rPr>
          <w:rFonts w:ascii="Arial" w:hAnsi="Arial" w:cs="Arial"/>
        </w:rPr>
        <w:t>Dokumentacji</w:t>
      </w:r>
      <w:r w:rsidRPr="008E6323">
        <w:rPr>
          <w:rFonts w:ascii="Arial" w:hAnsi="Arial" w:cs="Arial"/>
        </w:rPr>
        <w:t xml:space="preserve"> nie zwalnia Wykonawcy 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>z odpowiedzialności za nienależyte wykonanie lub niewykonanie zobowiązań Wykonawcy wynikających z niniejszej Umowy.</w:t>
      </w:r>
    </w:p>
    <w:p w14:paraId="57EA98B3" w14:textId="77777777" w:rsidR="00950504" w:rsidRPr="008E6323" w:rsidRDefault="006847BA" w:rsidP="006847BA">
      <w:pPr>
        <w:suppressAutoHyphens/>
        <w:spacing w:line="360" w:lineRule="auto"/>
        <w:ind w:left="4472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  </w:t>
      </w:r>
      <w:r w:rsidR="00950504" w:rsidRPr="008E6323">
        <w:rPr>
          <w:rFonts w:ascii="Arial" w:hAnsi="Arial" w:cs="Arial"/>
          <w:b/>
        </w:rPr>
        <w:t xml:space="preserve">§ </w:t>
      </w:r>
      <w:r w:rsidR="00E76407" w:rsidRPr="008E6323">
        <w:rPr>
          <w:rFonts w:ascii="Arial" w:hAnsi="Arial" w:cs="Arial"/>
          <w:b/>
        </w:rPr>
        <w:t>4</w:t>
      </w:r>
    </w:p>
    <w:p w14:paraId="5DF0E64A" w14:textId="77777777" w:rsidR="00950504" w:rsidRPr="008E6323" w:rsidRDefault="00950504" w:rsidP="00843E24">
      <w:pPr>
        <w:suppressAutoHyphens/>
        <w:spacing w:after="120"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WSPÓŁDZIAŁANIE STRON</w:t>
      </w:r>
    </w:p>
    <w:p w14:paraId="48D2221E" w14:textId="5BA1D348" w:rsidR="00465F37" w:rsidRPr="008E6323" w:rsidRDefault="00950504" w:rsidP="003F6F11">
      <w:pPr>
        <w:pStyle w:val="Akapitzlist"/>
        <w:numPr>
          <w:ilvl w:val="0"/>
          <w:numId w:val="7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Do kierowania pracami stanowiącymi przedmiot </w:t>
      </w:r>
      <w:r w:rsidR="00A32B6F">
        <w:rPr>
          <w:rFonts w:ascii="Arial" w:hAnsi="Arial" w:cs="Arial"/>
        </w:rPr>
        <w:t>U</w:t>
      </w:r>
      <w:r w:rsidRPr="008E6323">
        <w:rPr>
          <w:rFonts w:ascii="Arial" w:hAnsi="Arial" w:cs="Arial"/>
        </w:rPr>
        <w:t xml:space="preserve">mowy ze strony </w:t>
      </w:r>
      <w:r w:rsidR="00F354EE" w:rsidRPr="008E6323">
        <w:rPr>
          <w:rFonts w:ascii="Arial" w:hAnsi="Arial" w:cs="Arial"/>
        </w:rPr>
        <w:t>Wykonawcy</w:t>
      </w:r>
      <w:r w:rsidRPr="008E6323">
        <w:rPr>
          <w:rFonts w:ascii="Arial" w:hAnsi="Arial" w:cs="Arial"/>
        </w:rPr>
        <w:t xml:space="preserve"> wyznaczono:</w:t>
      </w:r>
    </w:p>
    <w:p w14:paraId="7DBF87DC" w14:textId="62F5E259" w:rsidR="00EE57D7" w:rsidRPr="008E6323" w:rsidRDefault="00B05694" w:rsidP="008C38E8">
      <w:pPr>
        <w:suppressAutoHyphens/>
        <w:spacing w:line="360" w:lineRule="auto"/>
        <w:ind w:left="-76"/>
        <w:jc w:val="both"/>
        <w:rPr>
          <w:rFonts w:ascii="Arial" w:hAnsi="Arial" w:cs="Arial"/>
          <w:strike/>
        </w:rPr>
      </w:pPr>
      <w:r w:rsidRPr="008E6323">
        <w:rPr>
          <w:rFonts w:ascii="Arial" w:hAnsi="Arial" w:cs="Arial"/>
        </w:rPr>
        <w:t>……………….</w:t>
      </w:r>
      <w:r w:rsidR="008C38E8" w:rsidRPr="008E6323">
        <w:rPr>
          <w:rFonts w:ascii="Arial" w:hAnsi="Arial" w:cs="Arial"/>
        </w:rPr>
        <w:t>………..</w:t>
      </w:r>
      <w:r w:rsidR="00EE57D7" w:rsidRPr="008E6323">
        <w:rPr>
          <w:rFonts w:ascii="Arial" w:hAnsi="Arial" w:cs="Arial"/>
        </w:rPr>
        <w:t xml:space="preserve">, </w:t>
      </w:r>
      <w:proofErr w:type="spellStart"/>
      <w:r w:rsidR="00EE57D7" w:rsidRPr="008E6323">
        <w:rPr>
          <w:rFonts w:ascii="Arial" w:hAnsi="Arial" w:cs="Arial"/>
        </w:rPr>
        <w:t>tel</w:t>
      </w:r>
      <w:proofErr w:type="spellEnd"/>
      <w:r w:rsidRPr="008E6323">
        <w:rPr>
          <w:rFonts w:ascii="Arial" w:hAnsi="Arial" w:cs="Arial"/>
        </w:rPr>
        <w:t>……………………………</w:t>
      </w:r>
      <w:r w:rsidR="00EA0775" w:rsidRPr="008E6323">
        <w:rPr>
          <w:rFonts w:ascii="Arial" w:hAnsi="Arial" w:cs="Arial"/>
        </w:rPr>
        <w:t xml:space="preserve">, </w:t>
      </w:r>
      <w:r w:rsidRPr="008E6323">
        <w:rPr>
          <w:rFonts w:ascii="Arial" w:hAnsi="Arial" w:cs="Arial"/>
        </w:rPr>
        <w:t>e-mail:………………………………………………………</w:t>
      </w:r>
    </w:p>
    <w:p w14:paraId="37CC011A" w14:textId="1CB6C389" w:rsidR="00B224F0" w:rsidRPr="008E6323" w:rsidRDefault="00950504" w:rsidP="003F6F11">
      <w:pPr>
        <w:pStyle w:val="Akapitzlist"/>
        <w:numPr>
          <w:ilvl w:val="0"/>
          <w:numId w:val="7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Jako koordynatora w zakresie realizacji obowiązków umownych ze strony Zamawiającego wyznaczono:</w:t>
      </w:r>
      <w:r w:rsidR="00C96792" w:rsidRPr="008E6323">
        <w:rPr>
          <w:rFonts w:ascii="Arial" w:hAnsi="Arial" w:cs="Arial"/>
        </w:rPr>
        <w:t xml:space="preserve"> </w:t>
      </w:r>
    </w:p>
    <w:p w14:paraId="58BCE310" w14:textId="0615597B" w:rsidR="00B05694" w:rsidRPr="008E6323" w:rsidRDefault="00B05694" w:rsidP="003C7D79">
      <w:pPr>
        <w:suppressAutoHyphens/>
        <w:spacing w:line="360" w:lineRule="auto"/>
        <w:ind w:left="266" w:hanging="266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……………………….., </w:t>
      </w:r>
      <w:proofErr w:type="spellStart"/>
      <w:r w:rsidRPr="008E6323">
        <w:rPr>
          <w:rFonts w:ascii="Arial" w:hAnsi="Arial" w:cs="Arial"/>
        </w:rPr>
        <w:t>tel</w:t>
      </w:r>
      <w:proofErr w:type="spellEnd"/>
      <w:r w:rsidRPr="008E6323">
        <w:rPr>
          <w:rFonts w:ascii="Arial" w:hAnsi="Arial" w:cs="Arial"/>
        </w:rPr>
        <w:t>……………………………, e-mail:………………………………………………………</w:t>
      </w:r>
    </w:p>
    <w:p w14:paraId="2FF5F290" w14:textId="77777777" w:rsidR="003F6F11" w:rsidRPr="008E6323" w:rsidRDefault="00950504" w:rsidP="003F6F11">
      <w:pPr>
        <w:pStyle w:val="Akapitzlist"/>
        <w:numPr>
          <w:ilvl w:val="0"/>
          <w:numId w:val="7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Dopuszcza się możliwo</w:t>
      </w:r>
      <w:r w:rsidR="001A0328" w:rsidRPr="008E6323">
        <w:rPr>
          <w:rFonts w:ascii="Arial" w:hAnsi="Arial" w:cs="Arial"/>
        </w:rPr>
        <w:t xml:space="preserve">ść zmiany przedstawicieli Stron, przy czym zmiana przedstawiciela Stron nie jest zmianą </w:t>
      </w:r>
      <w:r w:rsidR="00612F3F" w:rsidRPr="008E6323">
        <w:rPr>
          <w:rFonts w:ascii="Arial" w:hAnsi="Arial" w:cs="Arial"/>
        </w:rPr>
        <w:t>U</w:t>
      </w:r>
      <w:r w:rsidR="001A0328" w:rsidRPr="008E6323">
        <w:rPr>
          <w:rFonts w:ascii="Arial" w:hAnsi="Arial" w:cs="Arial"/>
        </w:rPr>
        <w:t xml:space="preserve">mowy i nie wymaga aneksu, </w:t>
      </w:r>
      <w:r w:rsidR="00612F3F" w:rsidRPr="008E6323">
        <w:rPr>
          <w:rFonts w:ascii="Arial" w:hAnsi="Arial" w:cs="Arial"/>
        </w:rPr>
        <w:t xml:space="preserve">a </w:t>
      </w:r>
      <w:r w:rsidR="001A0328" w:rsidRPr="008E6323">
        <w:rPr>
          <w:rFonts w:ascii="Arial" w:hAnsi="Arial" w:cs="Arial"/>
        </w:rPr>
        <w:t>jedynie przekazania drugiej Stronie pisemnej informacji.</w:t>
      </w:r>
    </w:p>
    <w:p w14:paraId="2D5C0F60" w14:textId="72EE02FF" w:rsidR="00FA4ADD" w:rsidRPr="008E6323" w:rsidRDefault="00950504" w:rsidP="003F6F11">
      <w:pPr>
        <w:pStyle w:val="Akapitzlist"/>
        <w:numPr>
          <w:ilvl w:val="0"/>
          <w:numId w:val="7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Strony zobowiązują się do udzielania sobie wzajemnie informacji w zakresie wynikającym z wykonania </w:t>
      </w:r>
      <w:r w:rsidR="00612F3F" w:rsidRPr="008E6323">
        <w:rPr>
          <w:rFonts w:ascii="Arial" w:hAnsi="Arial" w:cs="Arial"/>
        </w:rPr>
        <w:t>przedmiotu Umowy</w:t>
      </w:r>
      <w:r w:rsidRPr="008E6323">
        <w:rPr>
          <w:rFonts w:ascii="Arial" w:hAnsi="Arial" w:cs="Arial"/>
        </w:rPr>
        <w:t>.</w:t>
      </w:r>
    </w:p>
    <w:p w14:paraId="62D0B1B9" w14:textId="77777777" w:rsidR="00091955" w:rsidRDefault="00091955" w:rsidP="00843E24">
      <w:pPr>
        <w:suppressAutoHyphens/>
        <w:spacing w:before="120" w:line="360" w:lineRule="auto"/>
        <w:jc w:val="center"/>
        <w:rPr>
          <w:rFonts w:ascii="Arial" w:hAnsi="Arial" w:cs="Arial"/>
          <w:b/>
        </w:rPr>
      </w:pPr>
    </w:p>
    <w:p w14:paraId="3A506E0D" w14:textId="77777777" w:rsidR="00091955" w:rsidRDefault="00091955" w:rsidP="00843E24">
      <w:pPr>
        <w:suppressAutoHyphens/>
        <w:spacing w:before="120" w:line="360" w:lineRule="auto"/>
        <w:jc w:val="center"/>
        <w:rPr>
          <w:rFonts w:ascii="Arial" w:hAnsi="Arial" w:cs="Arial"/>
          <w:b/>
        </w:rPr>
      </w:pPr>
    </w:p>
    <w:p w14:paraId="09EDD5C1" w14:textId="7B3EFBD7" w:rsidR="00950504" w:rsidRPr="008E6323" w:rsidRDefault="00950504" w:rsidP="00843E24">
      <w:pPr>
        <w:suppressAutoHyphens/>
        <w:spacing w:before="120"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lastRenderedPageBreak/>
        <w:t xml:space="preserve">§ </w:t>
      </w:r>
      <w:r w:rsidR="00E76407" w:rsidRPr="008E6323">
        <w:rPr>
          <w:rFonts w:ascii="Arial" w:hAnsi="Arial" w:cs="Arial"/>
          <w:b/>
        </w:rPr>
        <w:t>5</w:t>
      </w:r>
    </w:p>
    <w:p w14:paraId="042E04DD" w14:textId="77777777" w:rsidR="00950504" w:rsidRPr="008E6323" w:rsidRDefault="00950504" w:rsidP="00843E24">
      <w:pPr>
        <w:suppressAutoHyphens/>
        <w:spacing w:after="120"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ZMIANA I ODSTĄPIENIE OD UMOWY</w:t>
      </w:r>
    </w:p>
    <w:p w14:paraId="747D4B27" w14:textId="6A3B5261" w:rsidR="00775AD1" w:rsidRPr="008E6323" w:rsidRDefault="00950504" w:rsidP="003F6F11">
      <w:pPr>
        <w:pStyle w:val="Akapitzlist"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Wszelkie zmiany </w:t>
      </w:r>
      <w:r w:rsidR="00BA42F2" w:rsidRPr="008E6323">
        <w:rPr>
          <w:rFonts w:ascii="Arial" w:hAnsi="Arial" w:cs="Arial"/>
        </w:rPr>
        <w:t>U</w:t>
      </w:r>
      <w:r w:rsidRPr="008E6323">
        <w:rPr>
          <w:rFonts w:ascii="Arial" w:hAnsi="Arial" w:cs="Arial"/>
        </w:rPr>
        <w:t xml:space="preserve">mowy mogą nastąpić za zgodą Stron na podstawie pisemnych aneksów do </w:t>
      </w:r>
      <w:r w:rsidR="00BA42F2" w:rsidRPr="008E6323">
        <w:rPr>
          <w:rFonts w:ascii="Arial" w:hAnsi="Arial" w:cs="Arial"/>
        </w:rPr>
        <w:t>U</w:t>
      </w:r>
      <w:r w:rsidRPr="008E6323">
        <w:rPr>
          <w:rFonts w:ascii="Arial" w:hAnsi="Arial" w:cs="Arial"/>
        </w:rPr>
        <w:t>mowy pod rygorem ich nieważności.</w:t>
      </w:r>
    </w:p>
    <w:p w14:paraId="05B91234" w14:textId="794CB3FF" w:rsidR="00950504" w:rsidRPr="008E6323" w:rsidRDefault="00950504" w:rsidP="003F6F11">
      <w:pPr>
        <w:pStyle w:val="Akapitzlist"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Zmiana </w:t>
      </w:r>
      <w:r w:rsidR="00BA42F2" w:rsidRPr="008E6323">
        <w:rPr>
          <w:rFonts w:ascii="Arial" w:hAnsi="Arial" w:cs="Arial"/>
        </w:rPr>
        <w:t>U</w:t>
      </w:r>
      <w:r w:rsidRPr="008E6323">
        <w:rPr>
          <w:rFonts w:ascii="Arial" w:hAnsi="Arial" w:cs="Arial"/>
        </w:rPr>
        <w:t>mowy może nastąpić, gdy:</w:t>
      </w:r>
    </w:p>
    <w:p w14:paraId="27FC1242" w14:textId="1FBAAF47" w:rsidR="00950504" w:rsidRPr="008E6323" w:rsidRDefault="00950504" w:rsidP="00843E24">
      <w:pPr>
        <w:suppressAutoHyphens/>
        <w:spacing w:line="360" w:lineRule="auto"/>
        <w:ind w:left="616" w:hanging="256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a) Zamawiający zmieni uzgodnione dane lub założenia, albo opóźni ich przekazanie w sposób 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 xml:space="preserve">tak istotny, że ma to wpływ na termin lub koszt wykonania </w:t>
      </w:r>
      <w:r w:rsidR="00BA42F2" w:rsidRPr="008E6323">
        <w:rPr>
          <w:rFonts w:ascii="Arial" w:hAnsi="Arial" w:cs="Arial"/>
        </w:rPr>
        <w:t>przedmiotu Umowy.</w:t>
      </w:r>
    </w:p>
    <w:p w14:paraId="54533CFB" w14:textId="2CB743A9" w:rsidR="003F6F11" w:rsidRPr="008E6323" w:rsidRDefault="00950504" w:rsidP="003F6F11">
      <w:pPr>
        <w:suppressAutoHyphens/>
        <w:spacing w:line="360" w:lineRule="auto"/>
        <w:ind w:left="560" w:hanging="200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b) w trakcie wykon</w:t>
      </w:r>
      <w:r w:rsidR="00BA42F2" w:rsidRPr="008E6323">
        <w:rPr>
          <w:rFonts w:ascii="Arial" w:hAnsi="Arial" w:cs="Arial"/>
        </w:rPr>
        <w:t>ywa</w:t>
      </w:r>
      <w:r w:rsidRPr="008E6323">
        <w:rPr>
          <w:rFonts w:ascii="Arial" w:hAnsi="Arial" w:cs="Arial"/>
        </w:rPr>
        <w:t xml:space="preserve">nia </w:t>
      </w:r>
      <w:r w:rsidR="00BA42F2" w:rsidRPr="008E6323">
        <w:rPr>
          <w:rFonts w:ascii="Arial" w:hAnsi="Arial" w:cs="Arial"/>
        </w:rPr>
        <w:t>przedmiotu Umowy</w:t>
      </w:r>
      <w:r w:rsidRPr="008E6323">
        <w:rPr>
          <w:rFonts w:ascii="Arial" w:hAnsi="Arial" w:cs="Arial"/>
        </w:rPr>
        <w:t xml:space="preserve"> okaże się, że zaistniały okoliczności, których uprzednio nie dało się przewidzieć, a mają one istotny wpływ na termin wykonania </w:t>
      </w:r>
      <w:r w:rsidR="00BA42F2" w:rsidRPr="008E6323">
        <w:rPr>
          <w:rFonts w:ascii="Arial" w:hAnsi="Arial" w:cs="Arial"/>
        </w:rPr>
        <w:t>Umowy</w:t>
      </w:r>
      <w:r w:rsidRPr="008E6323">
        <w:rPr>
          <w:rFonts w:ascii="Arial" w:hAnsi="Arial" w:cs="Arial"/>
        </w:rPr>
        <w:t>.</w:t>
      </w:r>
    </w:p>
    <w:p w14:paraId="4DAFA0A7" w14:textId="77777777" w:rsidR="003F6F11" w:rsidRPr="008E6323" w:rsidRDefault="00BA42F2" w:rsidP="003F6F11">
      <w:pPr>
        <w:pStyle w:val="Akapitzlist"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 przypadku rozwiązania U</w:t>
      </w:r>
      <w:r w:rsidR="00950504" w:rsidRPr="008E6323">
        <w:rPr>
          <w:rFonts w:ascii="Arial" w:hAnsi="Arial" w:cs="Arial"/>
        </w:rPr>
        <w:t xml:space="preserve">mowy za </w:t>
      </w:r>
      <w:r w:rsidRPr="008E6323">
        <w:rPr>
          <w:rFonts w:ascii="Arial" w:hAnsi="Arial" w:cs="Arial"/>
        </w:rPr>
        <w:t>zgodą Stron lub odstąpienia od U</w:t>
      </w:r>
      <w:r w:rsidR="00950504" w:rsidRPr="008E6323">
        <w:rPr>
          <w:rFonts w:ascii="Arial" w:hAnsi="Arial" w:cs="Arial"/>
        </w:rPr>
        <w:t>mowy z winy Zamawiającego, Strony określą protok</w:t>
      </w:r>
      <w:r w:rsidR="00DB444C" w:rsidRPr="008E6323">
        <w:rPr>
          <w:rFonts w:ascii="Arial" w:hAnsi="Arial" w:cs="Arial"/>
        </w:rPr>
        <w:t>o</w:t>
      </w:r>
      <w:r w:rsidR="00950504" w:rsidRPr="008E6323">
        <w:rPr>
          <w:rFonts w:ascii="Arial" w:hAnsi="Arial" w:cs="Arial"/>
        </w:rPr>
        <w:t xml:space="preserve">larnie stan zaawansowania przerwanych prac i wysokość wynagrodzenia za prace wykonane do momentu ich przerwania. </w:t>
      </w:r>
    </w:p>
    <w:p w14:paraId="5D496ABB" w14:textId="1C29F6BA" w:rsidR="00E71C37" w:rsidRPr="008E6323" w:rsidRDefault="00DB444C" w:rsidP="003F6F11">
      <w:pPr>
        <w:pStyle w:val="Akapitzlist"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Zamawiającemu</w:t>
      </w:r>
      <w:r w:rsidR="00532A9C" w:rsidRPr="008E6323">
        <w:rPr>
          <w:rFonts w:ascii="Arial" w:hAnsi="Arial" w:cs="Arial"/>
        </w:rPr>
        <w:t xml:space="preserve"> w każdym przypadku</w:t>
      </w:r>
      <w:r w:rsidRPr="008E6323">
        <w:rPr>
          <w:rFonts w:ascii="Arial" w:hAnsi="Arial" w:cs="Arial"/>
        </w:rPr>
        <w:t xml:space="preserve"> przysługuje prawo do odstąpienia od </w:t>
      </w:r>
      <w:r w:rsidR="00D21F6D">
        <w:rPr>
          <w:rFonts w:ascii="Arial" w:hAnsi="Arial" w:cs="Arial"/>
        </w:rPr>
        <w:t>U</w:t>
      </w:r>
      <w:r w:rsidRPr="008E6323">
        <w:rPr>
          <w:rFonts w:ascii="Arial" w:hAnsi="Arial" w:cs="Arial"/>
        </w:rPr>
        <w:t>mowy</w:t>
      </w:r>
      <w:r w:rsidR="0096048B" w:rsidRPr="008E6323">
        <w:rPr>
          <w:rFonts w:ascii="Arial" w:hAnsi="Arial" w:cs="Arial"/>
        </w:rPr>
        <w:t xml:space="preserve"> do </w:t>
      </w:r>
      <w:r w:rsidR="00F76A8C" w:rsidRPr="008E6323">
        <w:rPr>
          <w:rFonts w:ascii="Arial" w:hAnsi="Arial" w:cs="Arial"/>
        </w:rPr>
        <w:t xml:space="preserve">dnia określonego jako: </w:t>
      </w:r>
      <w:r w:rsidR="0096048B" w:rsidRPr="008E6323">
        <w:rPr>
          <w:rFonts w:ascii="Arial" w:hAnsi="Arial" w:cs="Arial"/>
        </w:rPr>
        <w:t>t</w:t>
      </w:r>
      <w:r w:rsidR="00F76A8C" w:rsidRPr="008E6323">
        <w:rPr>
          <w:rFonts w:ascii="Arial" w:hAnsi="Arial" w:cs="Arial"/>
        </w:rPr>
        <w:t>ermin</w:t>
      </w:r>
      <w:r w:rsidR="0096048B" w:rsidRPr="008E6323">
        <w:rPr>
          <w:rFonts w:ascii="Arial" w:hAnsi="Arial" w:cs="Arial"/>
        </w:rPr>
        <w:t xml:space="preserve"> zakończenia prac wskazanego w par. 1 ust.</w:t>
      </w:r>
      <w:r w:rsidR="003E3F55" w:rsidRPr="008E6323">
        <w:rPr>
          <w:rFonts w:ascii="Arial" w:hAnsi="Arial" w:cs="Arial"/>
        </w:rPr>
        <w:t xml:space="preserve"> </w:t>
      </w:r>
      <w:r w:rsidR="0096048B" w:rsidRPr="008E6323">
        <w:rPr>
          <w:rFonts w:ascii="Arial" w:hAnsi="Arial" w:cs="Arial"/>
        </w:rPr>
        <w:t>3</w:t>
      </w:r>
      <w:r w:rsidR="003A2129" w:rsidRPr="008E6323">
        <w:rPr>
          <w:rFonts w:ascii="Arial" w:hAnsi="Arial" w:cs="Arial"/>
        </w:rPr>
        <w:t>.2</w:t>
      </w:r>
      <w:r w:rsidR="0096048B" w:rsidRPr="008E6323">
        <w:rPr>
          <w:rFonts w:ascii="Arial" w:hAnsi="Arial" w:cs="Arial"/>
        </w:rPr>
        <w:t xml:space="preserve"> Umowy</w:t>
      </w:r>
      <w:r w:rsidR="00F76A8C" w:rsidRPr="008E6323">
        <w:rPr>
          <w:rFonts w:ascii="Arial" w:hAnsi="Arial" w:cs="Arial"/>
        </w:rPr>
        <w:t xml:space="preserve"> plus 90 dni</w:t>
      </w:r>
      <w:r w:rsidR="0096048B" w:rsidRPr="008E6323">
        <w:rPr>
          <w:rFonts w:ascii="Arial" w:hAnsi="Arial" w:cs="Arial"/>
        </w:rPr>
        <w:t>.</w:t>
      </w:r>
    </w:p>
    <w:p w14:paraId="1BD96D12" w14:textId="77777777" w:rsidR="00FA4ADD" w:rsidRPr="008E6323" w:rsidRDefault="00FA4ADD" w:rsidP="00E71C37">
      <w:pPr>
        <w:suppressAutoHyphens/>
        <w:spacing w:line="360" w:lineRule="auto"/>
        <w:ind w:left="224" w:hanging="224"/>
        <w:jc w:val="both"/>
        <w:rPr>
          <w:rFonts w:ascii="Arial" w:hAnsi="Arial" w:cs="Arial"/>
        </w:rPr>
      </w:pPr>
    </w:p>
    <w:p w14:paraId="22240226" w14:textId="6E1601A1" w:rsidR="00950504" w:rsidRPr="008E6323" w:rsidRDefault="00950504" w:rsidP="00E71C37">
      <w:pPr>
        <w:suppressAutoHyphens/>
        <w:spacing w:line="360" w:lineRule="auto"/>
        <w:ind w:left="224" w:hanging="224"/>
        <w:jc w:val="center"/>
        <w:rPr>
          <w:rFonts w:ascii="Arial" w:hAnsi="Arial" w:cs="Arial"/>
        </w:rPr>
      </w:pPr>
      <w:r w:rsidRPr="008E6323">
        <w:rPr>
          <w:rFonts w:ascii="Arial" w:hAnsi="Arial" w:cs="Arial"/>
          <w:b/>
        </w:rPr>
        <w:t xml:space="preserve">§ </w:t>
      </w:r>
      <w:r w:rsidR="00D63250" w:rsidRPr="008E6323">
        <w:rPr>
          <w:rFonts w:ascii="Arial" w:hAnsi="Arial" w:cs="Arial"/>
          <w:b/>
        </w:rPr>
        <w:t>6</w:t>
      </w:r>
    </w:p>
    <w:p w14:paraId="5A733BAD" w14:textId="77777777" w:rsidR="00950504" w:rsidRPr="008E6323" w:rsidRDefault="00950504" w:rsidP="00E71C37">
      <w:pPr>
        <w:suppressAutoHyphens/>
        <w:spacing w:after="120"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POSTANOWIENIA SZCZEGÓŁOWE</w:t>
      </w:r>
    </w:p>
    <w:p w14:paraId="3AC42D2D" w14:textId="77777777" w:rsidR="003F6F11" w:rsidRPr="008E6323" w:rsidRDefault="00A63304" w:rsidP="003F6F11">
      <w:pPr>
        <w:pStyle w:val="Akapitzlist"/>
        <w:numPr>
          <w:ilvl w:val="0"/>
          <w:numId w:val="10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Wykonawca</w:t>
      </w:r>
      <w:r w:rsidR="00950504" w:rsidRPr="008E6323">
        <w:rPr>
          <w:rFonts w:ascii="Arial" w:hAnsi="Arial" w:cs="Arial"/>
        </w:rPr>
        <w:t xml:space="preserve"> zobowiązuje się do niezatrudniania pracowników Zamawiającego </w:t>
      </w:r>
      <w:r w:rsidR="00FA4ADD" w:rsidRPr="008E6323">
        <w:rPr>
          <w:rFonts w:ascii="Arial" w:hAnsi="Arial" w:cs="Arial"/>
        </w:rPr>
        <w:t>ani</w:t>
      </w:r>
      <w:r w:rsidR="001A0328" w:rsidRPr="008E6323">
        <w:rPr>
          <w:rFonts w:ascii="Arial" w:hAnsi="Arial" w:cs="Arial"/>
        </w:rPr>
        <w:t xml:space="preserve"> ORLEN S.A. </w:t>
      </w:r>
      <w:r w:rsidR="00B572C0" w:rsidRPr="008E6323">
        <w:rPr>
          <w:rFonts w:ascii="Arial" w:hAnsi="Arial" w:cs="Arial"/>
        </w:rPr>
        <w:br/>
      </w:r>
      <w:r w:rsidR="00BA42F2" w:rsidRPr="008E6323">
        <w:rPr>
          <w:rFonts w:ascii="Arial" w:hAnsi="Arial" w:cs="Arial"/>
        </w:rPr>
        <w:t xml:space="preserve">do </w:t>
      </w:r>
      <w:r w:rsidR="00950504" w:rsidRPr="008E6323">
        <w:rPr>
          <w:rFonts w:ascii="Arial" w:hAnsi="Arial" w:cs="Arial"/>
        </w:rPr>
        <w:t>realizacj</w:t>
      </w:r>
      <w:r w:rsidR="00BA42F2" w:rsidRPr="008E6323">
        <w:rPr>
          <w:rFonts w:ascii="Arial" w:hAnsi="Arial" w:cs="Arial"/>
        </w:rPr>
        <w:t>i przedmiotu U</w:t>
      </w:r>
      <w:r w:rsidR="00950504" w:rsidRPr="008E6323">
        <w:rPr>
          <w:rFonts w:ascii="Arial" w:hAnsi="Arial" w:cs="Arial"/>
        </w:rPr>
        <w:t xml:space="preserve">mowy. Warunek ten dotyczy również podwykonawców </w:t>
      </w:r>
      <w:r w:rsidRPr="008E6323">
        <w:rPr>
          <w:rFonts w:ascii="Arial" w:hAnsi="Arial" w:cs="Arial"/>
        </w:rPr>
        <w:t>Wykonawcy</w:t>
      </w:r>
      <w:r w:rsidR="00950504" w:rsidRPr="008E6323">
        <w:rPr>
          <w:rFonts w:ascii="Arial" w:hAnsi="Arial" w:cs="Arial"/>
        </w:rPr>
        <w:t>.</w:t>
      </w:r>
    </w:p>
    <w:p w14:paraId="5AE8E54F" w14:textId="4514B758" w:rsidR="003F6F11" w:rsidRPr="008E6323" w:rsidRDefault="005453AB" w:rsidP="003F6F11">
      <w:pPr>
        <w:pStyle w:val="Akapitzlist"/>
        <w:numPr>
          <w:ilvl w:val="0"/>
          <w:numId w:val="10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Wykonawca zobowiązuje się do poinformowania Zamaw</w:t>
      </w:r>
      <w:r w:rsidR="0013793F" w:rsidRPr="008E6323">
        <w:rPr>
          <w:rFonts w:ascii="Arial" w:hAnsi="Arial" w:cs="Arial"/>
        </w:rPr>
        <w:t>ia</w:t>
      </w:r>
      <w:r w:rsidRPr="008E6323">
        <w:rPr>
          <w:rFonts w:ascii="Arial" w:hAnsi="Arial" w:cs="Arial"/>
        </w:rPr>
        <w:t xml:space="preserve">jącego o zmianie swojej sytuacji finansowej, w przypadku, kiedy zmiana ta może mieć wpływ na prawidłowy przebieg współpracy z </w:t>
      </w:r>
      <w:r w:rsidR="004D6692">
        <w:rPr>
          <w:rFonts w:ascii="Arial" w:hAnsi="Arial" w:cs="Arial"/>
        </w:rPr>
        <w:t>Zamawiającym</w:t>
      </w:r>
      <w:r w:rsidRPr="008E6323">
        <w:rPr>
          <w:rFonts w:ascii="Arial" w:hAnsi="Arial" w:cs="Arial"/>
        </w:rPr>
        <w:t>.</w:t>
      </w:r>
    </w:p>
    <w:p w14:paraId="5B946DD3" w14:textId="77777777" w:rsidR="003F6F11" w:rsidRPr="008E6323" w:rsidRDefault="00950504" w:rsidP="003F6F11">
      <w:pPr>
        <w:pStyle w:val="Akapitzlist"/>
        <w:numPr>
          <w:ilvl w:val="0"/>
          <w:numId w:val="10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Dokumentacja wykonana w ramach re</w:t>
      </w:r>
      <w:r w:rsidR="00BA42F2" w:rsidRPr="008E6323">
        <w:rPr>
          <w:rFonts w:ascii="Arial" w:hAnsi="Arial" w:cs="Arial"/>
        </w:rPr>
        <w:t>alizacji niniejszej U</w:t>
      </w:r>
      <w:r w:rsidRPr="008E6323">
        <w:rPr>
          <w:rFonts w:ascii="Arial" w:hAnsi="Arial" w:cs="Arial"/>
        </w:rPr>
        <w:t>mowy, po przekazaniu jej Zamawiającemu, staje się jego własnością i może być przez niego wykorzystana bez ograniczeń</w:t>
      </w:r>
      <w:r w:rsidR="00CE7B48" w:rsidRPr="008E6323">
        <w:rPr>
          <w:rFonts w:ascii="Arial" w:hAnsi="Arial" w:cs="Arial"/>
        </w:rPr>
        <w:t>.</w:t>
      </w:r>
      <w:r w:rsidRPr="008E6323">
        <w:rPr>
          <w:rFonts w:ascii="Arial" w:hAnsi="Arial" w:cs="Arial"/>
        </w:rPr>
        <w:t xml:space="preserve"> </w:t>
      </w:r>
    </w:p>
    <w:p w14:paraId="5F3DD833" w14:textId="6E64EF2F" w:rsidR="00920C59" w:rsidRDefault="00920C59" w:rsidP="003F6F11">
      <w:pPr>
        <w:pStyle w:val="Akapitzlist"/>
        <w:numPr>
          <w:ilvl w:val="0"/>
          <w:numId w:val="10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Wykonawca zobowiązany jest uzyskać pisemną zgodę Zamawiającego na korzystanie 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>z podwykonawców przy realizacji przedmiotu Umowy.</w:t>
      </w:r>
    </w:p>
    <w:p w14:paraId="24954459" w14:textId="77777777" w:rsidR="00091955" w:rsidRPr="00E345E2" w:rsidRDefault="00091955" w:rsidP="00091955">
      <w:pPr>
        <w:pStyle w:val="Akapitzlist"/>
        <w:numPr>
          <w:ilvl w:val="0"/>
          <w:numId w:val="10"/>
        </w:numPr>
        <w:suppressAutoHyphens/>
        <w:spacing w:line="360" w:lineRule="auto"/>
        <w:jc w:val="both"/>
        <w:rPr>
          <w:rFonts w:ascii="Arial" w:hAnsi="Arial" w:cs="Arial"/>
        </w:rPr>
      </w:pPr>
      <w:r w:rsidRPr="00E345E2">
        <w:rPr>
          <w:rFonts w:ascii="Arial" w:hAnsi="Arial" w:cs="Arial"/>
        </w:rPr>
        <w:t>W sytuacji powstania szkody w wyniku prowadzonych przez Wykonawcę prac oraz roszczeń zgłoszonych przez właścicieli terenu, Wykonawca ma obowiązek naprawienia szkody w terminie 14 dni i dostarczenia do Zamawiającego dowodu potwierdzającego</w:t>
      </w:r>
      <w:r>
        <w:rPr>
          <w:rFonts w:ascii="Arial" w:hAnsi="Arial" w:cs="Arial"/>
        </w:rPr>
        <w:t xml:space="preserve"> </w:t>
      </w:r>
      <w:r w:rsidRPr="00E345E2">
        <w:rPr>
          <w:rFonts w:ascii="Arial" w:hAnsi="Arial" w:cs="Arial"/>
        </w:rPr>
        <w:t>powyższe. Jeśli Wykonawca nie wywiąże się z obowiązku opisanego w zdaniu poprzednim, Zamawiający ma prawo obciążyć Wykonawcę kosztami, bądź skorzystać z dostarczonej polisy OC. Odebranie zamówienia przez Zamawiającego nie zwalnia Wykonawcy z obowiązku opisanego w niniejszym ust.</w:t>
      </w:r>
    </w:p>
    <w:p w14:paraId="3138C135" w14:textId="77777777" w:rsidR="00DD493B" w:rsidRDefault="00DD493B" w:rsidP="00091955">
      <w:pPr>
        <w:pStyle w:val="Akapitzlist"/>
        <w:suppressAutoHyphens/>
        <w:spacing w:line="360" w:lineRule="auto"/>
        <w:ind w:left="360"/>
        <w:jc w:val="both"/>
        <w:rPr>
          <w:rFonts w:ascii="Arial" w:hAnsi="Arial" w:cs="Arial"/>
        </w:rPr>
      </w:pPr>
    </w:p>
    <w:p w14:paraId="65C06E0E" w14:textId="77777777" w:rsidR="00FA4ADD" w:rsidRPr="008E6323" w:rsidRDefault="00FA4ADD" w:rsidP="00E71C37">
      <w:pPr>
        <w:suppressAutoHyphens/>
        <w:spacing w:line="360" w:lineRule="auto"/>
        <w:ind w:left="142" w:hanging="196"/>
        <w:jc w:val="both"/>
        <w:rPr>
          <w:rFonts w:ascii="Arial" w:hAnsi="Arial" w:cs="Arial"/>
        </w:rPr>
      </w:pPr>
    </w:p>
    <w:p w14:paraId="629C10D0" w14:textId="77777777" w:rsidR="006C3DA2" w:rsidRPr="008E6323" w:rsidRDefault="006C3DA2" w:rsidP="00861152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§ 7</w:t>
      </w:r>
    </w:p>
    <w:p w14:paraId="183DF82C" w14:textId="77777777" w:rsidR="00950504" w:rsidRPr="008E6323" w:rsidRDefault="00950504" w:rsidP="00843E24">
      <w:pPr>
        <w:suppressAutoHyphens/>
        <w:spacing w:after="120" w:line="360" w:lineRule="auto"/>
        <w:jc w:val="center"/>
        <w:rPr>
          <w:rFonts w:ascii="Arial" w:hAnsi="Arial" w:cs="Arial"/>
        </w:rPr>
      </w:pPr>
      <w:r w:rsidRPr="008E6323">
        <w:rPr>
          <w:rFonts w:ascii="Arial" w:hAnsi="Arial" w:cs="Arial"/>
          <w:b/>
        </w:rPr>
        <w:t>POSTANOWIENIA KOŃCOWE</w:t>
      </w:r>
    </w:p>
    <w:p w14:paraId="02D559D8" w14:textId="77777777" w:rsidR="003F6F11" w:rsidRPr="008E6323" w:rsidRDefault="00844D8C" w:rsidP="00843E24">
      <w:pPr>
        <w:pStyle w:val="Akapitzlist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Spory wynikłe z realizacji U</w:t>
      </w:r>
      <w:r w:rsidR="00950504" w:rsidRPr="008E6323">
        <w:rPr>
          <w:rFonts w:ascii="Arial" w:hAnsi="Arial" w:cs="Arial"/>
        </w:rPr>
        <w:t>mowy rozstrzygać będzie właściwy Sąd Powszechny właściwy dla siedziby Zamawiającego.</w:t>
      </w:r>
    </w:p>
    <w:p w14:paraId="1F671304" w14:textId="5F9F7195" w:rsidR="00950504" w:rsidRPr="008E6323" w:rsidRDefault="00950504" w:rsidP="00843E24">
      <w:pPr>
        <w:pStyle w:val="Akapitzlist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 spraw</w:t>
      </w:r>
      <w:r w:rsidR="00844D8C" w:rsidRPr="008E6323">
        <w:rPr>
          <w:rFonts w:ascii="Arial" w:hAnsi="Arial" w:cs="Arial"/>
        </w:rPr>
        <w:t>ach nieuregulowanych niniejszą U</w:t>
      </w:r>
      <w:r w:rsidRPr="008E6323">
        <w:rPr>
          <w:rFonts w:ascii="Arial" w:hAnsi="Arial" w:cs="Arial"/>
        </w:rPr>
        <w:t>mową mają zastosowanie przepisy:</w:t>
      </w:r>
    </w:p>
    <w:p w14:paraId="50513CB2" w14:textId="77777777" w:rsidR="00950504" w:rsidRPr="008E6323" w:rsidRDefault="00950504" w:rsidP="00843E24">
      <w:pPr>
        <w:suppressAutoHyphens/>
        <w:spacing w:line="360" w:lineRule="auto"/>
        <w:ind w:left="360" w:hanging="94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a) Kodeksu Cywilnego,</w:t>
      </w:r>
    </w:p>
    <w:p w14:paraId="57925400" w14:textId="4E909DE7" w:rsidR="00605C1C" w:rsidRPr="008E6323" w:rsidRDefault="00950504" w:rsidP="00843E24">
      <w:pPr>
        <w:suppressAutoHyphens/>
        <w:spacing w:line="360" w:lineRule="auto"/>
        <w:ind w:left="364" w:hanging="94"/>
        <w:rPr>
          <w:rFonts w:ascii="Arial" w:hAnsi="Arial" w:cs="Arial"/>
        </w:rPr>
      </w:pPr>
      <w:r w:rsidRPr="008E6323">
        <w:rPr>
          <w:rFonts w:ascii="Arial" w:hAnsi="Arial" w:cs="Arial"/>
        </w:rPr>
        <w:t>b) Ustawy o prawie autorskim i prawach pokrewnych</w:t>
      </w:r>
      <w:r w:rsidR="00605C1C" w:rsidRPr="008E6323">
        <w:rPr>
          <w:rFonts w:ascii="Arial" w:hAnsi="Arial" w:cs="Arial"/>
        </w:rPr>
        <w:t>,</w:t>
      </w:r>
      <w:r w:rsidR="005928B5" w:rsidRPr="008E6323">
        <w:rPr>
          <w:rFonts w:ascii="Arial" w:hAnsi="Arial" w:cs="Arial"/>
        </w:rPr>
        <w:t xml:space="preserve"> prawa budowlanego,</w:t>
      </w:r>
    </w:p>
    <w:p w14:paraId="23AD6DF3" w14:textId="77777777" w:rsidR="00950504" w:rsidRPr="008E6323" w:rsidRDefault="00605C1C" w:rsidP="00843E24">
      <w:pPr>
        <w:suppressAutoHyphens/>
        <w:spacing w:line="360" w:lineRule="auto"/>
        <w:ind w:left="364" w:hanging="94"/>
        <w:rPr>
          <w:rFonts w:ascii="Arial" w:hAnsi="Arial" w:cs="Arial"/>
        </w:rPr>
      </w:pPr>
      <w:r w:rsidRPr="008E6323">
        <w:rPr>
          <w:rFonts w:ascii="Arial" w:hAnsi="Arial" w:cs="Arial"/>
        </w:rPr>
        <w:lastRenderedPageBreak/>
        <w:t>c) Ogólnych Warunkach Zakupu Usług i Prac Projektowych, Przedprojektowych na rzecz  ORLEN Projekt S.A.,</w:t>
      </w:r>
      <w:r w:rsidR="00F00FE8" w:rsidRPr="008E6323">
        <w:rPr>
          <w:rFonts w:ascii="Arial" w:hAnsi="Arial" w:cs="Arial"/>
        </w:rPr>
        <w:t xml:space="preserve"> których odbiór Wykonawca potwierdza przed datą zawarcia niniejszej Umowy</w:t>
      </w:r>
      <w:r w:rsidR="00D47C63" w:rsidRPr="008E6323">
        <w:rPr>
          <w:rFonts w:ascii="Arial" w:hAnsi="Arial" w:cs="Arial"/>
        </w:rPr>
        <w:t xml:space="preserve"> („OWZ”)</w:t>
      </w:r>
      <w:r w:rsidR="00F00FE8" w:rsidRPr="008E6323">
        <w:rPr>
          <w:rFonts w:ascii="Arial" w:hAnsi="Arial" w:cs="Arial"/>
        </w:rPr>
        <w:t>.</w:t>
      </w:r>
    </w:p>
    <w:p w14:paraId="4F5FD6F9" w14:textId="77777777" w:rsidR="00D47C63" w:rsidRPr="008E6323" w:rsidRDefault="00D47C63" w:rsidP="00A13C43">
      <w:pPr>
        <w:suppressAutoHyphens/>
        <w:spacing w:line="360" w:lineRule="auto"/>
        <w:ind w:left="142" w:hanging="94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2.1. Terminy pisane z wielkiej litery mają znaczenie </w:t>
      </w:r>
      <w:r w:rsidR="006F140B" w:rsidRPr="008E6323">
        <w:rPr>
          <w:rFonts w:ascii="Arial" w:hAnsi="Arial" w:cs="Arial"/>
        </w:rPr>
        <w:t>nadane im</w:t>
      </w:r>
      <w:r w:rsidRPr="008E6323">
        <w:rPr>
          <w:rFonts w:ascii="Arial" w:hAnsi="Arial" w:cs="Arial"/>
        </w:rPr>
        <w:t xml:space="preserve"> </w:t>
      </w:r>
      <w:r w:rsidR="006F140B" w:rsidRPr="008E6323">
        <w:rPr>
          <w:rFonts w:ascii="Arial" w:hAnsi="Arial" w:cs="Arial"/>
        </w:rPr>
        <w:t>w</w:t>
      </w:r>
      <w:r w:rsidRPr="008E6323">
        <w:rPr>
          <w:rFonts w:ascii="Arial" w:hAnsi="Arial" w:cs="Arial"/>
        </w:rPr>
        <w:t xml:space="preserve"> treści OWZ.</w:t>
      </w:r>
    </w:p>
    <w:p w14:paraId="2AC6E42D" w14:textId="752B9767" w:rsidR="00EC5C38" w:rsidRPr="008E6323" w:rsidRDefault="00EC5C38" w:rsidP="00250BC5">
      <w:pPr>
        <w:suppressAutoHyphens/>
        <w:spacing w:line="360" w:lineRule="auto"/>
        <w:ind w:left="142" w:hanging="94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2.</w:t>
      </w:r>
      <w:r w:rsidR="00493664" w:rsidRPr="008E6323">
        <w:rPr>
          <w:rFonts w:ascii="Arial" w:hAnsi="Arial" w:cs="Arial"/>
        </w:rPr>
        <w:t>2</w:t>
      </w:r>
      <w:r w:rsidRPr="008E6323">
        <w:rPr>
          <w:rFonts w:ascii="Arial" w:hAnsi="Arial" w:cs="Arial"/>
        </w:rPr>
        <w:t xml:space="preserve">. </w:t>
      </w:r>
      <w:r w:rsidR="00842DD3" w:rsidRPr="00842DD3">
        <w:rPr>
          <w:rFonts w:ascii="Arial" w:hAnsi="Arial" w:cs="Arial"/>
        </w:rPr>
        <w:t>W razie sprzeczności przepisów: (i) Umowy i OWZ, pierwszeństwo mają postanowienia Umowy, (ii) OWZ i załączni</w:t>
      </w:r>
      <w:r w:rsidR="004118FA">
        <w:rPr>
          <w:rFonts w:ascii="Arial" w:hAnsi="Arial" w:cs="Arial"/>
        </w:rPr>
        <w:t>ków do Umowy, pierwszeństwo mają</w:t>
      </w:r>
      <w:r w:rsidR="00842DD3" w:rsidRPr="00842DD3">
        <w:rPr>
          <w:rFonts w:ascii="Arial" w:hAnsi="Arial" w:cs="Arial"/>
        </w:rPr>
        <w:t xml:space="preserve"> załączniki do Umowy.</w:t>
      </w:r>
    </w:p>
    <w:p w14:paraId="3A6615EC" w14:textId="77777777" w:rsidR="003F6F11" w:rsidRPr="008E6323" w:rsidRDefault="00FE5E1D" w:rsidP="003F6F11">
      <w:pPr>
        <w:pStyle w:val="Akapitzlist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Umowa wchodzi w życie z dniem podpisania z mocą obowiązującą od dnia </w:t>
      </w:r>
      <w:r w:rsidR="0017611F" w:rsidRPr="008E6323">
        <w:rPr>
          <w:rFonts w:ascii="Arial" w:hAnsi="Arial" w:cs="Arial"/>
        </w:rPr>
        <w:t>……………………………….</w:t>
      </w:r>
    </w:p>
    <w:p w14:paraId="072BB463" w14:textId="03A70B38" w:rsidR="00FA4ADD" w:rsidRPr="008E6323" w:rsidRDefault="00950504" w:rsidP="003F6F11">
      <w:pPr>
        <w:pStyle w:val="Akapitzlist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Umowa niniejsza sporządzona została w 2 egzemplarzach z przeznaczeniem po 1 egzemplarzu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 xml:space="preserve"> dla każdej ze Stron.</w:t>
      </w:r>
    </w:p>
    <w:p w14:paraId="62C9E9EE" w14:textId="77777777" w:rsidR="00950504" w:rsidRPr="008E6323" w:rsidRDefault="000143F5" w:rsidP="00843E24">
      <w:pPr>
        <w:suppressAutoHyphens/>
        <w:spacing w:line="360" w:lineRule="auto"/>
        <w:jc w:val="both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Załączniki</w:t>
      </w:r>
      <w:r w:rsidR="00863E1B" w:rsidRPr="008E6323">
        <w:rPr>
          <w:rFonts w:ascii="Arial" w:hAnsi="Arial" w:cs="Arial"/>
          <w:b/>
        </w:rPr>
        <w:t xml:space="preserve"> stanowi</w:t>
      </w:r>
      <w:r w:rsidR="001221AE" w:rsidRPr="008E6323">
        <w:rPr>
          <w:rFonts w:ascii="Arial" w:hAnsi="Arial" w:cs="Arial"/>
          <w:b/>
        </w:rPr>
        <w:t xml:space="preserve">ące integralną cześć </w:t>
      </w:r>
      <w:r w:rsidR="00863E1B" w:rsidRPr="008E6323">
        <w:rPr>
          <w:rFonts w:ascii="Arial" w:hAnsi="Arial" w:cs="Arial"/>
          <w:b/>
        </w:rPr>
        <w:t>Umowy</w:t>
      </w:r>
      <w:r w:rsidRPr="008E6323">
        <w:rPr>
          <w:rFonts w:ascii="Arial" w:hAnsi="Arial" w:cs="Arial"/>
          <w:b/>
        </w:rPr>
        <w:t>:</w:t>
      </w:r>
    </w:p>
    <w:p w14:paraId="77204372" w14:textId="2E82CA26" w:rsidR="00410B40" w:rsidRPr="008E6323" w:rsidRDefault="00B4750D" w:rsidP="00FA4AD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Załącznik nr </w:t>
      </w:r>
      <w:r w:rsidR="001D081C" w:rsidRPr="008E6323">
        <w:rPr>
          <w:rFonts w:ascii="Arial" w:hAnsi="Arial" w:cs="Arial"/>
        </w:rPr>
        <w:t>1</w:t>
      </w:r>
      <w:r w:rsidR="00410B40" w:rsidRPr="008E6323">
        <w:rPr>
          <w:rFonts w:ascii="Arial" w:hAnsi="Arial" w:cs="Arial"/>
        </w:rPr>
        <w:t xml:space="preserve"> - </w:t>
      </w:r>
      <w:r w:rsidR="00B572C0" w:rsidRPr="008E6323">
        <w:rPr>
          <w:rFonts w:ascii="Arial" w:hAnsi="Arial" w:cs="Arial"/>
        </w:rPr>
        <w:t xml:space="preserve"> </w:t>
      </w:r>
      <w:r w:rsidR="00410B40" w:rsidRPr="008E6323">
        <w:rPr>
          <w:rFonts w:ascii="Arial" w:hAnsi="Arial" w:cs="Arial"/>
          <w:bCs/>
        </w:rPr>
        <w:t xml:space="preserve">Warunki bezpieczeństwa pracy </w:t>
      </w:r>
    </w:p>
    <w:p w14:paraId="2BC87383" w14:textId="2C6F7D79" w:rsidR="00605C1C" w:rsidRPr="008E6323" w:rsidRDefault="00863E1B" w:rsidP="00FA4AD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E6323">
        <w:rPr>
          <w:rFonts w:ascii="Arial" w:hAnsi="Arial" w:cs="Arial"/>
          <w:bCs/>
        </w:rPr>
        <w:t xml:space="preserve">Załącznik nr 2 - </w:t>
      </w:r>
      <w:r w:rsidR="00B572C0" w:rsidRPr="008E6323">
        <w:rPr>
          <w:rFonts w:ascii="Arial" w:hAnsi="Arial" w:cs="Arial"/>
          <w:bCs/>
        </w:rPr>
        <w:t xml:space="preserve"> </w:t>
      </w:r>
      <w:r w:rsidR="004F42A1" w:rsidRPr="008E6323">
        <w:rPr>
          <w:rFonts w:ascii="Arial" w:hAnsi="Arial" w:cs="Arial"/>
          <w:bCs/>
        </w:rPr>
        <w:t>OWZ</w:t>
      </w:r>
      <w:r w:rsidR="00605C1C" w:rsidRPr="008E6323">
        <w:rPr>
          <w:rFonts w:ascii="Arial" w:hAnsi="Arial" w:cs="Arial"/>
          <w:bCs/>
        </w:rPr>
        <w:t xml:space="preserve"> ORLEN Projekt S.A.</w:t>
      </w:r>
    </w:p>
    <w:p w14:paraId="44042F3F" w14:textId="0E27DF3D" w:rsidR="006C3DA2" w:rsidRPr="008E6323" w:rsidRDefault="00863E1B" w:rsidP="00FA4AD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E6323">
        <w:rPr>
          <w:rFonts w:ascii="Arial" w:hAnsi="Arial" w:cs="Arial"/>
          <w:bCs/>
        </w:rPr>
        <w:t xml:space="preserve">Załącznik nr 3 </w:t>
      </w:r>
      <w:r w:rsidR="00BB3141" w:rsidRPr="008E6323">
        <w:rPr>
          <w:rFonts w:ascii="Arial" w:hAnsi="Arial" w:cs="Arial"/>
          <w:bCs/>
        </w:rPr>
        <w:t>–</w:t>
      </w:r>
      <w:r w:rsidRPr="008E6323">
        <w:rPr>
          <w:rFonts w:ascii="Arial" w:hAnsi="Arial" w:cs="Arial"/>
          <w:bCs/>
        </w:rPr>
        <w:t xml:space="preserve"> </w:t>
      </w:r>
      <w:r w:rsidR="006C3DA2" w:rsidRPr="008E6323">
        <w:rPr>
          <w:rFonts w:ascii="Arial" w:hAnsi="Arial" w:cs="Arial"/>
          <w:bCs/>
        </w:rPr>
        <w:t>Klauzula</w:t>
      </w:r>
      <w:r w:rsidR="00BB3141" w:rsidRPr="008E6323">
        <w:rPr>
          <w:rFonts w:ascii="Arial" w:hAnsi="Arial" w:cs="Arial"/>
          <w:bCs/>
        </w:rPr>
        <w:t xml:space="preserve"> </w:t>
      </w:r>
      <w:r w:rsidR="006C3DA2" w:rsidRPr="008E6323">
        <w:rPr>
          <w:rFonts w:ascii="Arial" w:hAnsi="Arial" w:cs="Arial"/>
          <w:bCs/>
        </w:rPr>
        <w:t>RODO</w:t>
      </w:r>
    </w:p>
    <w:p w14:paraId="259DC17B" w14:textId="789C27D0" w:rsidR="008C38E8" w:rsidRPr="008E6323" w:rsidRDefault="00B05694" w:rsidP="00FA4AD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  <w:r w:rsidRPr="008E6323">
        <w:rPr>
          <w:rFonts w:ascii="Arial" w:hAnsi="Arial" w:cs="Arial"/>
          <w:bCs/>
        </w:rPr>
        <w:t>Załącznik nr 4 -</w:t>
      </w:r>
      <w:r w:rsidR="00255609" w:rsidRPr="008E6323">
        <w:rPr>
          <w:rFonts w:ascii="Arial" w:hAnsi="Arial" w:cs="Arial"/>
          <w:bCs/>
        </w:rPr>
        <w:t xml:space="preserve"> </w:t>
      </w:r>
      <w:r w:rsidR="00B572C0" w:rsidRPr="008E6323">
        <w:rPr>
          <w:rFonts w:ascii="Arial" w:hAnsi="Arial" w:cs="Arial"/>
          <w:bCs/>
        </w:rPr>
        <w:t xml:space="preserve"> </w:t>
      </w:r>
      <w:r w:rsidR="00255609" w:rsidRPr="008E6323">
        <w:rPr>
          <w:rFonts w:ascii="Arial" w:hAnsi="Arial" w:cs="Arial"/>
          <w:bCs/>
        </w:rPr>
        <w:t>Klauzula sankcyjna</w:t>
      </w:r>
    </w:p>
    <w:p w14:paraId="59E5638F" w14:textId="1C333369" w:rsidR="00E71C37" w:rsidRPr="008E6323" w:rsidRDefault="008C38E8" w:rsidP="00FA4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8E6323">
        <w:rPr>
          <w:rFonts w:ascii="Arial" w:hAnsi="Arial" w:cs="Arial"/>
          <w:bCs/>
        </w:rPr>
        <w:t xml:space="preserve">Załącznik nr </w:t>
      </w:r>
      <w:r w:rsidR="005928B5" w:rsidRPr="008E6323">
        <w:rPr>
          <w:rFonts w:ascii="Arial" w:hAnsi="Arial" w:cs="Arial"/>
          <w:bCs/>
        </w:rPr>
        <w:t>5</w:t>
      </w:r>
      <w:r w:rsidR="00B05694" w:rsidRPr="008E6323">
        <w:rPr>
          <w:rFonts w:ascii="Arial" w:hAnsi="Arial" w:cs="Arial"/>
          <w:bCs/>
        </w:rPr>
        <w:t xml:space="preserve"> -</w:t>
      </w:r>
      <w:r w:rsidR="00175FAA" w:rsidRPr="008E6323">
        <w:rPr>
          <w:rFonts w:ascii="Arial" w:hAnsi="Arial" w:cs="Arial"/>
          <w:bCs/>
        </w:rPr>
        <w:t xml:space="preserve"> </w:t>
      </w:r>
      <w:r w:rsidR="00B572C0" w:rsidRPr="008E6323">
        <w:rPr>
          <w:rFonts w:ascii="Arial" w:hAnsi="Arial" w:cs="Arial"/>
          <w:bCs/>
        </w:rPr>
        <w:t xml:space="preserve"> </w:t>
      </w:r>
      <w:r w:rsidR="00175FAA" w:rsidRPr="008E6323">
        <w:rPr>
          <w:rFonts w:ascii="Arial" w:hAnsi="Arial" w:cs="Arial"/>
          <w:bCs/>
        </w:rPr>
        <w:t>Protokół odbioru prac</w:t>
      </w:r>
      <w:r w:rsidR="00BB3141" w:rsidRPr="008E6323">
        <w:rPr>
          <w:rFonts w:ascii="Arial" w:hAnsi="Arial" w:cs="Arial"/>
          <w:bCs/>
        </w:rPr>
        <w:t xml:space="preserve"> podwykonawcy rew.01</w:t>
      </w:r>
      <w:r w:rsidRPr="008E6323">
        <w:rPr>
          <w:rFonts w:ascii="Arial" w:hAnsi="Arial" w:cs="Arial"/>
          <w:bCs/>
        </w:rPr>
        <w:t>;</w:t>
      </w:r>
    </w:p>
    <w:p w14:paraId="51E0073B" w14:textId="2E9E5777" w:rsidR="00175FAA" w:rsidRDefault="000670F6" w:rsidP="00FA4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  <w:bCs/>
        </w:rPr>
        <w:t xml:space="preserve">Załącznik </w:t>
      </w:r>
      <w:r w:rsidR="008C38E8" w:rsidRPr="008E6323">
        <w:rPr>
          <w:rFonts w:ascii="Arial" w:hAnsi="Arial" w:cs="Arial"/>
          <w:bCs/>
        </w:rPr>
        <w:t xml:space="preserve">nr </w:t>
      </w:r>
      <w:r w:rsidR="005928B5" w:rsidRPr="008E6323">
        <w:rPr>
          <w:rFonts w:ascii="Arial" w:hAnsi="Arial" w:cs="Arial"/>
          <w:bCs/>
        </w:rPr>
        <w:t>6</w:t>
      </w:r>
      <w:r w:rsidR="00B05694" w:rsidRPr="008E6323">
        <w:rPr>
          <w:rFonts w:ascii="Arial" w:hAnsi="Arial" w:cs="Arial"/>
          <w:bCs/>
        </w:rPr>
        <w:t xml:space="preserve"> - </w:t>
      </w:r>
      <w:r w:rsidR="00465F37" w:rsidRPr="008E6323">
        <w:rPr>
          <w:rFonts w:ascii="Arial" w:hAnsi="Arial" w:cs="Arial"/>
          <w:bCs/>
        </w:rPr>
        <w:t xml:space="preserve"> Z</w:t>
      </w:r>
      <w:r w:rsidR="008C38E8" w:rsidRPr="008E6323">
        <w:rPr>
          <w:rFonts w:ascii="Arial" w:hAnsi="Arial" w:cs="Arial"/>
        </w:rPr>
        <w:t>apytanie ofertowe nr …….</w:t>
      </w:r>
      <w:r w:rsidR="00465F37" w:rsidRPr="008E6323">
        <w:rPr>
          <w:rFonts w:ascii="Arial" w:hAnsi="Arial" w:cs="Arial"/>
        </w:rPr>
        <w:t xml:space="preserve"> </w:t>
      </w:r>
      <w:r w:rsidR="008C38E8" w:rsidRPr="008E6323">
        <w:rPr>
          <w:rFonts w:ascii="Arial" w:hAnsi="Arial" w:cs="Arial"/>
        </w:rPr>
        <w:t xml:space="preserve"> z dnia ………..roku</w:t>
      </w:r>
      <w:r w:rsidR="00465F37" w:rsidRPr="008E6323">
        <w:rPr>
          <w:rFonts w:ascii="Arial" w:hAnsi="Arial" w:cs="Arial"/>
        </w:rPr>
        <w:t xml:space="preserve">. </w:t>
      </w:r>
    </w:p>
    <w:p w14:paraId="536F87A8" w14:textId="77777777" w:rsidR="00707D79" w:rsidRDefault="00707D79" w:rsidP="00FA4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31630F90" w14:textId="77777777" w:rsidR="00707D79" w:rsidRDefault="00707D79" w:rsidP="00FA4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6CD18F4B" w14:textId="77777777" w:rsidR="00707D79" w:rsidRPr="00DC25FB" w:rsidRDefault="00707D79" w:rsidP="00707D7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DC25FB">
        <w:rPr>
          <w:rFonts w:ascii="Arial" w:hAnsi="Arial" w:cs="Arial"/>
          <w:b/>
          <w:bCs/>
        </w:rPr>
        <w:t>Lista załączników udostępnion</w:t>
      </w:r>
      <w:r>
        <w:rPr>
          <w:rFonts w:ascii="Arial" w:hAnsi="Arial" w:cs="Arial"/>
          <w:b/>
          <w:bCs/>
        </w:rPr>
        <w:t>ych</w:t>
      </w:r>
      <w:r w:rsidRPr="00DC25FB">
        <w:rPr>
          <w:rFonts w:ascii="Arial" w:hAnsi="Arial" w:cs="Arial"/>
          <w:b/>
          <w:bCs/>
        </w:rPr>
        <w:t xml:space="preserve"> elektronicznie:</w:t>
      </w:r>
    </w:p>
    <w:p w14:paraId="3E730F8E" w14:textId="77777777" w:rsidR="00707D79" w:rsidRDefault="00707D79" w:rsidP="00707D7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5F289639" w14:textId="77777777" w:rsidR="00707D79" w:rsidRDefault="00707D79" w:rsidP="00707D79">
      <w:pPr>
        <w:pStyle w:val="Akapitzlist"/>
        <w:numPr>
          <w:ilvl w:val="0"/>
          <w:numId w:val="13"/>
        </w:numPr>
        <w:ind w:left="357" w:hanging="357"/>
        <w:contextualSpacing/>
        <w:jc w:val="both"/>
        <w:rPr>
          <w:rFonts w:ascii="Arial" w:eastAsia="Calibri" w:hAnsi="Arial" w:cs="Arial"/>
        </w:rPr>
      </w:pPr>
      <w:r w:rsidRPr="00222CD0">
        <w:rPr>
          <w:rFonts w:ascii="Arial" w:eastAsia="Calibri" w:hAnsi="Arial" w:cs="Arial"/>
        </w:rPr>
        <w:t>Klauzul</w:t>
      </w:r>
      <w:r>
        <w:rPr>
          <w:rFonts w:ascii="Arial" w:eastAsia="Calibri" w:hAnsi="Arial" w:cs="Arial"/>
        </w:rPr>
        <w:t>a</w:t>
      </w:r>
      <w:r w:rsidRPr="00222CD0">
        <w:rPr>
          <w:rFonts w:ascii="Arial" w:eastAsia="Calibri" w:hAnsi="Arial" w:cs="Arial"/>
        </w:rPr>
        <w:t xml:space="preserve"> Antykorupcyjn</w:t>
      </w:r>
      <w:r>
        <w:rPr>
          <w:rFonts w:ascii="Arial" w:eastAsia="Calibri" w:hAnsi="Arial" w:cs="Arial"/>
        </w:rPr>
        <w:t>a</w:t>
      </w:r>
    </w:p>
    <w:p w14:paraId="3317E82B" w14:textId="77777777" w:rsidR="00707D79" w:rsidRDefault="00707D79" w:rsidP="00707D79">
      <w:pPr>
        <w:pStyle w:val="Akapitzlist"/>
        <w:numPr>
          <w:ilvl w:val="0"/>
          <w:numId w:val="13"/>
        </w:numPr>
        <w:ind w:left="357" w:hanging="357"/>
        <w:contextualSpacing/>
        <w:jc w:val="both"/>
        <w:rPr>
          <w:rFonts w:ascii="Arial" w:eastAsia="Calibri" w:hAnsi="Arial" w:cs="Arial"/>
        </w:rPr>
      </w:pPr>
      <w:r w:rsidRPr="00222CD0">
        <w:rPr>
          <w:rFonts w:ascii="Arial" w:eastAsia="Calibri" w:hAnsi="Arial" w:cs="Arial"/>
        </w:rPr>
        <w:t>Klauzul</w:t>
      </w:r>
      <w:r>
        <w:rPr>
          <w:rFonts w:ascii="Arial" w:eastAsia="Calibri" w:hAnsi="Arial" w:cs="Arial"/>
        </w:rPr>
        <w:t>a</w:t>
      </w:r>
      <w:r w:rsidRPr="00222CD0">
        <w:rPr>
          <w:rFonts w:ascii="Arial" w:eastAsia="Calibri" w:hAnsi="Arial" w:cs="Arial"/>
        </w:rPr>
        <w:t xml:space="preserve"> „Tajemnica Spółki”</w:t>
      </w:r>
    </w:p>
    <w:p w14:paraId="37327CD5" w14:textId="77777777" w:rsidR="00707D79" w:rsidRPr="00222CD0" w:rsidRDefault="00707D79" w:rsidP="00707D79">
      <w:pPr>
        <w:pStyle w:val="Akapitzlist"/>
        <w:numPr>
          <w:ilvl w:val="0"/>
          <w:numId w:val="13"/>
        </w:numPr>
        <w:ind w:left="357" w:hanging="357"/>
        <w:contextualSpacing/>
        <w:jc w:val="both"/>
        <w:rPr>
          <w:rFonts w:ascii="Arial" w:eastAsia="Calibri" w:hAnsi="Arial" w:cs="Arial"/>
        </w:rPr>
      </w:pPr>
      <w:r w:rsidRPr="00222CD0">
        <w:rPr>
          <w:rFonts w:ascii="Arial" w:eastAsia="Calibri" w:hAnsi="Arial" w:cs="Arial"/>
          <w:color w:val="000000"/>
        </w:rPr>
        <w:t>Klauzul</w:t>
      </w:r>
      <w:r>
        <w:rPr>
          <w:rFonts w:ascii="Arial" w:eastAsia="Calibri" w:hAnsi="Arial" w:cs="Arial"/>
          <w:color w:val="000000"/>
        </w:rPr>
        <w:t>a</w:t>
      </w:r>
      <w:r w:rsidRPr="00222CD0">
        <w:rPr>
          <w:rFonts w:ascii="Arial" w:eastAsia="Calibri" w:hAnsi="Arial" w:cs="Arial"/>
          <w:color w:val="000000"/>
        </w:rPr>
        <w:t xml:space="preserve"> „Własność intelektualna”</w:t>
      </w:r>
    </w:p>
    <w:p w14:paraId="26EBCE99" w14:textId="19FC71C9" w:rsidR="00707D79" w:rsidRDefault="00707D79" w:rsidP="00707D79">
      <w:pPr>
        <w:pStyle w:val="Akapitzlist"/>
        <w:numPr>
          <w:ilvl w:val="0"/>
          <w:numId w:val="13"/>
        </w:numPr>
        <w:ind w:left="357" w:hanging="357"/>
        <w:contextualSpacing/>
        <w:jc w:val="both"/>
        <w:rPr>
          <w:rFonts w:ascii="Arial" w:eastAsia="Calibri" w:hAnsi="Arial" w:cs="Arial"/>
        </w:rPr>
      </w:pPr>
      <w:r w:rsidRPr="00222CD0">
        <w:rPr>
          <w:rFonts w:ascii="Arial" w:eastAsia="Calibri" w:hAnsi="Arial" w:cs="Arial"/>
        </w:rPr>
        <w:t xml:space="preserve">Kodeks </w:t>
      </w:r>
      <w:r>
        <w:rPr>
          <w:rFonts w:ascii="Arial" w:eastAsia="Calibri" w:hAnsi="Arial" w:cs="Arial"/>
        </w:rPr>
        <w:t>P</w:t>
      </w:r>
      <w:r w:rsidRPr="00222CD0">
        <w:rPr>
          <w:rFonts w:ascii="Arial" w:eastAsia="Calibri" w:hAnsi="Arial" w:cs="Arial"/>
        </w:rPr>
        <w:t>ost</w:t>
      </w:r>
      <w:r>
        <w:rPr>
          <w:rFonts w:ascii="Arial" w:eastAsia="Calibri" w:hAnsi="Arial" w:cs="Arial"/>
        </w:rPr>
        <w:t>ę</w:t>
      </w:r>
      <w:r w:rsidRPr="00222CD0">
        <w:rPr>
          <w:rFonts w:ascii="Arial" w:eastAsia="Calibri" w:hAnsi="Arial" w:cs="Arial"/>
        </w:rPr>
        <w:t xml:space="preserve">powania dla </w:t>
      </w:r>
      <w:r>
        <w:rPr>
          <w:rFonts w:ascii="Arial" w:eastAsia="Calibri" w:hAnsi="Arial" w:cs="Arial"/>
        </w:rPr>
        <w:t>D</w:t>
      </w:r>
      <w:r w:rsidRPr="00222CD0">
        <w:rPr>
          <w:rFonts w:ascii="Arial" w:eastAsia="Calibri" w:hAnsi="Arial" w:cs="Arial"/>
        </w:rPr>
        <w:t>ostawców GK ORLEN</w:t>
      </w:r>
    </w:p>
    <w:p w14:paraId="28AC15EB" w14:textId="77777777" w:rsidR="00707D79" w:rsidRPr="008E6323" w:rsidRDefault="00707D79" w:rsidP="00FA4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1D74FCA3" w14:textId="6592B62C" w:rsidR="003A376B" w:rsidRPr="00B572C0" w:rsidRDefault="00A73A44" w:rsidP="00B572C0">
      <w:pPr>
        <w:pStyle w:val="Nagwek5"/>
        <w:suppressAutoHyphens/>
        <w:spacing w:line="360" w:lineRule="auto"/>
        <w:ind w:firstLine="708"/>
        <w:rPr>
          <w:rFonts w:ascii="Arial" w:hAnsi="Arial" w:cs="Arial"/>
          <w:i w:val="0"/>
          <w:sz w:val="20"/>
          <w:szCs w:val="20"/>
        </w:rPr>
      </w:pPr>
      <w:r w:rsidRPr="008E6323">
        <w:rPr>
          <w:rFonts w:ascii="Arial" w:hAnsi="Arial" w:cs="Arial"/>
          <w:i w:val="0"/>
          <w:sz w:val="20"/>
          <w:szCs w:val="20"/>
        </w:rPr>
        <w:t>WYKONAWCA</w:t>
      </w:r>
      <w:r w:rsidR="00950504" w:rsidRPr="008E6323">
        <w:rPr>
          <w:rFonts w:ascii="Arial" w:hAnsi="Arial" w:cs="Arial"/>
          <w:i w:val="0"/>
          <w:sz w:val="20"/>
          <w:szCs w:val="20"/>
        </w:rPr>
        <w:t xml:space="preserve">                                                  </w:t>
      </w:r>
      <w:r w:rsidR="00950504" w:rsidRPr="003278D5">
        <w:rPr>
          <w:rFonts w:ascii="Arial" w:hAnsi="Arial" w:cs="Arial"/>
          <w:i w:val="0"/>
          <w:sz w:val="20"/>
          <w:szCs w:val="20"/>
        </w:rPr>
        <w:t xml:space="preserve">                                         </w:t>
      </w:r>
      <w:r w:rsidR="00465ECC">
        <w:rPr>
          <w:rFonts w:ascii="Arial" w:hAnsi="Arial" w:cs="Arial"/>
          <w:i w:val="0"/>
          <w:sz w:val="20"/>
          <w:szCs w:val="20"/>
        </w:rPr>
        <w:t>ZAMAWIAJĄCY</w:t>
      </w:r>
    </w:p>
    <w:sectPr w:rsidR="003A376B" w:rsidRPr="00B572C0" w:rsidSect="00600663">
      <w:footerReference w:type="default" r:id="rId8"/>
      <w:footerReference w:type="first" r:id="rId9"/>
      <w:type w:val="continuous"/>
      <w:pgSz w:w="11907" w:h="16840" w:code="9"/>
      <w:pgMar w:top="993" w:right="1134" w:bottom="1340" w:left="1418" w:header="0" w:footer="45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D9E78" w14:textId="77777777" w:rsidR="00820A55" w:rsidRDefault="00820A55">
      <w:r>
        <w:separator/>
      </w:r>
    </w:p>
  </w:endnote>
  <w:endnote w:type="continuationSeparator" w:id="0">
    <w:p w14:paraId="03E8EE61" w14:textId="77777777" w:rsidR="00820A55" w:rsidRDefault="00820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2124B" w14:textId="1FE7EC5F" w:rsidR="00C65B52" w:rsidRDefault="00BD5B98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4118FA">
      <w:rPr>
        <w:noProof/>
      </w:rPr>
      <w:t>5</w:t>
    </w:r>
    <w:r>
      <w:fldChar w:fldCharType="end"/>
    </w:r>
    <w:r>
      <w:t xml:space="preserve"> z </w:t>
    </w:r>
    <w:r w:rsidR="00091955">
      <w:fldChar w:fldCharType="begin"/>
    </w:r>
    <w:r w:rsidR="00091955">
      <w:instrText xml:space="preserve"> NUMPAGES </w:instrText>
    </w:r>
    <w:r w:rsidR="00091955">
      <w:fldChar w:fldCharType="separate"/>
    </w:r>
    <w:r w:rsidR="004118FA">
      <w:rPr>
        <w:noProof/>
      </w:rPr>
      <w:t>5</w:t>
    </w:r>
    <w:r w:rsidR="00091955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BA50B" w14:textId="27C90BD3" w:rsidR="00C65B52" w:rsidRDefault="00BD5B98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E302EC">
      <w:rPr>
        <w:noProof/>
      </w:rPr>
      <w:t>1</w:t>
    </w:r>
    <w:r>
      <w:fldChar w:fldCharType="end"/>
    </w:r>
    <w:r>
      <w:t xml:space="preserve"> z </w:t>
    </w:r>
    <w:r w:rsidR="00091955">
      <w:fldChar w:fldCharType="begin"/>
    </w:r>
    <w:r w:rsidR="00091955">
      <w:instrText xml:space="preserve"> NUMPAGES </w:instrText>
    </w:r>
    <w:r w:rsidR="00091955">
      <w:fldChar w:fldCharType="separate"/>
    </w:r>
    <w:r w:rsidR="00E302EC">
      <w:rPr>
        <w:noProof/>
      </w:rPr>
      <w:t>5</w:t>
    </w:r>
    <w:r w:rsidR="0009195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5BA98" w14:textId="77777777" w:rsidR="00820A55" w:rsidRDefault="00820A55">
      <w:r>
        <w:separator/>
      </w:r>
    </w:p>
  </w:footnote>
  <w:footnote w:type="continuationSeparator" w:id="0">
    <w:p w14:paraId="544F76C9" w14:textId="77777777" w:rsidR="00820A55" w:rsidRDefault="00820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E35CD"/>
    <w:multiLevelType w:val="hybridMultilevel"/>
    <w:tmpl w:val="57549F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D5A92"/>
    <w:multiLevelType w:val="hybridMultilevel"/>
    <w:tmpl w:val="59BCF2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60904"/>
    <w:multiLevelType w:val="hybridMultilevel"/>
    <w:tmpl w:val="FE70C8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9F48E9"/>
    <w:multiLevelType w:val="hybridMultilevel"/>
    <w:tmpl w:val="CF5E0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412E9"/>
    <w:multiLevelType w:val="hybridMultilevel"/>
    <w:tmpl w:val="618827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763224"/>
    <w:multiLevelType w:val="hybridMultilevel"/>
    <w:tmpl w:val="708AD1F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B75466"/>
    <w:multiLevelType w:val="hybridMultilevel"/>
    <w:tmpl w:val="0652E00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0578D1"/>
    <w:multiLevelType w:val="hybridMultilevel"/>
    <w:tmpl w:val="BBA06FD4"/>
    <w:lvl w:ilvl="0" w:tplc="D79045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1F0B87"/>
    <w:multiLevelType w:val="hybridMultilevel"/>
    <w:tmpl w:val="618827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E5F1C69"/>
    <w:multiLevelType w:val="hybridMultilevel"/>
    <w:tmpl w:val="CD8286AE"/>
    <w:lvl w:ilvl="0" w:tplc="FFFFFFFF">
      <w:start w:val="1"/>
      <w:numFmt w:val="decimal"/>
      <w:lvlText w:val="%1."/>
      <w:lvlJc w:val="left"/>
      <w:pPr>
        <w:ind w:left="346" w:hanging="360"/>
      </w:pPr>
    </w:lvl>
    <w:lvl w:ilvl="1" w:tplc="04150019" w:tentative="1">
      <w:start w:val="1"/>
      <w:numFmt w:val="lowerLetter"/>
      <w:lvlText w:val="%2."/>
      <w:lvlJc w:val="left"/>
      <w:pPr>
        <w:ind w:left="1426" w:hanging="360"/>
      </w:pPr>
    </w:lvl>
    <w:lvl w:ilvl="2" w:tplc="0415001B" w:tentative="1">
      <w:start w:val="1"/>
      <w:numFmt w:val="lowerRoman"/>
      <w:lvlText w:val="%3."/>
      <w:lvlJc w:val="right"/>
      <w:pPr>
        <w:ind w:left="2146" w:hanging="180"/>
      </w:pPr>
    </w:lvl>
    <w:lvl w:ilvl="3" w:tplc="0415000F" w:tentative="1">
      <w:start w:val="1"/>
      <w:numFmt w:val="decimal"/>
      <w:lvlText w:val="%4."/>
      <w:lvlJc w:val="left"/>
      <w:pPr>
        <w:ind w:left="2866" w:hanging="360"/>
      </w:pPr>
    </w:lvl>
    <w:lvl w:ilvl="4" w:tplc="04150019" w:tentative="1">
      <w:start w:val="1"/>
      <w:numFmt w:val="lowerLetter"/>
      <w:lvlText w:val="%5."/>
      <w:lvlJc w:val="left"/>
      <w:pPr>
        <w:ind w:left="3586" w:hanging="360"/>
      </w:pPr>
    </w:lvl>
    <w:lvl w:ilvl="5" w:tplc="0415001B" w:tentative="1">
      <w:start w:val="1"/>
      <w:numFmt w:val="lowerRoman"/>
      <w:lvlText w:val="%6."/>
      <w:lvlJc w:val="right"/>
      <w:pPr>
        <w:ind w:left="4306" w:hanging="180"/>
      </w:pPr>
    </w:lvl>
    <w:lvl w:ilvl="6" w:tplc="0415000F" w:tentative="1">
      <w:start w:val="1"/>
      <w:numFmt w:val="decimal"/>
      <w:lvlText w:val="%7."/>
      <w:lvlJc w:val="left"/>
      <w:pPr>
        <w:ind w:left="5026" w:hanging="360"/>
      </w:pPr>
    </w:lvl>
    <w:lvl w:ilvl="7" w:tplc="04150019" w:tentative="1">
      <w:start w:val="1"/>
      <w:numFmt w:val="lowerLetter"/>
      <w:lvlText w:val="%8."/>
      <w:lvlJc w:val="left"/>
      <w:pPr>
        <w:ind w:left="5746" w:hanging="360"/>
      </w:pPr>
    </w:lvl>
    <w:lvl w:ilvl="8" w:tplc="041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0" w15:restartNumberingAfterBreak="0">
    <w:nsid w:val="5EC74096"/>
    <w:multiLevelType w:val="hybridMultilevel"/>
    <w:tmpl w:val="C770BB5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0F3261"/>
    <w:multiLevelType w:val="hybridMultilevel"/>
    <w:tmpl w:val="16F87206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E61CB"/>
    <w:multiLevelType w:val="hybridMultilevel"/>
    <w:tmpl w:val="E03E3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2"/>
  </w:num>
  <w:num w:numId="2">
    <w:abstractNumId w:val="11"/>
  </w:num>
  <w:num w:numId="3">
    <w:abstractNumId w:val="3"/>
  </w:num>
  <w:num w:numId="4">
    <w:abstractNumId w:val="4"/>
  </w:num>
  <w:num w:numId="5">
    <w:abstractNumId w:val="8"/>
  </w:num>
  <w:num w:numId="6">
    <w:abstractNumId w:val="10"/>
  </w:num>
  <w:num w:numId="7">
    <w:abstractNumId w:val="5"/>
  </w:num>
  <w:num w:numId="8">
    <w:abstractNumId w:val="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F90"/>
    <w:rsid w:val="000014A1"/>
    <w:rsid w:val="00002566"/>
    <w:rsid w:val="00002B08"/>
    <w:rsid w:val="00005408"/>
    <w:rsid w:val="000143F5"/>
    <w:rsid w:val="000164A4"/>
    <w:rsid w:val="000177FA"/>
    <w:rsid w:val="00021EB6"/>
    <w:rsid w:val="00027704"/>
    <w:rsid w:val="00031956"/>
    <w:rsid w:val="000347B3"/>
    <w:rsid w:val="00034F3F"/>
    <w:rsid w:val="0003591D"/>
    <w:rsid w:val="00047EBF"/>
    <w:rsid w:val="000504DD"/>
    <w:rsid w:val="00054D18"/>
    <w:rsid w:val="000561A5"/>
    <w:rsid w:val="00057064"/>
    <w:rsid w:val="0005767D"/>
    <w:rsid w:val="00060181"/>
    <w:rsid w:val="0006178C"/>
    <w:rsid w:val="00061CD8"/>
    <w:rsid w:val="00061DC9"/>
    <w:rsid w:val="0006584C"/>
    <w:rsid w:val="0006636C"/>
    <w:rsid w:val="000670F6"/>
    <w:rsid w:val="000722B4"/>
    <w:rsid w:val="0007562C"/>
    <w:rsid w:val="00076A4C"/>
    <w:rsid w:val="00077793"/>
    <w:rsid w:val="00080484"/>
    <w:rsid w:val="00082283"/>
    <w:rsid w:val="00082AEE"/>
    <w:rsid w:val="00083567"/>
    <w:rsid w:val="000835EB"/>
    <w:rsid w:val="000859BE"/>
    <w:rsid w:val="000870CA"/>
    <w:rsid w:val="00087A57"/>
    <w:rsid w:val="00091955"/>
    <w:rsid w:val="00094C30"/>
    <w:rsid w:val="00096232"/>
    <w:rsid w:val="000A13E4"/>
    <w:rsid w:val="000A25F5"/>
    <w:rsid w:val="000A566C"/>
    <w:rsid w:val="000A5874"/>
    <w:rsid w:val="000B284F"/>
    <w:rsid w:val="000B2AF1"/>
    <w:rsid w:val="000B5969"/>
    <w:rsid w:val="000C020A"/>
    <w:rsid w:val="000C0E1A"/>
    <w:rsid w:val="000C2417"/>
    <w:rsid w:val="000C5C67"/>
    <w:rsid w:val="000C613F"/>
    <w:rsid w:val="000D0B99"/>
    <w:rsid w:val="000D2789"/>
    <w:rsid w:val="000E3664"/>
    <w:rsid w:val="000E5F30"/>
    <w:rsid w:val="000E76EE"/>
    <w:rsid w:val="000E796A"/>
    <w:rsid w:val="000F0CEF"/>
    <w:rsid w:val="000F1A6C"/>
    <w:rsid w:val="000F449C"/>
    <w:rsid w:val="000F5A99"/>
    <w:rsid w:val="00100AEA"/>
    <w:rsid w:val="001012D0"/>
    <w:rsid w:val="00102F0A"/>
    <w:rsid w:val="001047A9"/>
    <w:rsid w:val="00104B7A"/>
    <w:rsid w:val="00111D7A"/>
    <w:rsid w:val="00112502"/>
    <w:rsid w:val="00117F27"/>
    <w:rsid w:val="00120968"/>
    <w:rsid w:val="001210DD"/>
    <w:rsid w:val="001221AE"/>
    <w:rsid w:val="00123AA3"/>
    <w:rsid w:val="00124ABB"/>
    <w:rsid w:val="00127BE8"/>
    <w:rsid w:val="00131097"/>
    <w:rsid w:val="00133444"/>
    <w:rsid w:val="00133906"/>
    <w:rsid w:val="00134399"/>
    <w:rsid w:val="001346BD"/>
    <w:rsid w:val="00136A4C"/>
    <w:rsid w:val="00137637"/>
    <w:rsid w:val="0013793F"/>
    <w:rsid w:val="0014151C"/>
    <w:rsid w:val="00145DFD"/>
    <w:rsid w:val="001467A9"/>
    <w:rsid w:val="00146AB1"/>
    <w:rsid w:val="0014737A"/>
    <w:rsid w:val="001515B4"/>
    <w:rsid w:val="001528EC"/>
    <w:rsid w:val="00153A77"/>
    <w:rsid w:val="00155829"/>
    <w:rsid w:val="00156769"/>
    <w:rsid w:val="0015779B"/>
    <w:rsid w:val="00157AD0"/>
    <w:rsid w:val="00157B7A"/>
    <w:rsid w:val="001604EF"/>
    <w:rsid w:val="00160D2E"/>
    <w:rsid w:val="00171B5E"/>
    <w:rsid w:val="001736F7"/>
    <w:rsid w:val="00173BA5"/>
    <w:rsid w:val="001748B3"/>
    <w:rsid w:val="00175FAA"/>
    <w:rsid w:val="0017611F"/>
    <w:rsid w:val="00176D41"/>
    <w:rsid w:val="00180C60"/>
    <w:rsid w:val="001835FB"/>
    <w:rsid w:val="001857D2"/>
    <w:rsid w:val="0018585D"/>
    <w:rsid w:val="001862D1"/>
    <w:rsid w:val="00192CFA"/>
    <w:rsid w:val="00193175"/>
    <w:rsid w:val="00194577"/>
    <w:rsid w:val="00194A9F"/>
    <w:rsid w:val="00195073"/>
    <w:rsid w:val="00195D08"/>
    <w:rsid w:val="001A0328"/>
    <w:rsid w:val="001B003C"/>
    <w:rsid w:val="001B2F94"/>
    <w:rsid w:val="001C11A4"/>
    <w:rsid w:val="001C3F6B"/>
    <w:rsid w:val="001C7093"/>
    <w:rsid w:val="001C7242"/>
    <w:rsid w:val="001C78DF"/>
    <w:rsid w:val="001C7D3E"/>
    <w:rsid w:val="001D081C"/>
    <w:rsid w:val="001D30C4"/>
    <w:rsid w:val="001D6428"/>
    <w:rsid w:val="001D6BCC"/>
    <w:rsid w:val="001D7024"/>
    <w:rsid w:val="001E03A5"/>
    <w:rsid w:val="001E11C7"/>
    <w:rsid w:val="001E2AA0"/>
    <w:rsid w:val="001E47F0"/>
    <w:rsid w:val="001E4EFB"/>
    <w:rsid w:val="001F189D"/>
    <w:rsid w:val="001F459C"/>
    <w:rsid w:val="001F5ACF"/>
    <w:rsid w:val="00200A7F"/>
    <w:rsid w:val="0020185A"/>
    <w:rsid w:val="0020427B"/>
    <w:rsid w:val="00206670"/>
    <w:rsid w:val="00212F8A"/>
    <w:rsid w:val="00212FCD"/>
    <w:rsid w:val="002161E9"/>
    <w:rsid w:val="00217CC4"/>
    <w:rsid w:val="00217E23"/>
    <w:rsid w:val="002203EC"/>
    <w:rsid w:val="00220911"/>
    <w:rsid w:val="002267EF"/>
    <w:rsid w:val="002325C6"/>
    <w:rsid w:val="00233859"/>
    <w:rsid w:val="002367DE"/>
    <w:rsid w:val="0024079C"/>
    <w:rsid w:val="002409A6"/>
    <w:rsid w:val="00242D0F"/>
    <w:rsid w:val="00243891"/>
    <w:rsid w:val="0024464D"/>
    <w:rsid w:val="00250BC5"/>
    <w:rsid w:val="00255609"/>
    <w:rsid w:val="0025605F"/>
    <w:rsid w:val="00262C6E"/>
    <w:rsid w:val="0026557A"/>
    <w:rsid w:val="002676E6"/>
    <w:rsid w:val="00267BD8"/>
    <w:rsid w:val="002738F7"/>
    <w:rsid w:val="00282662"/>
    <w:rsid w:val="002854F5"/>
    <w:rsid w:val="002877C4"/>
    <w:rsid w:val="00291609"/>
    <w:rsid w:val="00294480"/>
    <w:rsid w:val="002955AA"/>
    <w:rsid w:val="00297666"/>
    <w:rsid w:val="002A0687"/>
    <w:rsid w:val="002A1731"/>
    <w:rsid w:val="002A6BC0"/>
    <w:rsid w:val="002B0169"/>
    <w:rsid w:val="002B4B40"/>
    <w:rsid w:val="002B64D6"/>
    <w:rsid w:val="002B6725"/>
    <w:rsid w:val="002C0303"/>
    <w:rsid w:val="002C198B"/>
    <w:rsid w:val="002C1CE6"/>
    <w:rsid w:val="002C2920"/>
    <w:rsid w:val="002C3BC3"/>
    <w:rsid w:val="002C46F9"/>
    <w:rsid w:val="002C4BA3"/>
    <w:rsid w:val="002C5F3B"/>
    <w:rsid w:val="002C6722"/>
    <w:rsid w:val="002C67FD"/>
    <w:rsid w:val="002C7EEA"/>
    <w:rsid w:val="002D1F07"/>
    <w:rsid w:val="002D7B46"/>
    <w:rsid w:val="002E51FB"/>
    <w:rsid w:val="002E6A5E"/>
    <w:rsid w:val="002E70DE"/>
    <w:rsid w:val="002F04AF"/>
    <w:rsid w:val="002F0F68"/>
    <w:rsid w:val="002F5007"/>
    <w:rsid w:val="002F7149"/>
    <w:rsid w:val="002F7A08"/>
    <w:rsid w:val="003015AB"/>
    <w:rsid w:val="00307EC6"/>
    <w:rsid w:val="00310DF4"/>
    <w:rsid w:val="003130D9"/>
    <w:rsid w:val="00314D8A"/>
    <w:rsid w:val="00315366"/>
    <w:rsid w:val="00322624"/>
    <w:rsid w:val="00323439"/>
    <w:rsid w:val="0032503B"/>
    <w:rsid w:val="00325CE9"/>
    <w:rsid w:val="003278D5"/>
    <w:rsid w:val="00327A22"/>
    <w:rsid w:val="003310B2"/>
    <w:rsid w:val="00331237"/>
    <w:rsid w:val="0033775F"/>
    <w:rsid w:val="0033780D"/>
    <w:rsid w:val="0034281A"/>
    <w:rsid w:val="003444CB"/>
    <w:rsid w:val="00344FEE"/>
    <w:rsid w:val="00346EBC"/>
    <w:rsid w:val="00352DFB"/>
    <w:rsid w:val="0035479A"/>
    <w:rsid w:val="003556EB"/>
    <w:rsid w:val="0035743C"/>
    <w:rsid w:val="00365646"/>
    <w:rsid w:val="00372DB7"/>
    <w:rsid w:val="00373125"/>
    <w:rsid w:val="00373364"/>
    <w:rsid w:val="00374DF9"/>
    <w:rsid w:val="00381E70"/>
    <w:rsid w:val="00381EC4"/>
    <w:rsid w:val="00382EA9"/>
    <w:rsid w:val="003849F8"/>
    <w:rsid w:val="00391098"/>
    <w:rsid w:val="00394EF8"/>
    <w:rsid w:val="003957BE"/>
    <w:rsid w:val="003A2129"/>
    <w:rsid w:val="003A2FBA"/>
    <w:rsid w:val="003A337E"/>
    <w:rsid w:val="003A376B"/>
    <w:rsid w:val="003A3C33"/>
    <w:rsid w:val="003B2A86"/>
    <w:rsid w:val="003B6DDF"/>
    <w:rsid w:val="003C19BA"/>
    <w:rsid w:val="003C30E7"/>
    <w:rsid w:val="003C7D79"/>
    <w:rsid w:val="003D0241"/>
    <w:rsid w:val="003D2074"/>
    <w:rsid w:val="003D3B0B"/>
    <w:rsid w:val="003D4673"/>
    <w:rsid w:val="003D5033"/>
    <w:rsid w:val="003D5C91"/>
    <w:rsid w:val="003E1BFC"/>
    <w:rsid w:val="003E2768"/>
    <w:rsid w:val="003E3C50"/>
    <w:rsid w:val="003E3F55"/>
    <w:rsid w:val="003E49FC"/>
    <w:rsid w:val="003F098A"/>
    <w:rsid w:val="003F4F5A"/>
    <w:rsid w:val="003F6F11"/>
    <w:rsid w:val="004058F9"/>
    <w:rsid w:val="00407862"/>
    <w:rsid w:val="00410392"/>
    <w:rsid w:val="00410B40"/>
    <w:rsid w:val="004118FA"/>
    <w:rsid w:val="00416317"/>
    <w:rsid w:val="00420BA8"/>
    <w:rsid w:val="00422326"/>
    <w:rsid w:val="004245FF"/>
    <w:rsid w:val="00425F51"/>
    <w:rsid w:val="004272F7"/>
    <w:rsid w:val="00432D2E"/>
    <w:rsid w:val="00435D90"/>
    <w:rsid w:val="00436E38"/>
    <w:rsid w:val="00440E9E"/>
    <w:rsid w:val="00441DF5"/>
    <w:rsid w:val="004440AB"/>
    <w:rsid w:val="00445C5C"/>
    <w:rsid w:val="00450DE4"/>
    <w:rsid w:val="00456AC3"/>
    <w:rsid w:val="00460CBF"/>
    <w:rsid w:val="00465ECC"/>
    <w:rsid w:val="00465F37"/>
    <w:rsid w:val="00465FA0"/>
    <w:rsid w:val="00470EC0"/>
    <w:rsid w:val="004713C3"/>
    <w:rsid w:val="00472AC1"/>
    <w:rsid w:val="0047433C"/>
    <w:rsid w:val="00474DD5"/>
    <w:rsid w:val="00477C94"/>
    <w:rsid w:val="00481891"/>
    <w:rsid w:val="004848CC"/>
    <w:rsid w:val="00485C80"/>
    <w:rsid w:val="00487B7E"/>
    <w:rsid w:val="0049232B"/>
    <w:rsid w:val="00492A2B"/>
    <w:rsid w:val="00493594"/>
    <w:rsid w:val="00493664"/>
    <w:rsid w:val="004952E8"/>
    <w:rsid w:val="004957D5"/>
    <w:rsid w:val="004978E2"/>
    <w:rsid w:val="004A0065"/>
    <w:rsid w:val="004A5120"/>
    <w:rsid w:val="004A67A0"/>
    <w:rsid w:val="004A7397"/>
    <w:rsid w:val="004C04E1"/>
    <w:rsid w:val="004C09D3"/>
    <w:rsid w:val="004C0EF5"/>
    <w:rsid w:val="004C2675"/>
    <w:rsid w:val="004C2CE9"/>
    <w:rsid w:val="004C33C3"/>
    <w:rsid w:val="004C387F"/>
    <w:rsid w:val="004C4398"/>
    <w:rsid w:val="004C716F"/>
    <w:rsid w:val="004C7C50"/>
    <w:rsid w:val="004D593D"/>
    <w:rsid w:val="004D6692"/>
    <w:rsid w:val="004D7517"/>
    <w:rsid w:val="004D7C14"/>
    <w:rsid w:val="004E00A0"/>
    <w:rsid w:val="004E1860"/>
    <w:rsid w:val="004E4D01"/>
    <w:rsid w:val="004E58EB"/>
    <w:rsid w:val="004E5986"/>
    <w:rsid w:val="004F1707"/>
    <w:rsid w:val="004F36F9"/>
    <w:rsid w:val="004F382F"/>
    <w:rsid w:val="004F42A1"/>
    <w:rsid w:val="004F7A00"/>
    <w:rsid w:val="00500A32"/>
    <w:rsid w:val="0050275D"/>
    <w:rsid w:val="00505BE5"/>
    <w:rsid w:val="00507920"/>
    <w:rsid w:val="00510A22"/>
    <w:rsid w:val="00511BFF"/>
    <w:rsid w:val="00511E59"/>
    <w:rsid w:val="00513497"/>
    <w:rsid w:val="005153C1"/>
    <w:rsid w:val="00516F68"/>
    <w:rsid w:val="00520585"/>
    <w:rsid w:val="00521C12"/>
    <w:rsid w:val="00532A9C"/>
    <w:rsid w:val="0053728F"/>
    <w:rsid w:val="00537303"/>
    <w:rsid w:val="00541035"/>
    <w:rsid w:val="005413D4"/>
    <w:rsid w:val="005453AB"/>
    <w:rsid w:val="00545FEF"/>
    <w:rsid w:val="00547CC6"/>
    <w:rsid w:val="00550056"/>
    <w:rsid w:val="005516E9"/>
    <w:rsid w:val="00552513"/>
    <w:rsid w:val="00553D6B"/>
    <w:rsid w:val="005557BF"/>
    <w:rsid w:val="00561580"/>
    <w:rsid w:val="00567FEF"/>
    <w:rsid w:val="00570B7A"/>
    <w:rsid w:val="0057132A"/>
    <w:rsid w:val="00572001"/>
    <w:rsid w:val="0057441F"/>
    <w:rsid w:val="00576AA3"/>
    <w:rsid w:val="005814F3"/>
    <w:rsid w:val="00582F7F"/>
    <w:rsid w:val="005928B5"/>
    <w:rsid w:val="00592BD0"/>
    <w:rsid w:val="00595AEC"/>
    <w:rsid w:val="005A27A6"/>
    <w:rsid w:val="005A3C23"/>
    <w:rsid w:val="005A71AA"/>
    <w:rsid w:val="005B4E5C"/>
    <w:rsid w:val="005B7990"/>
    <w:rsid w:val="005C115E"/>
    <w:rsid w:val="005C21A2"/>
    <w:rsid w:val="005C452B"/>
    <w:rsid w:val="005C579C"/>
    <w:rsid w:val="005C6CE6"/>
    <w:rsid w:val="005C7E2E"/>
    <w:rsid w:val="005D0B68"/>
    <w:rsid w:val="005D425A"/>
    <w:rsid w:val="005D555C"/>
    <w:rsid w:val="005D6213"/>
    <w:rsid w:val="005D6718"/>
    <w:rsid w:val="005D7EC7"/>
    <w:rsid w:val="005E6B56"/>
    <w:rsid w:val="005F05BB"/>
    <w:rsid w:val="005F26F2"/>
    <w:rsid w:val="005F3D85"/>
    <w:rsid w:val="005F7742"/>
    <w:rsid w:val="005F7BBB"/>
    <w:rsid w:val="00600663"/>
    <w:rsid w:val="006017EE"/>
    <w:rsid w:val="00601B7F"/>
    <w:rsid w:val="00605C1C"/>
    <w:rsid w:val="006079C1"/>
    <w:rsid w:val="00607E1B"/>
    <w:rsid w:val="006102F8"/>
    <w:rsid w:val="00610793"/>
    <w:rsid w:val="00611934"/>
    <w:rsid w:val="00612F3F"/>
    <w:rsid w:val="00613341"/>
    <w:rsid w:val="00613702"/>
    <w:rsid w:val="00613C03"/>
    <w:rsid w:val="00614313"/>
    <w:rsid w:val="00615B2A"/>
    <w:rsid w:val="00621DAB"/>
    <w:rsid w:val="00625550"/>
    <w:rsid w:val="0063317E"/>
    <w:rsid w:val="00640F95"/>
    <w:rsid w:val="00642C6F"/>
    <w:rsid w:val="0064387B"/>
    <w:rsid w:val="006444CA"/>
    <w:rsid w:val="00646243"/>
    <w:rsid w:val="00646B11"/>
    <w:rsid w:val="006508C6"/>
    <w:rsid w:val="0065113B"/>
    <w:rsid w:val="00651A70"/>
    <w:rsid w:val="00652019"/>
    <w:rsid w:val="00652AE4"/>
    <w:rsid w:val="00652FBE"/>
    <w:rsid w:val="00656636"/>
    <w:rsid w:val="00656A40"/>
    <w:rsid w:val="00656F16"/>
    <w:rsid w:val="006576E2"/>
    <w:rsid w:val="00660BEC"/>
    <w:rsid w:val="006709F8"/>
    <w:rsid w:val="0067420E"/>
    <w:rsid w:val="006743C8"/>
    <w:rsid w:val="00675562"/>
    <w:rsid w:val="00676CB3"/>
    <w:rsid w:val="006803DE"/>
    <w:rsid w:val="0068126B"/>
    <w:rsid w:val="00681855"/>
    <w:rsid w:val="0068223A"/>
    <w:rsid w:val="006833D9"/>
    <w:rsid w:val="0068465A"/>
    <w:rsid w:val="006847BA"/>
    <w:rsid w:val="00685782"/>
    <w:rsid w:val="00687D4C"/>
    <w:rsid w:val="00693939"/>
    <w:rsid w:val="00695167"/>
    <w:rsid w:val="006B459A"/>
    <w:rsid w:val="006C19EA"/>
    <w:rsid w:val="006C3DA2"/>
    <w:rsid w:val="006C7DC3"/>
    <w:rsid w:val="006D0199"/>
    <w:rsid w:val="006D128A"/>
    <w:rsid w:val="006D7D16"/>
    <w:rsid w:val="006E2020"/>
    <w:rsid w:val="006E3872"/>
    <w:rsid w:val="006F140B"/>
    <w:rsid w:val="006F23F4"/>
    <w:rsid w:val="006F3049"/>
    <w:rsid w:val="006F4848"/>
    <w:rsid w:val="00700D5A"/>
    <w:rsid w:val="00702790"/>
    <w:rsid w:val="0070502A"/>
    <w:rsid w:val="0070651C"/>
    <w:rsid w:val="00707D79"/>
    <w:rsid w:val="007106EE"/>
    <w:rsid w:val="00713F15"/>
    <w:rsid w:val="007222B3"/>
    <w:rsid w:val="00724B33"/>
    <w:rsid w:val="00725BF8"/>
    <w:rsid w:val="00727FF2"/>
    <w:rsid w:val="00730DB8"/>
    <w:rsid w:val="00731F8A"/>
    <w:rsid w:val="00732E25"/>
    <w:rsid w:val="00733FCF"/>
    <w:rsid w:val="00734020"/>
    <w:rsid w:val="00734750"/>
    <w:rsid w:val="007418CC"/>
    <w:rsid w:val="00744C07"/>
    <w:rsid w:val="00744C12"/>
    <w:rsid w:val="007462DC"/>
    <w:rsid w:val="00747F5F"/>
    <w:rsid w:val="0075424B"/>
    <w:rsid w:val="00757FF6"/>
    <w:rsid w:val="00761E80"/>
    <w:rsid w:val="00762317"/>
    <w:rsid w:val="00764BEF"/>
    <w:rsid w:val="007655AA"/>
    <w:rsid w:val="00765C73"/>
    <w:rsid w:val="00767DF5"/>
    <w:rsid w:val="00773F23"/>
    <w:rsid w:val="00775AD1"/>
    <w:rsid w:val="00776F8B"/>
    <w:rsid w:val="00777D0C"/>
    <w:rsid w:val="00780382"/>
    <w:rsid w:val="0078083E"/>
    <w:rsid w:val="00781A43"/>
    <w:rsid w:val="00784669"/>
    <w:rsid w:val="00784BD2"/>
    <w:rsid w:val="00787311"/>
    <w:rsid w:val="00787913"/>
    <w:rsid w:val="007931DF"/>
    <w:rsid w:val="00793DAE"/>
    <w:rsid w:val="00794FB8"/>
    <w:rsid w:val="00795480"/>
    <w:rsid w:val="007972BF"/>
    <w:rsid w:val="007A3E19"/>
    <w:rsid w:val="007A625B"/>
    <w:rsid w:val="007B18F9"/>
    <w:rsid w:val="007B2F99"/>
    <w:rsid w:val="007B3C15"/>
    <w:rsid w:val="007B55C2"/>
    <w:rsid w:val="007B6FBB"/>
    <w:rsid w:val="007B77C0"/>
    <w:rsid w:val="007B7D0E"/>
    <w:rsid w:val="007C0D43"/>
    <w:rsid w:val="007C47E6"/>
    <w:rsid w:val="007C5B32"/>
    <w:rsid w:val="007C6731"/>
    <w:rsid w:val="007D0D39"/>
    <w:rsid w:val="007D1701"/>
    <w:rsid w:val="007D5028"/>
    <w:rsid w:val="007D6A6B"/>
    <w:rsid w:val="007E147F"/>
    <w:rsid w:val="007E3F95"/>
    <w:rsid w:val="007F1321"/>
    <w:rsid w:val="007F3A80"/>
    <w:rsid w:val="00806E25"/>
    <w:rsid w:val="00814E9C"/>
    <w:rsid w:val="00816B9B"/>
    <w:rsid w:val="00820A55"/>
    <w:rsid w:val="008219BB"/>
    <w:rsid w:val="008278BE"/>
    <w:rsid w:val="0083010B"/>
    <w:rsid w:val="0083012C"/>
    <w:rsid w:val="00830198"/>
    <w:rsid w:val="00835605"/>
    <w:rsid w:val="0083703D"/>
    <w:rsid w:val="00840703"/>
    <w:rsid w:val="00840A33"/>
    <w:rsid w:val="00842DD3"/>
    <w:rsid w:val="00843E24"/>
    <w:rsid w:val="00844D8C"/>
    <w:rsid w:val="00845EFE"/>
    <w:rsid w:val="0085104F"/>
    <w:rsid w:val="00852216"/>
    <w:rsid w:val="008538C9"/>
    <w:rsid w:val="00860E5A"/>
    <w:rsid w:val="00861152"/>
    <w:rsid w:val="00863AF8"/>
    <w:rsid w:val="00863E1B"/>
    <w:rsid w:val="008707E1"/>
    <w:rsid w:val="00870EE9"/>
    <w:rsid w:val="00871A90"/>
    <w:rsid w:val="008735C8"/>
    <w:rsid w:val="0088196C"/>
    <w:rsid w:val="00884708"/>
    <w:rsid w:val="008847AE"/>
    <w:rsid w:val="0088572A"/>
    <w:rsid w:val="00886578"/>
    <w:rsid w:val="00886AF4"/>
    <w:rsid w:val="00893F7B"/>
    <w:rsid w:val="00894C28"/>
    <w:rsid w:val="00895B64"/>
    <w:rsid w:val="00896662"/>
    <w:rsid w:val="0089787A"/>
    <w:rsid w:val="008A352E"/>
    <w:rsid w:val="008A589B"/>
    <w:rsid w:val="008B0A42"/>
    <w:rsid w:val="008B2160"/>
    <w:rsid w:val="008B2662"/>
    <w:rsid w:val="008B3D55"/>
    <w:rsid w:val="008C38E8"/>
    <w:rsid w:val="008C60A9"/>
    <w:rsid w:val="008C7951"/>
    <w:rsid w:val="008D26DF"/>
    <w:rsid w:val="008D2D5B"/>
    <w:rsid w:val="008D4E3E"/>
    <w:rsid w:val="008E0211"/>
    <w:rsid w:val="008E1225"/>
    <w:rsid w:val="008E6323"/>
    <w:rsid w:val="008E6D6A"/>
    <w:rsid w:val="008F176B"/>
    <w:rsid w:val="008F24B6"/>
    <w:rsid w:val="008F2F96"/>
    <w:rsid w:val="008F3E72"/>
    <w:rsid w:val="008F4B6E"/>
    <w:rsid w:val="008F59A9"/>
    <w:rsid w:val="0090669A"/>
    <w:rsid w:val="0090693D"/>
    <w:rsid w:val="00913CBC"/>
    <w:rsid w:val="0091436A"/>
    <w:rsid w:val="0091509D"/>
    <w:rsid w:val="00916A2E"/>
    <w:rsid w:val="00917702"/>
    <w:rsid w:val="009201AF"/>
    <w:rsid w:val="009202E3"/>
    <w:rsid w:val="00920C59"/>
    <w:rsid w:val="00927AE0"/>
    <w:rsid w:val="00930445"/>
    <w:rsid w:val="00931A8B"/>
    <w:rsid w:val="00932527"/>
    <w:rsid w:val="009362F5"/>
    <w:rsid w:val="00940827"/>
    <w:rsid w:val="0094395B"/>
    <w:rsid w:val="0094433B"/>
    <w:rsid w:val="009449C0"/>
    <w:rsid w:val="00944C55"/>
    <w:rsid w:val="00945D69"/>
    <w:rsid w:val="00947576"/>
    <w:rsid w:val="00947819"/>
    <w:rsid w:val="00950054"/>
    <w:rsid w:val="00950504"/>
    <w:rsid w:val="00950BFE"/>
    <w:rsid w:val="00952DDE"/>
    <w:rsid w:val="009544D3"/>
    <w:rsid w:val="0096048B"/>
    <w:rsid w:val="00961BBB"/>
    <w:rsid w:val="0096299F"/>
    <w:rsid w:val="0096339A"/>
    <w:rsid w:val="00967565"/>
    <w:rsid w:val="00972845"/>
    <w:rsid w:val="0097615D"/>
    <w:rsid w:val="009821CE"/>
    <w:rsid w:val="009835E6"/>
    <w:rsid w:val="0098423C"/>
    <w:rsid w:val="00987EAD"/>
    <w:rsid w:val="00987FFA"/>
    <w:rsid w:val="00990323"/>
    <w:rsid w:val="009917D7"/>
    <w:rsid w:val="00994FF4"/>
    <w:rsid w:val="00997D05"/>
    <w:rsid w:val="009A01CD"/>
    <w:rsid w:val="009A3427"/>
    <w:rsid w:val="009A4FC4"/>
    <w:rsid w:val="009A5D30"/>
    <w:rsid w:val="009B0614"/>
    <w:rsid w:val="009B1978"/>
    <w:rsid w:val="009B46E7"/>
    <w:rsid w:val="009B4879"/>
    <w:rsid w:val="009B4955"/>
    <w:rsid w:val="009B55D1"/>
    <w:rsid w:val="009B7F7D"/>
    <w:rsid w:val="009C36EE"/>
    <w:rsid w:val="009C38E8"/>
    <w:rsid w:val="009C5D50"/>
    <w:rsid w:val="009C7B0A"/>
    <w:rsid w:val="009D204D"/>
    <w:rsid w:val="009D27EB"/>
    <w:rsid w:val="009E0B1C"/>
    <w:rsid w:val="009E3E63"/>
    <w:rsid w:val="009E3FEE"/>
    <w:rsid w:val="009F46E3"/>
    <w:rsid w:val="009F4F02"/>
    <w:rsid w:val="009F58BD"/>
    <w:rsid w:val="009F68A1"/>
    <w:rsid w:val="009F6A3C"/>
    <w:rsid w:val="00A00DA0"/>
    <w:rsid w:val="00A04765"/>
    <w:rsid w:val="00A04F02"/>
    <w:rsid w:val="00A10F29"/>
    <w:rsid w:val="00A10FBF"/>
    <w:rsid w:val="00A13C43"/>
    <w:rsid w:val="00A167EE"/>
    <w:rsid w:val="00A20601"/>
    <w:rsid w:val="00A27FA3"/>
    <w:rsid w:val="00A32B6F"/>
    <w:rsid w:val="00A40C68"/>
    <w:rsid w:val="00A430EE"/>
    <w:rsid w:val="00A43710"/>
    <w:rsid w:val="00A50389"/>
    <w:rsid w:val="00A52D50"/>
    <w:rsid w:val="00A54D0E"/>
    <w:rsid w:val="00A55845"/>
    <w:rsid w:val="00A5740E"/>
    <w:rsid w:val="00A60438"/>
    <w:rsid w:val="00A614B0"/>
    <w:rsid w:val="00A63304"/>
    <w:rsid w:val="00A647D7"/>
    <w:rsid w:val="00A722AE"/>
    <w:rsid w:val="00A73A44"/>
    <w:rsid w:val="00A73ABA"/>
    <w:rsid w:val="00A74188"/>
    <w:rsid w:val="00A75BFD"/>
    <w:rsid w:val="00A80C1F"/>
    <w:rsid w:val="00A80F2B"/>
    <w:rsid w:val="00A82F91"/>
    <w:rsid w:val="00A857BA"/>
    <w:rsid w:val="00A86BD4"/>
    <w:rsid w:val="00A86FDA"/>
    <w:rsid w:val="00A8774D"/>
    <w:rsid w:val="00AA0A61"/>
    <w:rsid w:val="00AA0B93"/>
    <w:rsid w:val="00AA3317"/>
    <w:rsid w:val="00AA3BA5"/>
    <w:rsid w:val="00AA6F00"/>
    <w:rsid w:val="00AB0FC8"/>
    <w:rsid w:val="00AB171C"/>
    <w:rsid w:val="00AB3746"/>
    <w:rsid w:val="00AB3BC8"/>
    <w:rsid w:val="00AB3D90"/>
    <w:rsid w:val="00AB6D37"/>
    <w:rsid w:val="00AC2CE7"/>
    <w:rsid w:val="00AC3134"/>
    <w:rsid w:val="00AC7917"/>
    <w:rsid w:val="00AD0268"/>
    <w:rsid w:val="00AD2C3B"/>
    <w:rsid w:val="00AD5076"/>
    <w:rsid w:val="00AD6B5E"/>
    <w:rsid w:val="00AD7784"/>
    <w:rsid w:val="00AE1AF8"/>
    <w:rsid w:val="00AE214E"/>
    <w:rsid w:val="00AE301E"/>
    <w:rsid w:val="00AE4289"/>
    <w:rsid w:val="00AE74B5"/>
    <w:rsid w:val="00AF49E1"/>
    <w:rsid w:val="00AF51F4"/>
    <w:rsid w:val="00AF5DBA"/>
    <w:rsid w:val="00AF5F64"/>
    <w:rsid w:val="00AF6110"/>
    <w:rsid w:val="00AF61CC"/>
    <w:rsid w:val="00B00DEE"/>
    <w:rsid w:val="00B03DC9"/>
    <w:rsid w:val="00B05694"/>
    <w:rsid w:val="00B06DB3"/>
    <w:rsid w:val="00B07833"/>
    <w:rsid w:val="00B1016C"/>
    <w:rsid w:val="00B106F7"/>
    <w:rsid w:val="00B15410"/>
    <w:rsid w:val="00B16F20"/>
    <w:rsid w:val="00B20A54"/>
    <w:rsid w:val="00B224F0"/>
    <w:rsid w:val="00B231F0"/>
    <w:rsid w:val="00B2571E"/>
    <w:rsid w:val="00B304E5"/>
    <w:rsid w:val="00B31A28"/>
    <w:rsid w:val="00B31E1B"/>
    <w:rsid w:val="00B3351D"/>
    <w:rsid w:val="00B350B5"/>
    <w:rsid w:val="00B364B6"/>
    <w:rsid w:val="00B3652D"/>
    <w:rsid w:val="00B410A4"/>
    <w:rsid w:val="00B41C9E"/>
    <w:rsid w:val="00B41EFD"/>
    <w:rsid w:val="00B434F6"/>
    <w:rsid w:val="00B44BA6"/>
    <w:rsid w:val="00B45A96"/>
    <w:rsid w:val="00B45D69"/>
    <w:rsid w:val="00B4748B"/>
    <w:rsid w:val="00B4750D"/>
    <w:rsid w:val="00B47A8E"/>
    <w:rsid w:val="00B53F56"/>
    <w:rsid w:val="00B551ED"/>
    <w:rsid w:val="00B56DA5"/>
    <w:rsid w:val="00B572C0"/>
    <w:rsid w:val="00B577AE"/>
    <w:rsid w:val="00B63648"/>
    <w:rsid w:val="00B63EB8"/>
    <w:rsid w:val="00B64AFF"/>
    <w:rsid w:val="00B66A44"/>
    <w:rsid w:val="00B76C2B"/>
    <w:rsid w:val="00B813BB"/>
    <w:rsid w:val="00B83F62"/>
    <w:rsid w:val="00B85F61"/>
    <w:rsid w:val="00B9018B"/>
    <w:rsid w:val="00BA2CAF"/>
    <w:rsid w:val="00BA37C0"/>
    <w:rsid w:val="00BA396A"/>
    <w:rsid w:val="00BA42F2"/>
    <w:rsid w:val="00BA6983"/>
    <w:rsid w:val="00BB3141"/>
    <w:rsid w:val="00BB629B"/>
    <w:rsid w:val="00BC04D9"/>
    <w:rsid w:val="00BC0525"/>
    <w:rsid w:val="00BC1D65"/>
    <w:rsid w:val="00BC4213"/>
    <w:rsid w:val="00BD5B98"/>
    <w:rsid w:val="00BE1F95"/>
    <w:rsid w:val="00BE278F"/>
    <w:rsid w:val="00BE3555"/>
    <w:rsid w:val="00BE4019"/>
    <w:rsid w:val="00BE4419"/>
    <w:rsid w:val="00BE6D78"/>
    <w:rsid w:val="00BE75A1"/>
    <w:rsid w:val="00BE7F39"/>
    <w:rsid w:val="00BF1E8B"/>
    <w:rsid w:val="00C0194E"/>
    <w:rsid w:val="00C04109"/>
    <w:rsid w:val="00C045ED"/>
    <w:rsid w:val="00C06235"/>
    <w:rsid w:val="00C07B40"/>
    <w:rsid w:val="00C11CC1"/>
    <w:rsid w:val="00C13EFC"/>
    <w:rsid w:val="00C169C1"/>
    <w:rsid w:val="00C202AD"/>
    <w:rsid w:val="00C2518F"/>
    <w:rsid w:val="00C36925"/>
    <w:rsid w:val="00C36951"/>
    <w:rsid w:val="00C4065C"/>
    <w:rsid w:val="00C432BA"/>
    <w:rsid w:val="00C437CA"/>
    <w:rsid w:val="00C4507C"/>
    <w:rsid w:val="00C4795D"/>
    <w:rsid w:val="00C5099F"/>
    <w:rsid w:val="00C577D0"/>
    <w:rsid w:val="00C61077"/>
    <w:rsid w:val="00C64626"/>
    <w:rsid w:val="00C653E8"/>
    <w:rsid w:val="00C65B52"/>
    <w:rsid w:val="00C70F18"/>
    <w:rsid w:val="00C722FF"/>
    <w:rsid w:val="00C7325F"/>
    <w:rsid w:val="00C75328"/>
    <w:rsid w:val="00C77BF1"/>
    <w:rsid w:val="00C77F84"/>
    <w:rsid w:val="00C8308E"/>
    <w:rsid w:val="00C84A8A"/>
    <w:rsid w:val="00C86C0A"/>
    <w:rsid w:val="00C96792"/>
    <w:rsid w:val="00CA0709"/>
    <w:rsid w:val="00CB7B60"/>
    <w:rsid w:val="00CC1A61"/>
    <w:rsid w:val="00CC29B8"/>
    <w:rsid w:val="00CC2B42"/>
    <w:rsid w:val="00CD1334"/>
    <w:rsid w:val="00CD397B"/>
    <w:rsid w:val="00CD3AB9"/>
    <w:rsid w:val="00CE2294"/>
    <w:rsid w:val="00CE6477"/>
    <w:rsid w:val="00CE69EE"/>
    <w:rsid w:val="00CE79FF"/>
    <w:rsid w:val="00CE7B48"/>
    <w:rsid w:val="00CF09B5"/>
    <w:rsid w:val="00CF2DC1"/>
    <w:rsid w:val="00CF3B70"/>
    <w:rsid w:val="00CF7073"/>
    <w:rsid w:val="00D00F79"/>
    <w:rsid w:val="00D14186"/>
    <w:rsid w:val="00D141F2"/>
    <w:rsid w:val="00D20E6F"/>
    <w:rsid w:val="00D21F6D"/>
    <w:rsid w:val="00D23CFE"/>
    <w:rsid w:val="00D25641"/>
    <w:rsid w:val="00D3416E"/>
    <w:rsid w:val="00D34F8A"/>
    <w:rsid w:val="00D3581C"/>
    <w:rsid w:val="00D3648C"/>
    <w:rsid w:val="00D4158C"/>
    <w:rsid w:val="00D42916"/>
    <w:rsid w:val="00D42AEF"/>
    <w:rsid w:val="00D47C63"/>
    <w:rsid w:val="00D53D42"/>
    <w:rsid w:val="00D569D6"/>
    <w:rsid w:val="00D57ED0"/>
    <w:rsid w:val="00D6091C"/>
    <w:rsid w:val="00D62E2C"/>
    <w:rsid w:val="00D63250"/>
    <w:rsid w:val="00D63C24"/>
    <w:rsid w:val="00D65A8C"/>
    <w:rsid w:val="00D74A12"/>
    <w:rsid w:val="00D77ED8"/>
    <w:rsid w:val="00D87A84"/>
    <w:rsid w:val="00D93FAE"/>
    <w:rsid w:val="00D95EDB"/>
    <w:rsid w:val="00DA00B4"/>
    <w:rsid w:val="00DA450D"/>
    <w:rsid w:val="00DB444C"/>
    <w:rsid w:val="00DB4D61"/>
    <w:rsid w:val="00DB7532"/>
    <w:rsid w:val="00DC0AB8"/>
    <w:rsid w:val="00DC2715"/>
    <w:rsid w:val="00DC4106"/>
    <w:rsid w:val="00DC43AE"/>
    <w:rsid w:val="00DC5578"/>
    <w:rsid w:val="00DC71F7"/>
    <w:rsid w:val="00DC7BBD"/>
    <w:rsid w:val="00DD4141"/>
    <w:rsid w:val="00DD493B"/>
    <w:rsid w:val="00DD4F56"/>
    <w:rsid w:val="00DD5585"/>
    <w:rsid w:val="00DD68A4"/>
    <w:rsid w:val="00DE4D95"/>
    <w:rsid w:val="00DE787F"/>
    <w:rsid w:val="00DF0F3D"/>
    <w:rsid w:val="00DF3103"/>
    <w:rsid w:val="00DF7A91"/>
    <w:rsid w:val="00E00981"/>
    <w:rsid w:val="00E02ADE"/>
    <w:rsid w:val="00E06CA1"/>
    <w:rsid w:val="00E10FAB"/>
    <w:rsid w:val="00E1406B"/>
    <w:rsid w:val="00E14583"/>
    <w:rsid w:val="00E155C4"/>
    <w:rsid w:val="00E17ADD"/>
    <w:rsid w:val="00E17B58"/>
    <w:rsid w:val="00E20004"/>
    <w:rsid w:val="00E213BA"/>
    <w:rsid w:val="00E302EC"/>
    <w:rsid w:val="00E31374"/>
    <w:rsid w:val="00E345E2"/>
    <w:rsid w:val="00E404FC"/>
    <w:rsid w:val="00E41A09"/>
    <w:rsid w:val="00E42144"/>
    <w:rsid w:val="00E47B29"/>
    <w:rsid w:val="00E5196D"/>
    <w:rsid w:val="00E53EAE"/>
    <w:rsid w:val="00E55DE9"/>
    <w:rsid w:val="00E56830"/>
    <w:rsid w:val="00E56DEA"/>
    <w:rsid w:val="00E575DE"/>
    <w:rsid w:val="00E61E04"/>
    <w:rsid w:val="00E65D9B"/>
    <w:rsid w:val="00E716C1"/>
    <w:rsid w:val="00E71C37"/>
    <w:rsid w:val="00E71F34"/>
    <w:rsid w:val="00E740B7"/>
    <w:rsid w:val="00E74286"/>
    <w:rsid w:val="00E751FF"/>
    <w:rsid w:val="00E76407"/>
    <w:rsid w:val="00E812D0"/>
    <w:rsid w:val="00E8412D"/>
    <w:rsid w:val="00E842DF"/>
    <w:rsid w:val="00E9174F"/>
    <w:rsid w:val="00E9226B"/>
    <w:rsid w:val="00E933CB"/>
    <w:rsid w:val="00E94558"/>
    <w:rsid w:val="00E95E56"/>
    <w:rsid w:val="00E964B9"/>
    <w:rsid w:val="00E9746C"/>
    <w:rsid w:val="00EA0775"/>
    <w:rsid w:val="00EA10DD"/>
    <w:rsid w:val="00EA1F90"/>
    <w:rsid w:val="00EA3468"/>
    <w:rsid w:val="00EA3B74"/>
    <w:rsid w:val="00EA6C4D"/>
    <w:rsid w:val="00EB151D"/>
    <w:rsid w:val="00EB3A33"/>
    <w:rsid w:val="00EB4E16"/>
    <w:rsid w:val="00EB59EC"/>
    <w:rsid w:val="00EB6B01"/>
    <w:rsid w:val="00EC5C38"/>
    <w:rsid w:val="00EC5ED0"/>
    <w:rsid w:val="00EC5EDA"/>
    <w:rsid w:val="00EC5F51"/>
    <w:rsid w:val="00EC7B96"/>
    <w:rsid w:val="00ED0EB3"/>
    <w:rsid w:val="00ED1042"/>
    <w:rsid w:val="00ED25C7"/>
    <w:rsid w:val="00ED4948"/>
    <w:rsid w:val="00ED53BD"/>
    <w:rsid w:val="00EE182B"/>
    <w:rsid w:val="00EE383A"/>
    <w:rsid w:val="00EE394F"/>
    <w:rsid w:val="00EE57D7"/>
    <w:rsid w:val="00EE6E1F"/>
    <w:rsid w:val="00EE6E6C"/>
    <w:rsid w:val="00EF0689"/>
    <w:rsid w:val="00F00A60"/>
    <w:rsid w:val="00F00FE8"/>
    <w:rsid w:val="00F045BC"/>
    <w:rsid w:val="00F04CCB"/>
    <w:rsid w:val="00F10A78"/>
    <w:rsid w:val="00F11E64"/>
    <w:rsid w:val="00F135C7"/>
    <w:rsid w:val="00F14D44"/>
    <w:rsid w:val="00F2059C"/>
    <w:rsid w:val="00F2402C"/>
    <w:rsid w:val="00F25357"/>
    <w:rsid w:val="00F27667"/>
    <w:rsid w:val="00F2798F"/>
    <w:rsid w:val="00F301D7"/>
    <w:rsid w:val="00F31A6F"/>
    <w:rsid w:val="00F33ED8"/>
    <w:rsid w:val="00F34774"/>
    <w:rsid w:val="00F354EE"/>
    <w:rsid w:val="00F4079C"/>
    <w:rsid w:val="00F42157"/>
    <w:rsid w:val="00F44063"/>
    <w:rsid w:val="00F442F6"/>
    <w:rsid w:val="00F45AF8"/>
    <w:rsid w:val="00F557CD"/>
    <w:rsid w:val="00F57306"/>
    <w:rsid w:val="00F5752D"/>
    <w:rsid w:val="00F577C6"/>
    <w:rsid w:val="00F626C1"/>
    <w:rsid w:val="00F62A7B"/>
    <w:rsid w:val="00F64089"/>
    <w:rsid w:val="00F64BA0"/>
    <w:rsid w:val="00F66735"/>
    <w:rsid w:val="00F72099"/>
    <w:rsid w:val="00F73D4C"/>
    <w:rsid w:val="00F74F64"/>
    <w:rsid w:val="00F75222"/>
    <w:rsid w:val="00F76A8C"/>
    <w:rsid w:val="00F77EFE"/>
    <w:rsid w:val="00F8545A"/>
    <w:rsid w:val="00F87F94"/>
    <w:rsid w:val="00F910C4"/>
    <w:rsid w:val="00F9457D"/>
    <w:rsid w:val="00FA24D6"/>
    <w:rsid w:val="00FA25D1"/>
    <w:rsid w:val="00FA4ADD"/>
    <w:rsid w:val="00FB2780"/>
    <w:rsid w:val="00FB33C2"/>
    <w:rsid w:val="00FB3B02"/>
    <w:rsid w:val="00FB6610"/>
    <w:rsid w:val="00FC58E9"/>
    <w:rsid w:val="00FC6985"/>
    <w:rsid w:val="00FD0C2E"/>
    <w:rsid w:val="00FD1275"/>
    <w:rsid w:val="00FD1C22"/>
    <w:rsid w:val="00FD4783"/>
    <w:rsid w:val="00FD653D"/>
    <w:rsid w:val="00FE0554"/>
    <w:rsid w:val="00FE1983"/>
    <w:rsid w:val="00FE3AF9"/>
    <w:rsid w:val="00FE5E1D"/>
    <w:rsid w:val="00FE5F3C"/>
    <w:rsid w:val="00FE6204"/>
    <w:rsid w:val="00FF247A"/>
    <w:rsid w:val="00FF5734"/>
    <w:rsid w:val="00FF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D899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7106E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7106E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uiPriority w:val="99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2">
    <w:name w:val="Body Text 2"/>
    <w:basedOn w:val="Normalny"/>
    <w:pPr>
      <w:tabs>
        <w:tab w:val="left" w:pos="450"/>
        <w:tab w:val="left" w:pos="450"/>
        <w:tab w:val="left" w:pos="900"/>
        <w:tab w:val="left" w:pos="900"/>
        <w:tab w:val="left" w:pos="1350"/>
        <w:tab w:val="left" w:pos="1350"/>
        <w:tab w:val="left" w:pos="1800"/>
        <w:tab w:val="left" w:pos="1800"/>
        <w:tab w:val="left" w:pos="2250"/>
        <w:tab w:val="left" w:pos="2250"/>
        <w:tab w:val="left" w:pos="2700"/>
        <w:tab w:val="left" w:pos="2700"/>
        <w:tab w:val="left" w:pos="3150"/>
        <w:tab w:val="left" w:pos="3150"/>
        <w:tab w:val="left" w:pos="3600"/>
        <w:tab w:val="left" w:pos="3600"/>
        <w:tab w:val="left" w:pos="4050"/>
        <w:tab w:val="left" w:pos="4050"/>
      </w:tabs>
    </w:pPr>
    <w:rPr>
      <w:sz w:val="24"/>
    </w:rPr>
  </w:style>
  <w:style w:type="paragraph" w:styleId="Tekstpodstawowywcity">
    <w:name w:val="Body Text Indent"/>
    <w:basedOn w:val="Normalny"/>
    <w:pPr>
      <w:tabs>
        <w:tab w:val="num" w:pos="851"/>
      </w:tabs>
      <w:spacing w:line="300" w:lineRule="exact"/>
      <w:ind w:left="142" w:hanging="142"/>
    </w:pPr>
    <w:rPr>
      <w:sz w:val="24"/>
    </w:rPr>
  </w:style>
  <w:style w:type="paragraph" w:customStyle="1" w:styleId="Tekstpodstawowyb">
    <w:name w:val="Tekst podstawowy.b"/>
    <w:basedOn w:val="Normalny"/>
    <w:pPr>
      <w:jc w:val="both"/>
    </w:pPr>
    <w:rPr>
      <w:sz w:val="28"/>
    </w:rPr>
  </w:style>
  <w:style w:type="paragraph" w:styleId="Tekstpodstawowywcity2">
    <w:name w:val="Body Text Indent 2"/>
    <w:basedOn w:val="Normalny"/>
    <w:pPr>
      <w:ind w:firstLine="142"/>
    </w:pPr>
    <w:rPr>
      <w:sz w:val="24"/>
    </w:rPr>
  </w:style>
  <w:style w:type="paragraph" w:styleId="Tekstpodstawowywcity3">
    <w:name w:val="Body Text Indent 3"/>
    <w:basedOn w:val="Normalny"/>
    <w:pPr>
      <w:ind w:firstLine="142"/>
      <w:jc w:val="both"/>
    </w:pPr>
    <w:rPr>
      <w:sz w:val="24"/>
    </w:rPr>
  </w:style>
  <w:style w:type="table" w:styleId="Tabela-Siatka">
    <w:name w:val="Table Grid"/>
    <w:basedOn w:val="Standardowy"/>
    <w:rsid w:val="001B00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8F176B"/>
  </w:style>
  <w:style w:type="character" w:customStyle="1" w:styleId="TekstprzypisukocowegoZnak">
    <w:name w:val="Tekst przypisu końcowego Znak"/>
    <w:basedOn w:val="Domylnaczcionkaakapitu"/>
    <w:link w:val="Tekstprzypisukocowego"/>
    <w:rsid w:val="008F176B"/>
  </w:style>
  <w:style w:type="character" w:styleId="Odwoanieprzypisukocowego">
    <w:name w:val="endnote reference"/>
    <w:rsid w:val="008F176B"/>
    <w:rPr>
      <w:vertAlign w:val="superscript"/>
    </w:rPr>
  </w:style>
  <w:style w:type="paragraph" w:customStyle="1" w:styleId="Tekstpodstawowy21">
    <w:name w:val="Tekst podstawowy 21"/>
    <w:basedOn w:val="Normalny"/>
    <w:rsid w:val="00381E70"/>
    <w:pPr>
      <w:jc w:val="both"/>
    </w:pPr>
    <w:rPr>
      <w:sz w:val="24"/>
      <w:lang w:eastAsia="en-US"/>
    </w:rPr>
  </w:style>
  <w:style w:type="paragraph" w:styleId="Akapitzlist">
    <w:name w:val="List Paragraph"/>
    <w:aliases w:val="Alpha list"/>
    <w:basedOn w:val="Normalny"/>
    <w:link w:val="AkapitzlistZnak"/>
    <w:uiPriority w:val="34"/>
    <w:qFormat/>
    <w:rsid w:val="00381E70"/>
    <w:pPr>
      <w:ind w:left="708"/>
    </w:pPr>
    <w:rPr>
      <w:lang w:eastAsia="en-US"/>
    </w:rPr>
  </w:style>
  <w:style w:type="paragraph" w:customStyle="1" w:styleId="Zwykytekst1">
    <w:name w:val="Zwykły tekst1"/>
    <w:basedOn w:val="Normalny"/>
    <w:rsid w:val="00381E70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customStyle="1" w:styleId="Default">
    <w:name w:val="Default"/>
    <w:rsid w:val="00E421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767D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67DF5"/>
    <w:rPr>
      <w:rFonts w:ascii="Tahoma" w:hAnsi="Tahoma" w:cs="Tahoma"/>
      <w:sz w:val="16"/>
      <w:szCs w:val="16"/>
    </w:rPr>
  </w:style>
  <w:style w:type="paragraph" w:customStyle="1" w:styleId="Style12">
    <w:name w:val="Style12"/>
    <w:basedOn w:val="Normalny"/>
    <w:uiPriority w:val="99"/>
    <w:rsid w:val="004E00A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4">
    <w:name w:val="Style14"/>
    <w:basedOn w:val="Normalny"/>
    <w:uiPriority w:val="99"/>
    <w:rsid w:val="004E00A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5">
    <w:name w:val="Style15"/>
    <w:basedOn w:val="Normalny"/>
    <w:uiPriority w:val="99"/>
    <w:rsid w:val="004E00A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23">
    <w:name w:val="Font Style23"/>
    <w:uiPriority w:val="99"/>
    <w:rsid w:val="004E00A0"/>
    <w:rPr>
      <w:rFonts w:ascii="Arial" w:hAnsi="Arial" w:cs="Arial"/>
      <w:sz w:val="20"/>
      <w:szCs w:val="20"/>
    </w:rPr>
  </w:style>
  <w:style w:type="paragraph" w:customStyle="1" w:styleId="Style13">
    <w:name w:val="Style13"/>
    <w:basedOn w:val="Normalny"/>
    <w:uiPriority w:val="99"/>
    <w:rsid w:val="003D4673"/>
    <w:pPr>
      <w:widowControl w:val="0"/>
      <w:autoSpaceDE w:val="0"/>
      <w:autoSpaceDN w:val="0"/>
      <w:adjustRightInd w:val="0"/>
      <w:spacing w:line="175" w:lineRule="exact"/>
      <w:ind w:hanging="173"/>
    </w:pPr>
    <w:rPr>
      <w:rFonts w:ascii="Franklin Gothic Book" w:hAnsi="Franklin Gothic Book"/>
      <w:sz w:val="24"/>
      <w:szCs w:val="24"/>
    </w:rPr>
  </w:style>
  <w:style w:type="character" w:customStyle="1" w:styleId="FontStyle16">
    <w:name w:val="Font Style16"/>
    <w:uiPriority w:val="99"/>
    <w:rsid w:val="003D4673"/>
    <w:rPr>
      <w:rFonts w:ascii="Arial" w:hAnsi="Arial" w:cs="Arial"/>
      <w:sz w:val="14"/>
      <w:szCs w:val="14"/>
    </w:rPr>
  </w:style>
  <w:style w:type="paragraph" w:customStyle="1" w:styleId="Style2">
    <w:name w:val="Style2"/>
    <w:basedOn w:val="Normalny"/>
    <w:uiPriority w:val="99"/>
    <w:rsid w:val="001515B4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Constantia" w:hAnsi="Constantia"/>
      <w:sz w:val="24"/>
      <w:szCs w:val="24"/>
    </w:rPr>
  </w:style>
  <w:style w:type="character" w:customStyle="1" w:styleId="FontStyle13">
    <w:name w:val="Font Style13"/>
    <w:uiPriority w:val="99"/>
    <w:rsid w:val="001515B4"/>
    <w:rPr>
      <w:rFonts w:ascii="Calibri" w:hAnsi="Calibri" w:cs="Calibri"/>
      <w:i/>
      <w:iCs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rsid w:val="00845EFE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45EFE"/>
  </w:style>
  <w:style w:type="character" w:customStyle="1" w:styleId="TematkomentarzaZnak">
    <w:name w:val="Temat komentarza Znak"/>
    <w:link w:val="Tematkomentarza"/>
    <w:rsid w:val="00845EFE"/>
    <w:rPr>
      <w:b/>
      <w:bCs/>
    </w:rPr>
  </w:style>
  <w:style w:type="character" w:customStyle="1" w:styleId="StopkaZnak">
    <w:name w:val="Stopka Znak"/>
    <w:link w:val="Stopka"/>
    <w:uiPriority w:val="99"/>
    <w:rsid w:val="003A376B"/>
  </w:style>
  <w:style w:type="paragraph" w:styleId="Poprawka">
    <w:name w:val="Revision"/>
    <w:hidden/>
    <w:uiPriority w:val="99"/>
    <w:semiHidden/>
    <w:rsid w:val="00BA396A"/>
  </w:style>
  <w:style w:type="character" w:customStyle="1" w:styleId="AkapitzlistZnak">
    <w:name w:val="Akapit z listą Znak"/>
    <w:aliases w:val="Alpha list Znak"/>
    <w:link w:val="Akapitzlist"/>
    <w:uiPriority w:val="34"/>
    <w:locked/>
    <w:rsid w:val="00C4795D"/>
    <w:rPr>
      <w:lang w:eastAsia="en-US"/>
    </w:rPr>
  </w:style>
  <w:style w:type="character" w:customStyle="1" w:styleId="FontStyle22">
    <w:name w:val="Font Style22"/>
    <w:uiPriority w:val="99"/>
    <w:rsid w:val="00C4795D"/>
    <w:rPr>
      <w:rFonts w:ascii="Arial" w:hAnsi="Arial" w:cs="Arial" w:hint="default"/>
    </w:rPr>
  </w:style>
  <w:style w:type="character" w:styleId="Pogrubienie">
    <w:name w:val="Strong"/>
    <w:uiPriority w:val="22"/>
    <w:qFormat/>
    <w:rsid w:val="00136A4C"/>
    <w:rPr>
      <w:b/>
      <w:bCs/>
    </w:rPr>
  </w:style>
  <w:style w:type="character" w:customStyle="1" w:styleId="TekstpodstawowyZnak">
    <w:name w:val="Tekst podstawowy Znak"/>
    <w:link w:val="Tekstpodstawowy"/>
    <w:rsid w:val="00C7325F"/>
    <w:rPr>
      <w:sz w:val="24"/>
    </w:rPr>
  </w:style>
  <w:style w:type="character" w:customStyle="1" w:styleId="ZwykytekstZnak1">
    <w:name w:val="Zwykły tekst Znak1"/>
    <w:aliases w:val="Znak Znak"/>
    <w:link w:val="Zwykytekst"/>
    <w:locked/>
    <w:rsid w:val="00C8308E"/>
    <w:rPr>
      <w:rFonts w:ascii="Courier New" w:hAnsi="Courier New" w:cs="Courier New"/>
    </w:rPr>
  </w:style>
  <w:style w:type="paragraph" w:styleId="Zwykytekst">
    <w:name w:val="Plain Text"/>
    <w:aliases w:val="Znak"/>
    <w:basedOn w:val="Normalny"/>
    <w:link w:val="ZwykytekstZnak1"/>
    <w:unhideWhenUsed/>
    <w:rsid w:val="00C8308E"/>
    <w:rPr>
      <w:rFonts w:ascii="Courier New" w:hAnsi="Courier New" w:cs="Courier New"/>
    </w:rPr>
  </w:style>
  <w:style w:type="character" w:customStyle="1" w:styleId="ZwykytekstZnak">
    <w:name w:val="Zwykły tekst Znak"/>
    <w:rsid w:val="00C8308E"/>
    <w:rPr>
      <w:rFonts w:ascii="Courier New" w:hAnsi="Courier New" w:cs="Courier New"/>
    </w:rPr>
  </w:style>
  <w:style w:type="paragraph" w:customStyle="1" w:styleId="Teksttreci7">
    <w:name w:val="Tekst treści (7)"/>
    <w:basedOn w:val="Normalny"/>
    <w:uiPriority w:val="99"/>
    <w:rsid w:val="004E4D01"/>
    <w:pPr>
      <w:widowControl w:val="0"/>
      <w:shd w:val="clear" w:color="auto" w:fill="FFFFFF"/>
      <w:spacing w:before="480" w:after="300" w:line="240" w:lineRule="atLeast"/>
      <w:jc w:val="center"/>
    </w:pPr>
    <w:rPr>
      <w:rFonts w:eastAsia="Calibri"/>
      <w:b/>
      <w:bCs/>
      <w:spacing w:val="-4"/>
      <w:sz w:val="27"/>
      <w:szCs w:val="27"/>
      <w:lang w:eastAsia="ar-SA"/>
    </w:rPr>
  </w:style>
  <w:style w:type="character" w:customStyle="1" w:styleId="Nagwek5Znak">
    <w:name w:val="Nagłówek 5 Znak"/>
    <w:link w:val="Nagwek5"/>
    <w:rsid w:val="00B44BA6"/>
    <w:rPr>
      <w:b/>
      <w:bCs/>
      <w:i/>
      <w:i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B31A28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rsid w:val="008278BE"/>
    <w:rPr>
      <w:color w:val="0563C1"/>
      <w:u w:val="single"/>
    </w:rPr>
  </w:style>
  <w:style w:type="paragraph" w:customStyle="1" w:styleId="1TEKSTPODSTAWOWY">
    <w:name w:val="1 TEKST PODSTAWOWY"/>
    <w:basedOn w:val="Normalny"/>
    <w:link w:val="1TEKSTPODSTAWOWYZnak"/>
    <w:rsid w:val="00886578"/>
    <w:pPr>
      <w:spacing w:line="360" w:lineRule="auto"/>
      <w:ind w:left="227" w:right="57"/>
      <w:jc w:val="both"/>
    </w:pPr>
    <w:rPr>
      <w:rFonts w:ascii="Arial" w:eastAsia="Calibri" w:hAnsi="Arial" w:cs="Arial"/>
      <w:szCs w:val="22"/>
      <w:lang w:eastAsia="en-US"/>
    </w:rPr>
  </w:style>
  <w:style w:type="character" w:customStyle="1" w:styleId="1TEKSTPODSTAWOWYZnak">
    <w:name w:val="1 TEKST PODSTAWOWY Znak"/>
    <w:link w:val="1TEKSTPODSTAWOWY"/>
    <w:rsid w:val="00886578"/>
    <w:rPr>
      <w:rFonts w:ascii="Arial" w:eastAsia="Calibri" w:hAnsi="Arial" w:cs="Arial"/>
      <w:szCs w:val="22"/>
      <w:lang w:eastAsia="en-US"/>
    </w:rPr>
  </w:style>
  <w:style w:type="character" w:customStyle="1" w:styleId="msonormal1">
    <w:name w:val="msonormal1"/>
    <w:basedOn w:val="Domylnaczcionkaakapitu"/>
    <w:rsid w:val="009B19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571C2-4917-4D95-8B13-CC3CDA586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1548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11256</CharactersWithSpaces>
  <SharedDoc>false</SharedDoc>
  <HLinks>
    <vt:vector size="6" baseType="variant">
      <vt:variant>
        <vt:i4>721002</vt:i4>
      </vt:variant>
      <vt:variant>
        <vt:i4>0</vt:i4>
      </vt:variant>
      <vt:variant>
        <vt:i4>0</vt:i4>
      </vt:variant>
      <vt:variant>
        <vt:i4>5</vt:i4>
      </vt:variant>
      <vt:variant>
        <vt:lpwstr>mailto:michal.tyrakowski@orlenprojekt.eu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cp:lastModifiedBy/>
  <cp:revision>1</cp:revision>
  <dcterms:created xsi:type="dcterms:W3CDTF">2023-07-21T09:53:00Z</dcterms:created>
  <dcterms:modified xsi:type="dcterms:W3CDTF">2025-05-21T11:05:00Z</dcterms:modified>
</cp:coreProperties>
</file>